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761810" w:rsidRPr="00BB600E" w14:paraId="08F3B540" w14:textId="77777777" w:rsidTr="0001323D">
        <w:tc>
          <w:tcPr>
            <w:tcW w:w="9062" w:type="dxa"/>
            <w:shd w:val="clear" w:color="auto" w:fill="FBE4D5" w:themeFill="accent2" w:themeFillTint="33"/>
          </w:tcPr>
          <w:p w14:paraId="796092FC" w14:textId="00FFA03E" w:rsidR="00761810" w:rsidRPr="00BB600E" w:rsidRDefault="00761810" w:rsidP="0001323D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jc w:val="thaiDistribute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9</w:t>
            </w:r>
            <w:r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.</w:t>
            </w:r>
            <w:r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โครงสร้างเวลาเรียน</w:t>
            </w:r>
          </w:p>
        </w:tc>
      </w:tr>
    </w:tbl>
    <w:p w14:paraId="1C8D9731" w14:textId="1C14B23A" w:rsidR="00CD601E" w:rsidRPr="003D1EFA" w:rsidRDefault="00CD601E" w:rsidP="00761810">
      <w:pPr>
        <w:spacing w:before="120"/>
        <w:jc w:val="thaiDistribute"/>
        <w:rPr>
          <w:rFonts w:ascii="TH SarabunIT๙" w:hAnsi="TH SarabunIT๙" w:cs="TH SarabunIT๙"/>
          <w:color w:val="000000" w:themeColor="text1"/>
        </w:rPr>
      </w:pPr>
      <w:r w:rsidRPr="003D1EFA">
        <w:rPr>
          <w:rFonts w:ascii="TH SarabunIT๙" w:hAnsi="TH SarabunIT๙" w:cs="TH SarabunIT๙"/>
          <w:color w:val="000000" w:themeColor="text1"/>
          <w:cs/>
        </w:rPr>
        <w:t xml:space="preserve">          (ร่าง) กรอบหลักสูตรการศึกษาขั้นพื้นฐาน พุทธศักราช .... </w:t>
      </w:r>
      <w:r w:rsidR="00761810" w:rsidRPr="003D1EFA">
        <w:rPr>
          <w:rFonts w:ascii="TH SarabunIT๙" w:hAnsi="TH SarabunIT๙" w:cs="TH SarabunIT๙" w:hint="cs"/>
          <w:color w:val="000000" w:themeColor="text1"/>
          <w:cs/>
        </w:rPr>
        <w:t>ระดับประถมศึกษา</w:t>
      </w:r>
      <w:r w:rsidRPr="003D1EFA">
        <w:rPr>
          <w:rFonts w:ascii="TH SarabunIT๙" w:hAnsi="TH SarabunIT๙" w:cs="TH SarabunIT๙"/>
          <w:color w:val="000000" w:themeColor="text1"/>
        </w:rPr>
        <w:t xml:space="preserve"> </w:t>
      </w:r>
      <w:r w:rsidRPr="003D1EFA">
        <w:rPr>
          <w:rFonts w:ascii="TH SarabunIT๙" w:hAnsi="TH SarabunIT๙" w:cs="TH SarabunIT๙"/>
          <w:color w:val="000000" w:themeColor="text1"/>
          <w:cs/>
        </w:rPr>
        <w:t xml:space="preserve">กำหนดโครงสร้างเวลาเพื่อพัฒนาสมรรถนะของผู้เรียนในช่วงชั้นที่  </w:t>
      </w:r>
      <w:r w:rsidR="000814B7" w:rsidRPr="003D1EFA">
        <w:rPr>
          <w:rFonts w:ascii="TH SarabunIT๙" w:hAnsi="TH SarabunIT๙" w:cs="TH SarabunIT๙"/>
          <w:color w:val="000000" w:themeColor="text1"/>
          <w:cs/>
        </w:rPr>
        <w:t xml:space="preserve">๑ (ชั้นประถมศึกษาปีที่ ๑ - ๓) ตามจุดเน้นการจัดการศึกษา </w:t>
      </w:r>
      <w:r w:rsidR="00761810" w:rsidRPr="003D1EFA">
        <w:rPr>
          <w:rFonts w:ascii="TH SarabunIT๙" w:hAnsi="TH SarabunIT๙" w:cs="TH SarabunIT๙"/>
          <w:color w:val="000000" w:themeColor="text1"/>
          <w:cs/>
        </w:rPr>
        <w:br/>
      </w:r>
      <w:r w:rsidR="000814B7" w:rsidRPr="003D1EFA">
        <w:rPr>
          <w:rFonts w:ascii="TH SarabunIT๙" w:hAnsi="TH SarabunIT๙" w:cs="TH SarabunIT๙"/>
          <w:color w:val="000000" w:themeColor="text1"/>
          <w:cs/>
        </w:rPr>
        <w:t>“เพื่อเป็นฐานเครื่องมือการเรียนรู้และสร้างสุขภาวะของผู้เรียน”</w:t>
      </w:r>
      <w:r w:rsidRPr="003D1EFA">
        <w:rPr>
          <w:rFonts w:ascii="TH SarabunIT๙" w:hAnsi="TH SarabunIT๙" w:cs="TH SarabunIT๙"/>
          <w:color w:val="000000" w:themeColor="text1"/>
          <w:cs/>
        </w:rPr>
        <w:t xml:space="preserve"> ดังนี้</w:t>
      </w:r>
    </w:p>
    <w:p w14:paraId="1D4ACD06" w14:textId="77777777" w:rsidR="000814B7" w:rsidRPr="003D1EFA" w:rsidRDefault="000814B7" w:rsidP="00C320A2">
      <w:pPr>
        <w:jc w:val="center"/>
        <w:rPr>
          <w:rFonts w:ascii="TH SarabunIT๙" w:hAnsi="TH SarabunIT๙" w:cs="TH SarabunIT๙"/>
          <w:color w:val="000000" w:themeColor="text1"/>
        </w:rPr>
      </w:pPr>
    </w:p>
    <w:tbl>
      <w:tblPr>
        <w:tblStyle w:val="TableGrid"/>
        <w:tblW w:w="9360" w:type="dxa"/>
        <w:tblInd w:w="-95" w:type="dxa"/>
        <w:tblLook w:val="04A0" w:firstRow="1" w:lastRow="0" w:firstColumn="1" w:lastColumn="0" w:noHBand="0" w:noVBand="1"/>
      </w:tblPr>
      <w:tblGrid>
        <w:gridCol w:w="4050"/>
        <w:gridCol w:w="1890"/>
        <w:gridCol w:w="1980"/>
        <w:gridCol w:w="1440"/>
      </w:tblGrid>
      <w:tr w:rsidR="000814B7" w:rsidRPr="000814B7" w14:paraId="41ED7F7F" w14:textId="77777777" w:rsidTr="000814B7">
        <w:tc>
          <w:tcPr>
            <w:tcW w:w="4050" w:type="dxa"/>
            <w:vMerge w:val="restart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1EED27C5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  <w:p w14:paraId="0B1B635F" w14:textId="7A2A5DEE" w:rsidR="000814B7" w:rsidRPr="000814B7" w:rsidRDefault="008B3D74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r>
              <w:rPr>
                <w:rFonts w:ascii="TH SarabunIT๙" w:hAnsi="TH SarabunIT๙" w:cs="TH SarabunIT๙"/>
                <w:b/>
                <w:bCs/>
                <w:cs/>
              </w:rPr>
              <w:t>กลุ่มสาระการเรียนรู้</w:t>
            </w:r>
            <w:r w:rsidR="000814B7" w:rsidRPr="000814B7">
              <w:rPr>
                <w:rFonts w:ascii="TH SarabunIT๙" w:hAnsi="TH SarabunIT๙" w:cs="TH SarabunIT๙"/>
                <w:b/>
                <w:bCs/>
                <w:cs/>
              </w:rPr>
              <w:t xml:space="preserve">/ กิจกรรม </w:t>
            </w:r>
            <w:r w:rsidR="000814B7" w:rsidRPr="000814B7">
              <w:rPr>
                <w:rFonts w:ascii="TH SarabunIT๙" w:hAnsi="TH SarabunIT๙" w:cs="TH SarabunIT๙"/>
                <w:b/>
                <w:bCs/>
                <w:cs/>
              </w:rPr>
              <w:br/>
            </w:r>
          </w:p>
        </w:tc>
        <w:tc>
          <w:tcPr>
            <w:tcW w:w="5310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34BFECD5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0814B7">
              <w:rPr>
                <w:rFonts w:ascii="TH SarabunIT๙" w:hAnsi="TH SarabunIT๙" w:cs="TH SarabunIT๙"/>
                <w:b/>
                <w:bCs/>
                <w:cs/>
              </w:rPr>
              <w:t xml:space="preserve">เวลาเรียน </w:t>
            </w:r>
          </w:p>
        </w:tc>
      </w:tr>
      <w:tr w:rsidR="000814B7" w:rsidRPr="000814B7" w14:paraId="02114D09" w14:textId="77777777" w:rsidTr="000814B7">
        <w:tc>
          <w:tcPr>
            <w:tcW w:w="4050" w:type="dxa"/>
            <w:vMerge/>
            <w:shd w:val="clear" w:color="auto" w:fill="F2F2F2" w:themeFill="background1" w:themeFillShade="F2"/>
          </w:tcPr>
          <w:p w14:paraId="4F40F5FD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5310" w:type="dxa"/>
            <w:gridSpan w:val="3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A29D65C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0814B7">
              <w:rPr>
                <w:rFonts w:ascii="TH SarabunIT๙" w:hAnsi="TH SarabunIT๙" w:cs="TH SarabunIT๙"/>
                <w:b/>
                <w:bCs/>
                <w:cs/>
              </w:rPr>
              <w:t xml:space="preserve">ช่วงชั้นที่ </w:t>
            </w:r>
            <w:r w:rsidRPr="000814B7">
              <w:rPr>
                <w:rFonts w:ascii="TH SarabunIT๙" w:hAnsi="TH SarabunIT๙" w:cs="TH SarabunIT๙"/>
                <w:b/>
                <w:bCs/>
              </w:rPr>
              <w:t>1 (</w:t>
            </w:r>
            <w:r w:rsidRPr="000814B7">
              <w:rPr>
                <w:rFonts w:ascii="TH SarabunIT๙" w:hAnsi="TH SarabunIT๙" w:cs="TH SarabunIT๙"/>
                <w:b/>
                <w:bCs/>
                <w:cs/>
              </w:rPr>
              <w:t>ป.</w:t>
            </w:r>
            <w:r w:rsidRPr="000814B7">
              <w:rPr>
                <w:rFonts w:ascii="TH SarabunIT๙" w:hAnsi="TH SarabunIT๙" w:cs="TH SarabunIT๙"/>
                <w:b/>
                <w:bCs/>
              </w:rPr>
              <w:t>1 – 3)</w:t>
            </w:r>
          </w:p>
        </w:tc>
      </w:tr>
      <w:tr w:rsidR="000814B7" w:rsidRPr="000814B7" w14:paraId="0C009FBB" w14:textId="77777777" w:rsidTr="000814B7">
        <w:trPr>
          <w:trHeight w:val="800"/>
        </w:trPr>
        <w:tc>
          <w:tcPr>
            <w:tcW w:w="4050" w:type="dxa"/>
            <w:vMerge/>
            <w:tcBorders>
              <w:bottom w:val="single" w:sz="2" w:space="0" w:color="auto"/>
            </w:tcBorders>
            <w:shd w:val="clear" w:color="auto" w:fill="F2F2F2" w:themeFill="background1" w:themeFillShade="F2"/>
          </w:tcPr>
          <w:p w14:paraId="6CC4FBED" w14:textId="77777777" w:rsidR="000814B7" w:rsidRPr="000814B7" w:rsidRDefault="000814B7" w:rsidP="00C320A2">
            <w:pPr>
              <w:pStyle w:val="ListParagraph"/>
              <w:spacing w:line="360" w:lineRule="exact"/>
              <w:ind w:left="255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</w:p>
        </w:tc>
        <w:tc>
          <w:tcPr>
            <w:tcW w:w="1890" w:type="dxa"/>
            <w:tcBorders>
              <w:bottom w:val="single" w:sz="2" w:space="0" w:color="auto"/>
            </w:tcBorders>
            <w:shd w:val="clear" w:color="auto" w:fill="F2F2F2" w:themeFill="background1" w:themeFillShade="F2"/>
            <w:vAlign w:val="center"/>
          </w:tcPr>
          <w:p w14:paraId="434C91CE" w14:textId="77777777" w:rsidR="008B3D74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814B7">
              <w:rPr>
                <w:rFonts w:ascii="TH SarabunIT๙" w:hAnsi="TH SarabunIT๙" w:cs="TH SarabunIT๙"/>
                <w:b/>
                <w:bCs/>
                <w:cs/>
              </w:rPr>
              <w:t>เวลาเรียน</w:t>
            </w:r>
            <w:r w:rsidRPr="000814B7">
              <w:rPr>
                <w:rFonts w:ascii="TH SarabunIT๙" w:hAnsi="TH SarabunIT๙" w:cs="TH SarabunIT๙"/>
                <w:b/>
                <w:bCs/>
                <w:cs/>
              </w:rPr>
              <w:br/>
              <w:t>ราย</w:t>
            </w:r>
            <w:r w:rsidR="008B3D74">
              <w:rPr>
                <w:rFonts w:ascii="TH SarabunIT๙" w:hAnsi="TH SarabunIT๙" w:cs="TH SarabunIT๙"/>
                <w:b/>
                <w:bCs/>
                <w:cs/>
              </w:rPr>
              <w:t>กลุ่มสาระ</w:t>
            </w:r>
          </w:p>
          <w:p w14:paraId="5C01B300" w14:textId="0815B1A4" w:rsidR="000814B7" w:rsidRPr="000814B7" w:rsidRDefault="008B3D74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cs/>
              </w:rPr>
              <w:t>การเรียนรู้</w:t>
            </w:r>
          </w:p>
        </w:tc>
        <w:tc>
          <w:tcPr>
            <w:tcW w:w="1980" w:type="dxa"/>
            <w:tcBorders>
              <w:bottom w:val="single" w:sz="2" w:space="0" w:color="auto"/>
            </w:tcBorders>
            <w:shd w:val="clear" w:color="auto" w:fill="F2F2F2" w:themeFill="background1" w:themeFillShade="F2"/>
            <w:vAlign w:val="center"/>
          </w:tcPr>
          <w:p w14:paraId="483CFA2A" w14:textId="6B8272A3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0814B7">
              <w:rPr>
                <w:rFonts w:ascii="TH SarabunIT๙" w:hAnsi="TH SarabunIT๙" w:cs="TH SarabunIT๙"/>
                <w:b/>
                <w:bCs/>
                <w:cs/>
              </w:rPr>
              <w:t>เวลาเรียนบูรณาการ</w:t>
            </w:r>
            <w:r w:rsidRPr="000814B7">
              <w:rPr>
                <w:rFonts w:ascii="TH SarabunIT๙" w:hAnsi="TH SarabunIT๙" w:cs="TH SarabunIT๙"/>
                <w:b/>
                <w:bCs/>
                <w:cs/>
              </w:rPr>
              <w:br/>
              <w:t>ข้าม</w:t>
            </w:r>
            <w:r w:rsidR="008B3D74">
              <w:rPr>
                <w:rFonts w:ascii="TH SarabunIT๙" w:hAnsi="TH SarabunIT๙" w:cs="TH SarabunIT๙"/>
                <w:b/>
                <w:bCs/>
                <w:cs/>
              </w:rPr>
              <w:t>กลุ่มสาระ</w:t>
            </w:r>
            <w:r w:rsidR="008B3D74">
              <w:rPr>
                <w:rFonts w:ascii="TH SarabunIT๙" w:hAnsi="TH SarabunIT๙" w:cs="TH SarabunIT๙"/>
                <w:b/>
                <w:bCs/>
                <w:cs/>
              </w:rPr>
              <w:br/>
              <w:t>การเรียนรู้</w:t>
            </w:r>
          </w:p>
        </w:tc>
        <w:tc>
          <w:tcPr>
            <w:tcW w:w="1440" w:type="dxa"/>
            <w:tcBorders>
              <w:bottom w:val="single" w:sz="2" w:space="0" w:color="auto"/>
            </w:tcBorders>
            <w:shd w:val="clear" w:color="auto" w:fill="F2F2F2" w:themeFill="background1" w:themeFillShade="F2"/>
            <w:vAlign w:val="center"/>
          </w:tcPr>
          <w:p w14:paraId="6655FE10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0814B7">
              <w:rPr>
                <w:rFonts w:ascii="TH SarabunIT๙" w:hAnsi="TH SarabunIT๙" w:cs="TH SarabunIT๙"/>
                <w:b/>
                <w:bCs/>
                <w:cs/>
              </w:rPr>
              <w:t>เวลาเรียนรวม</w:t>
            </w:r>
          </w:p>
        </w:tc>
      </w:tr>
      <w:tr w:rsidR="000814B7" w:rsidRPr="000814B7" w14:paraId="05834821" w14:textId="77777777" w:rsidTr="000814B7">
        <w:tc>
          <w:tcPr>
            <w:tcW w:w="4050" w:type="dxa"/>
            <w:tcBorders>
              <w:top w:val="single" w:sz="2" w:space="0" w:color="auto"/>
              <w:bottom w:val="dashSmallGap" w:sz="4" w:space="0" w:color="auto"/>
            </w:tcBorders>
          </w:tcPr>
          <w:p w14:paraId="0EFC7C56" w14:textId="7374C785" w:rsidR="000814B7" w:rsidRPr="000814B7" w:rsidRDefault="008B3D74" w:rsidP="00C320A2">
            <w:pPr>
              <w:pStyle w:val="ListParagraph"/>
              <w:numPr>
                <w:ilvl w:val="0"/>
                <w:numId w:val="16"/>
              </w:numPr>
              <w:ind w:left="255" w:hanging="255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กลุ่มสาระการเรียนรู้</w:t>
            </w:r>
          </w:p>
        </w:tc>
        <w:tc>
          <w:tcPr>
            <w:tcW w:w="1890" w:type="dxa"/>
            <w:tcBorders>
              <w:top w:val="single" w:sz="2" w:space="0" w:color="auto"/>
              <w:bottom w:val="dashSmallGap" w:sz="4" w:space="0" w:color="auto"/>
            </w:tcBorders>
          </w:tcPr>
          <w:p w14:paraId="073AB9F3" w14:textId="77777777" w:rsidR="000814B7" w:rsidRPr="000814B7" w:rsidRDefault="000814B7" w:rsidP="00C320A2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1980" w:type="dxa"/>
            <w:tcBorders>
              <w:top w:val="single" w:sz="2" w:space="0" w:color="auto"/>
              <w:bottom w:val="dashSmallGap" w:sz="4" w:space="0" w:color="auto"/>
            </w:tcBorders>
          </w:tcPr>
          <w:p w14:paraId="72FC566C" w14:textId="77777777" w:rsidR="000814B7" w:rsidRPr="000814B7" w:rsidRDefault="000814B7" w:rsidP="00C320A2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1440" w:type="dxa"/>
            <w:tcBorders>
              <w:top w:val="single" w:sz="2" w:space="0" w:color="auto"/>
              <w:bottom w:val="dashSmallGap" w:sz="4" w:space="0" w:color="auto"/>
            </w:tcBorders>
          </w:tcPr>
          <w:p w14:paraId="558C6172" w14:textId="77777777" w:rsidR="000814B7" w:rsidRPr="000814B7" w:rsidRDefault="000814B7" w:rsidP="00C320A2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</w:tr>
      <w:tr w:rsidR="000814B7" w:rsidRPr="000814B7" w14:paraId="721E25D7" w14:textId="77777777" w:rsidTr="000814B7">
        <w:tc>
          <w:tcPr>
            <w:tcW w:w="405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</w:tcPr>
          <w:p w14:paraId="1872DB2E" w14:textId="77777777" w:rsidR="000814B7" w:rsidRPr="000814B7" w:rsidRDefault="000814B7" w:rsidP="00C320A2">
            <w:pPr>
              <w:tabs>
                <w:tab w:val="left" w:pos="3330"/>
              </w:tabs>
              <w:spacing w:line="360" w:lineRule="exact"/>
              <w:ind w:firstLine="255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</w:rPr>
              <w:t xml:space="preserve">- </w:t>
            </w:r>
            <w:r w:rsidRPr="000814B7">
              <w:rPr>
                <w:rFonts w:ascii="TH SarabunIT๙" w:hAnsi="TH SarabunIT๙" w:cs="TH SarabunIT๙"/>
                <w:cs/>
              </w:rPr>
              <w:t>ภาษาไทย</w:t>
            </w:r>
          </w:p>
          <w:p w14:paraId="094F283D" w14:textId="77777777" w:rsidR="000814B7" w:rsidRPr="000814B7" w:rsidRDefault="000814B7" w:rsidP="00C320A2">
            <w:pPr>
              <w:tabs>
                <w:tab w:val="left" w:pos="3330"/>
              </w:tabs>
              <w:spacing w:line="360" w:lineRule="exact"/>
              <w:ind w:firstLine="255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</w:rPr>
              <w:t xml:space="preserve">- </w:t>
            </w:r>
            <w:r w:rsidRPr="000814B7">
              <w:rPr>
                <w:rFonts w:ascii="TH SarabunIT๙" w:hAnsi="TH SarabunIT๙" w:cs="TH SarabunIT๙"/>
                <w:cs/>
              </w:rPr>
              <w:t>คณิตศาสตร์</w:t>
            </w:r>
          </w:p>
          <w:p w14:paraId="3CC76C4D" w14:textId="77777777" w:rsidR="000814B7" w:rsidRPr="000814B7" w:rsidRDefault="000814B7" w:rsidP="00C320A2">
            <w:pPr>
              <w:tabs>
                <w:tab w:val="left" w:pos="3330"/>
              </w:tabs>
              <w:spacing w:line="360" w:lineRule="exact"/>
              <w:ind w:firstLine="255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</w:rPr>
              <w:t xml:space="preserve">- </w:t>
            </w:r>
            <w:r w:rsidRPr="000814B7">
              <w:rPr>
                <w:rFonts w:ascii="TH SarabunIT๙" w:hAnsi="TH SarabunIT๙" w:cs="TH SarabunIT๙"/>
                <w:cs/>
              </w:rPr>
              <w:t>ภาษาอังกฤษ</w:t>
            </w:r>
          </w:p>
        </w:tc>
        <w:tc>
          <w:tcPr>
            <w:tcW w:w="189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</w:tcPr>
          <w:p w14:paraId="49928C08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  <w:cs/>
              </w:rPr>
              <w:t>1</w:t>
            </w:r>
            <w:r w:rsidRPr="000814B7">
              <w:rPr>
                <w:rFonts w:ascii="TH SarabunIT๙" w:hAnsi="TH SarabunIT๙" w:cs="TH SarabunIT๙"/>
              </w:rPr>
              <w:t>5 – 20%</w:t>
            </w:r>
          </w:p>
          <w:p w14:paraId="1612E261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  <w:cs/>
              </w:rPr>
              <w:t>1</w:t>
            </w:r>
            <w:r w:rsidRPr="000814B7">
              <w:rPr>
                <w:rFonts w:ascii="TH SarabunIT๙" w:hAnsi="TH SarabunIT๙" w:cs="TH SarabunIT๙"/>
              </w:rPr>
              <w:t>5 – 20%</w:t>
            </w:r>
          </w:p>
          <w:p w14:paraId="6D83640C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  <w:cs/>
              </w:rPr>
              <w:t>1</w:t>
            </w:r>
            <w:r w:rsidRPr="000814B7">
              <w:rPr>
                <w:rFonts w:ascii="TH SarabunIT๙" w:hAnsi="TH SarabunIT๙" w:cs="TH SarabunIT๙"/>
              </w:rPr>
              <w:t>5 – 20%</w:t>
            </w:r>
          </w:p>
        </w:tc>
        <w:tc>
          <w:tcPr>
            <w:tcW w:w="198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64A22521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44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3B775E19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  <w:p w14:paraId="6D61A944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0814B7">
              <w:rPr>
                <w:rFonts w:ascii="TH SarabunIT๙" w:hAnsi="TH SarabunIT๙" w:cs="TH SarabunIT๙"/>
                <w:b/>
                <w:bCs/>
              </w:rPr>
              <w:t>45 – 55%</w:t>
            </w:r>
          </w:p>
          <w:p w14:paraId="56A77AC8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</w:tr>
      <w:tr w:rsidR="000814B7" w:rsidRPr="000814B7" w14:paraId="776CAF1E" w14:textId="77777777" w:rsidTr="000814B7">
        <w:trPr>
          <w:trHeight w:val="1440"/>
        </w:trPr>
        <w:tc>
          <w:tcPr>
            <w:tcW w:w="4050" w:type="dxa"/>
            <w:tcBorders>
              <w:top w:val="dashSmallGap" w:sz="4" w:space="0" w:color="auto"/>
              <w:bottom w:val="dashSmallGap" w:sz="4" w:space="0" w:color="auto"/>
            </w:tcBorders>
          </w:tcPr>
          <w:p w14:paraId="099EAB7C" w14:textId="77777777" w:rsidR="000814B7" w:rsidRPr="000814B7" w:rsidRDefault="000814B7" w:rsidP="00C320A2">
            <w:pPr>
              <w:tabs>
                <w:tab w:val="left" w:pos="3330"/>
              </w:tabs>
              <w:spacing w:line="360" w:lineRule="exact"/>
              <w:ind w:firstLine="255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</w:rPr>
              <w:t xml:space="preserve">- </w:t>
            </w:r>
            <w:r w:rsidRPr="000814B7">
              <w:rPr>
                <w:rFonts w:ascii="TH SarabunIT๙" w:hAnsi="TH SarabunIT๙" w:cs="TH SarabunIT๙"/>
                <w:cs/>
              </w:rPr>
              <w:t>ศิลปะ</w:t>
            </w:r>
          </w:p>
          <w:p w14:paraId="2725699F" w14:textId="77777777" w:rsidR="000814B7" w:rsidRPr="000814B7" w:rsidRDefault="000814B7" w:rsidP="00C320A2">
            <w:pPr>
              <w:tabs>
                <w:tab w:val="left" w:pos="3330"/>
              </w:tabs>
              <w:spacing w:line="360" w:lineRule="exact"/>
              <w:ind w:firstLine="255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</w:rPr>
              <w:t xml:space="preserve">- </w:t>
            </w:r>
            <w:r w:rsidRPr="000814B7">
              <w:rPr>
                <w:rFonts w:ascii="TH SarabunIT๙" w:hAnsi="TH SarabunIT๙" w:cs="TH SarabunIT๙"/>
                <w:cs/>
              </w:rPr>
              <w:t>สุขศึกษาและพลศึกษา</w:t>
            </w:r>
          </w:p>
          <w:p w14:paraId="5B63A2E7" w14:textId="77777777" w:rsidR="00761810" w:rsidRDefault="000814B7" w:rsidP="00761810">
            <w:pPr>
              <w:tabs>
                <w:tab w:val="left" w:pos="3330"/>
              </w:tabs>
              <w:spacing w:line="360" w:lineRule="exact"/>
              <w:ind w:left="403" w:right="-110" w:hanging="148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</w:rPr>
              <w:t xml:space="preserve">- </w:t>
            </w:r>
            <w:r w:rsidR="00DC47CE">
              <w:rPr>
                <w:rFonts w:ascii="TH SarabunIT๙" w:hAnsi="TH SarabunIT๙" w:cs="TH SarabunIT๙" w:hint="cs"/>
                <w:cs/>
              </w:rPr>
              <w:t>สังคม</w:t>
            </w:r>
            <w:r w:rsidR="00B83265">
              <w:rPr>
                <w:rFonts w:ascii="TH SarabunIT๙" w:hAnsi="TH SarabunIT๙" w:cs="TH SarabunIT๙" w:hint="cs"/>
                <w:cs/>
              </w:rPr>
              <w:t>ศึกษา</w:t>
            </w:r>
            <w:r w:rsidR="00DC47CE">
              <w:rPr>
                <w:rFonts w:ascii="TH SarabunIT๙" w:hAnsi="TH SarabunIT๙" w:cs="TH SarabunIT๙" w:hint="cs"/>
                <w:cs/>
              </w:rPr>
              <w:t xml:space="preserve"> </w:t>
            </w:r>
          </w:p>
          <w:p w14:paraId="1A4E5807" w14:textId="08A2FB58" w:rsidR="000814B7" w:rsidRPr="000814B7" w:rsidRDefault="000814B7" w:rsidP="00761810">
            <w:pPr>
              <w:tabs>
                <w:tab w:val="left" w:pos="3330"/>
              </w:tabs>
              <w:spacing w:line="360" w:lineRule="exact"/>
              <w:ind w:left="403" w:right="-110" w:hanging="148"/>
              <w:rPr>
                <w:rFonts w:ascii="TH SarabunIT๙" w:hAnsi="TH SarabunIT๙" w:cs="TH SarabunIT๙"/>
              </w:rPr>
            </w:pPr>
            <w:r w:rsidRPr="00761810">
              <w:rPr>
                <w:rFonts w:ascii="TH SarabunIT๙" w:hAnsi="TH SarabunIT๙" w:cs="TH SarabunIT๙"/>
              </w:rPr>
              <w:t xml:space="preserve">- </w:t>
            </w:r>
            <w:r w:rsidRPr="000814B7">
              <w:rPr>
                <w:rFonts w:ascii="TH SarabunIT๙" w:hAnsi="TH SarabunIT๙" w:cs="TH SarabunIT๙"/>
                <w:cs/>
              </w:rPr>
              <w:t>วิทยาศาสตร์และระบบธรรมชาติ</w:t>
            </w:r>
          </w:p>
        </w:tc>
        <w:tc>
          <w:tcPr>
            <w:tcW w:w="1890" w:type="dxa"/>
            <w:tcBorders>
              <w:top w:val="dashSmallGap" w:sz="4" w:space="0" w:color="auto"/>
              <w:bottom w:val="dashSmallGap" w:sz="4" w:space="0" w:color="auto"/>
              <w:right w:val="single" w:sz="4" w:space="0" w:color="auto"/>
            </w:tcBorders>
          </w:tcPr>
          <w:p w14:paraId="4A93B6E5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color w:val="FF0000"/>
              </w:rPr>
            </w:pPr>
            <w:r w:rsidRPr="000814B7">
              <w:rPr>
                <w:rFonts w:ascii="TH SarabunIT๙" w:hAnsi="TH SarabunIT๙" w:cs="TH SarabunIT๙"/>
                <w:noProof/>
                <w:color w:val="FF0000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41F889EE" wp14:editId="05159939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59690</wp:posOffset>
                      </wp:positionV>
                      <wp:extent cx="171450" cy="771525"/>
                      <wp:effectExtent l="0" t="0" r="38100" b="28575"/>
                      <wp:wrapNone/>
                      <wp:docPr id="50" name="Right Brace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" cy="771525"/>
                              </a:xfrm>
                              <a:prstGeom prst="rightBrace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556401F" id="_x0000_t88" coordsize="21600,21600" o:spt="88" adj="1800,10800" path="m,qx10800@0l10800@2qy21600@11,10800@3l10800@1qy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0,0;21600,@11;0,21600" textboxrect="0,@4,7637,@5"/>
                      <v:handles>
                        <v:h position="center,#0" yrange="0,@8"/>
                        <v:h position="bottomRight,#1" yrange="@9,@10"/>
                      </v:handles>
                    </v:shapetype>
                    <v:shape id="Right Brace 50" o:spid="_x0000_s1026" type="#_x0000_t88" style="position:absolute;margin-left:-4.95pt;margin-top:4.7pt;width:13.5pt;height:60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" adj="400" strokecolor="#c00000" strokeweight=".5pt">
                      <v:stroke joinstyle="miter"/>
                    </v:shape>
                  </w:pict>
                </mc:Fallback>
              </mc:AlternateContent>
            </w:r>
          </w:p>
          <w:p w14:paraId="1FDC4B6E" w14:textId="77777777" w:rsidR="000814B7" w:rsidRPr="000814B7" w:rsidRDefault="000814B7" w:rsidP="00C320A2">
            <w:pPr>
              <w:spacing w:before="240" w:line="360" w:lineRule="exact"/>
              <w:jc w:val="center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  <w:cs/>
              </w:rPr>
              <w:t xml:space="preserve">ไม่เกิน </w:t>
            </w:r>
            <w:r w:rsidRPr="000814B7">
              <w:rPr>
                <w:rFonts w:ascii="TH SarabunIT๙" w:hAnsi="TH SarabunIT๙" w:cs="TH SarabunIT๙"/>
              </w:rPr>
              <w:t>10%</w:t>
            </w:r>
          </w:p>
          <w:p w14:paraId="61468570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98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</w:tcPr>
          <w:p w14:paraId="697A08A7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31B54855" wp14:editId="67682483">
                      <wp:simplePos x="0" y="0"/>
                      <wp:positionH relativeFrom="column">
                        <wp:posOffset>283845</wp:posOffset>
                      </wp:positionH>
                      <wp:positionV relativeFrom="paragraph">
                        <wp:posOffset>-146602</wp:posOffset>
                      </wp:positionV>
                      <wp:extent cx="506095" cy="448310"/>
                      <wp:effectExtent l="19050" t="0" r="27305" b="46990"/>
                      <wp:wrapNone/>
                      <wp:docPr id="51" name="Arrow: Down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6095" cy="448310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8780"/>
                                </a:avLst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EF65A4" id="Arrow: Down 51" o:spid="_x0000_s1026" type="#_x0000_t67" style="position:absolute;margin-left:22.35pt;margin-top:-11.55pt;width:39.85pt;height:35.3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" adj="11064" fillcolor="#c5e0b3 [1305]" strokecolor="#538135 [2409]" strokeweight="1pt"/>
                  </w:pict>
                </mc:Fallback>
              </mc:AlternateContent>
            </w:r>
          </w:p>
          <w:p w14:paraId="09AAEF40" w14:textId="77777777" w:rsidR="000814B7" w:rsidRPr="000814B7" w:rsidRDefault="000814B7" w:rsidP="00C320A2">
            <w:pPr>
              <w:spacing w:before="240" w:line="360" w:lineRule="exact"/>
              <w:jc w:val="center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</w:rPr>
              <w:t>25 – 45%</w:t>
            </w:r>
          </w:p>
        </w:tc>
        <w:tc>
          <w:tcPr>
            <w:tcW w:w="144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</w:tcBorders>
            <w:vAlign w:val="center"/>
          </w:tcPr>
          <w:p w14:paraId="7DA91209" w14:textId="77777777" w:rsidR="000814B7" w:rsidRPr="000814B7" w:rsidRDefault="000814B7" w:rsidP="00C320A2">
            <w:pPr>
              <w:tabs>
                <w:tab w:val="left" w:pos="3330"/>
              </w:tabs>
              <w:spacing w:before="240"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814B7">
              <w:rPr>
                <w:rFonts w:ascii="TH SarabunIT๙" w:hAnsi="TH SarabunIT๙" w:cs="TH SarabunIT๙"/>
                <w:b/>
                <w:bCs/>
              </w:rPr>
              <w:t>35 – 45%</w:t>
            </w:r>
          </w:p>
          <w:p w14:paraId="5A25CE6A" w14:textId="77777777" w:rsidR="000814B7" w:rsidRPr="000814B7" w:rsidRDefault="000814B7" w:rsidP="00C320A2">
            <w:pPr>
              <w:tabs>
                <w:tab w:val="left" w:pos="3330"/>
              </w:tabs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</w:tr>
      <w:tr w:rsidR="000814B7" w:rsidRPr="000814B7" w14:paraId="1219E8A1" w14:textId="77777777" w:rsidTr="000814B7">
        <w:trPr>
          <w:trHeight w:val="1880"/>
        </w:trPr>
        <w:tc>
          <w:tcPr>
            <w:tcW w:w="4050" w:type="dxa"/>
            <w:tcBorders>
              <w:top w:val="dashSmallGap" w:sz="4" w:space="0" w:color="auto"/>
              <w:bottom w:val="single" w:sz="4" w:space="0" w:color="auto"/>
            </w:tcBorders>
          </w:tcPr>
          <w:p w14:paraId="53D697FF" w14:textId="2C6BBEA7" w:rsidR="000814B7" w:rsidRPr="000814B7" w:rsidRDefault="000814B7" w:rsidP="00C320A2">
            <w:pPr>
              <w:pStyle w:val="ListParagraph"/>
              <w:numPr>
                <w:ilvl w:val="0"/>
                <w:numId w:val="16"/>
              </w:numPr>
              <w:tabs>
                <w:tab w:val="left" w:pos="3330"/>
              </w:tabs>
              <w:spacing w:line="360" w:lineRule="exact"/>
              <w:ind w:left="173" w:right="-101" w:hanging="187"/>
              <w:rPr>
                <w:rFonts w:ascii="TH SarabunIT๙" w:hAnsi="TH SarabunIT๙" w:cs="TH SarabunIT๙"/>
                <w:szCs w:val="32"/>
              </w:rPr>
            </w:pPr>
            <w:r w:rsidRPr="000814B7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กิจกรรมเพิ่มเติมตามจุดเน้นและบริบท           ของสถานศึกษา</w:t>
            </w:r>
            <w:r w:rsidRPr="000814B7">
              <w:rPr>
                <w:rFonts w:ascii="TH SarabunIT๙" w:hAnsi="TH SarabunIT๙" w:cs="TH SarabunIT๙"/>
                <w:b/>
                <w:bCs/>
                <w:szCs w:val="32"/>
              </w:rPr>
              <w:t xml:space="preserve"> </w:t>
            </w:r>
            <w:r w:rsidRPr="000814B7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และกิจกรรมพัฒนาผู้เรียน</w:t>
            </w:r>
            <w:r w:rsidRPr="000814B7">
              <w:rPr>
                <w:rFonts w:ascii="TH SarabunIT๙" w:hAnsi="TH SarabunIT๙" w:cs="TH SarabunIT๙"/>
                <w:szCs w:val="32"/>
                <w:cs/>
              </w:rPr>
              <w:t xml:space="preserve"> (กิจกรรมแนะแนว กิจกรรมนักเรียน และกิจกรรมเพื่อสังคมและสาธารณประโยชน์</w:t>
            </w:r>
            <w:r w:rsidRPr="000814B7">
              <w:rPr>
                <w:rFonts w:ascii="TH SarabunIT๙" w:hAnsi="TH SarabunIT๙" w:cs="TH SarabunIT๙"/>
                <w:szCs w:val="32"/>
              </w:rPr>
              <w:t xml:space="preserve"> </w:t>
            </w:r>
            <w:r w:rsidRPr="000814B7">
              <w:rPr>
                <w:rFonts w:ascii="TH SarabunIT๙" w:hAnsi="TH SarabunIT๙" w:cs="TH SarabunIT๙"/>
                <w:szCs w:val="32"/>
                <w:cs/>
              </w:rPr>
              <w:t>หรือใช้เสริมเวลาใน</w:t>
            </w:r>
            <w:r w:rsidR="008B3D74">
              <w:rPr>
                <w:rFonts w:ascii="TH SarabunIT๙" w:hAnsi="TH SarabunIT๙" w:cs="TH SarabunIT๙"/>
                <w:szCs w:val="32"/>
                <w:cs/>
              </w:rPr>
              <w:t>กลุ่มสาระการเรียนรู้</w:t>
            </w:r>
            <w:r w:rsidRPr="000814B7">
              <w:rPr>
                <w:rFonts w:ascii="TH SarabunIT๙" w:hAnsi="TH SarabunIT๙" w:cs="TH SarabunIT๙"/>
                <w:szCs w:val="32"/>
                <w:cs/>
              </w:rPr>
              <w:br/>
              <w:t>ที่ต้องการเน้น)</w:t>
            </w:r>
            <w:r w:rsidRPr="000814B7">
              <w:rPr>
                <w:rFonts w:ascii="TH SarabunIT๙" w:hAnsi="TH SarabunIT๙" w:cs="TH SarabunIT๙"/>
                <w:szCs w:val="32"/>
              </w:rPr>
              <w:t xml:space="preserve"> </w:t>
            </w:r>
          </w:p>
        </w:tc>
        <w:tc>
          <w:tcPr>
            <w:tcW w:w="3870" w:type="dxa"/>
            <w:gridSpan w:val="2"/>
            <w:tcBorders>
              <w:top w:val="dashSmallGap" w:sz="4" w:space="0" w:color="auto"/>
              <w:bottom w:val="single" w:sz="4" w:space="0" w:color="auto"/>
            </w:tcBorders>
            <w:vAlign w:val="center"/>
          </w:tcPr>
          <w:p w14:paraId="6A91E8ED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</w:p>
          <w:p w14:paraId="7AA1BD63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</w:rPr>
              <w:t>10%</w:t>
            </w:r>
          </w:p>
          <w:p w14:paraId="29EB7162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1440" w:type="dxa"/>
            <w:tcBorders>
              <w:top w:val="dashSmallGap" w:sz="4" w:space="0" w:color="auto"/>
              <w:bottom w:val="single" w:sz="4" w:space="0" w:color="auto"/>
            </w:tcBorders>
            <w:vAlign w:val="center"/>
          </w:tcPr>
          <w:p w14:paraId="48697E2A" w14:textId="77777777" w:rsidR="000814B7" w:rsidRPr="000814B7" w:rsidRDefault="000814B7" w:rsidP="00C320A2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814B7">
              <w:rPr>
                <w:rFonts w:ascii="TH SarabunIT๙" w:hAnsi="TH SarabunIT๙" w:cs="TH SarabunIT๙"/>
                <w:b/>
                <w:bCs/>
              </w:rPr>
              <w:t>10%</w:t>
            </w:r>
          </w:p>
        </w:tc>
      </w:tr>
      <w:tr w:rsidR="000814B7" w:rsidRPr="000814B7" w14:paraId="751F0465" w14:textId="77777777" w:rsidTr="000814B7">
        <w:tc>
          <w:tcPr>
            <w:tcW w:w="4050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6FE1407" w14:textId="77777777" w:rsidR="000814B7" w:rsidRPr="000814B7" w:rsidRDefault="000814B7" w:rsidP="00C320A2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814B7">
              <w:rPr>
                <w:rFonts w:ascii="TH SarabunIT๙" w:hAnsi="TH SarabunIT๙" w:cs="TH SarabunIT๙"/>
                <w:b/>
                <w:bCs/>
                <w:cs/>
              </w:rPr>
              <w:t>รวมเวลาเรียนทั้งหมด</w:t>
            </w:r>
          </w:p>
        </w:tc>
        <w:tc>
          <w:tcPr>
            <w:tcW w:w="5310" w:type="dxa"/>
            <w:gridSpan w:val="3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C52F21C" w14:textId="77777777" w:rsidR="000814B7" w:rsidRPr="000814B7" w:rsidRDefault="000814B7" w:rsidP="00C320A2">
            <w:pPr>
              <w:jc w:val="center"/>
              <w:rPr>
                <w:rFonts w:ascii="TH SarabunIT๙" w:hAnsi="TH SarabunIT๙" w:cs="TH SarabunIT๙"/>
              </w:rPr>
            </w:pPr>
            <w:r w:rsidRPr="000814B7">
              <w:rPr>
                <w:rFonts w:ascii="TH SarabunIT๙" w:hAnsi="TH SarabunIT๙" w:cs="TH SarabunIT๙"/>
                <w:b/>
                <w:bCs/>
                <w:cs/>
              </w:rPr>
              <w:t xml:space="preserve">ไม่เกิน </w:t>
            </w:r>
            <w:r w:rsidRPr="000814B7">
              <w:rPr>
                <w:rFonts w:ascii="TH SarabunIT๙" w:hAnsi="TH SarabunIT๙" w:cs="TH SarabunIT๙"/>
                <w:b/>
                <w:bCs/>
              </w:rPr>
              <w:t xml:space="preserve">800 </w:t>
            </w:r>
            <w:r w:rsidRPr="000814B7">
              <w:rPr>
                <w:rFonts w:ascii="TH SarabunIT๙" w:hAnsi="TH SarabunIT๙" w:cs="TH SarabunIT๙"/>
                <w:b/>
                <w:bCs/>
                <w:cs/>
              </w:rPr>
              <w:t>ชั่วโมง/ ปี</w:t>
            </w:r>
          </w:p>
        </w:tc>
      </w:tr>
    </w:tbl>
    <w:p w14:paraId="1BC3BF21" w14:textId="49564E34" w:rsidR="00CD601E" w:rsidRPr="000814B7" w:rsidRDefault="00CD601E" w:rsidP="008B3D74">
      <w:pPr>
        <w:pStyle w:val="ListParagraph"/>
        <w:tabs>
          <w:tab w:val="left" w:pos="270"/>
        </w:tabs>
        <w:spacing w:before="240"/>
        <w:ind w:left="993" w:right="-450" w:hanging="993"/>
        <w:contextualSpacing w:val="0"/>
        <w:rPr>
          <w:rFonts w:ascii="TH SarabunIT๙" w:hAnsi="TH SarabunIT๙" w:cs="TH SarabunIT๙"/>
          <w:sz w:val="36"/>
          <w:szCs w:val="36"/>
        </w:rPr>
      </w:pPr>
      <w:r w:rsidRPr="000814B7">
        <w:rPr>
          <w:rFonts w:ascii="TH SarabunIT๙" w:hAnsi="TH SarabunIT๙" w:cs="TH SarabunIT๙"/>
          <w:b/>
          <w:bCs/>
          <w:szCs w:val="32"/>
          <w:cs/>
        </w:rPr>
        <w:t xml:space="preserve">หมายเหตุ  </w:t>
      </w:r>
      <w:r w:rsidRPr="000814B7">
        <w:rPr>
          <w:rFonts w:ascii="TH SarabunIT๙" w:hAnsi="TH SarabunIT๙" w:cs="TH SarabunIT๙"/>
          <w:szCs w:val="32"/>
          <w:cs/>
        </w:rPr>
        <w:t>สถานศึกษาสามารถปรับเวลาเรียนแต่ละ</w:t>
      </w:r>
      <w:r w:rsidR="008B3D74">
        <w:rPr>
          <w:rFonts w:ascii="TH SarabunIT๙" w:hAnsi="TH SarabunIT๙" w:cs="TH SarabunIT๙"/>
          <w:szCs w:val="32"/>
          <w:cs/>
        </w:rPr>
        <w:t>กลุ่มสาระการเรียนรู้</w:t>
      </w:r>
      <w:r w:rsidRPr="000814B7">
        <w:rPr>
          <w:rFonts w:ascii="TH SarabunIT๙" w:hAnsi="TH SarabunIT๙" w:cs="TH SarabunIT๙"/>
          <w:szCs w:val="32"/>
          <w:cs/>
        </w:rPr>
        <w:t xml:space="preserve">ได้ตามบริบทและความเหมาะสม </w:t>
      </w:r>
      <w:r w:rsidR="008B3D74">
        <w:rPr>
          <w:rFonts w:ascii="TH SarabunIT๙" w:hAnsi="TH SarabunIT๙" w:cs="TH SarabunIT๙"/>
          <w:szCs w:val="32"/>
          <w:cs/>
        </w:rPr>
        <w:br/>
      </w:r>
      <w:r w:rsidRPr="000814B7">
        <w:rPr>
          <w:rFonts w:ascii="TH SarabunIT๙" w:hAnsi="TH SarabunIT๙" w:cs="TH SarabunIT๙"/>
          <w:szCs w:val="32"/>
          <w:cs/>
        </w:rPr>
        <w:t>โดยคำนึงถึงการบรรลุผลลัพธ์การเรียนรู้ของ</w:t>
      </w:r>
      <w:r w:rsidR="008B3D74">
        <w:rPr>
          <w:rFonts w:ascii="TH SarabunIT๙" w:hAnsi="TH SarabunIT๙" w:cs="TH SarabunIT๙"/>
          <w:szCs w:val="32"/>
          <w:cs/>
        </w:rPr>
        <w:t>กลุ่มสาระการเรียนรู้</w:t>
      </w:r>
    </w:p>
    <w:p w14:paraId="0B9A24BE" w14:textId="3380333D" w:rsidR="00E168C1" w:rsidRPr="000814B7" w:rsidRDefault="00E168C1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583A7710" w14:textId="15D7B98B" w:rsidR="00E168C1" w:rsidRDefault="00E168C1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0FF5C54B" w14:textId="629E7FC6" w:rsidR="000814B7" w:rsidRDefault="000814B7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7598AB3D" w14:textId="77777777" w:rsidR="000814B7" w:rsidRPr="000814B7" w:rsidRDefault="000814B7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6BCF0A35" w14:textId="41C38993" w:rsidR="00E168C1" w:rsidRDefault="00E168C1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0581B3F5" w14:textId="5BE17287" w:rsidR="00761810" w:rsidRDefault="00761810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72F38B8B" w14:textId="043D3FEC" w:rsidR="00761810" w:rsidRDefault="00761810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3CC9EDEB" w14:textId="29B91827" w:rsidR="00761810" w:rsidRDefault="00761810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3CE06A75" w14:textId="78369633" w:rsidR="00761810" w:rsidRPr="003D1EFA" w:rsidRDefault="00761810" w:rsidP="00761810">
      <w:pPr>
        <w:contextualSpacing/>
        <w:jc w:val="thaiDistribute"/>
        <w:rPr>
          <w:rFonts w:ascii="TH SarabunIT๙" w:hAnsi="TH SarabunIT๙" w:cs="TH SarabunIT๙"/>
          <w:color w:val="000000" w:themeColor="text1"/>
        </w:rPr>
      </w:pPr>
      <w:r w:rsidRPr="003D1EFA">
        <w:rPr>
          <w:rFonts w:ascii="TH SarabunIT๙" w:hAnsi="TH SarabunIT๙" w:cs="TH SarabunIT๙" w:hint="cs"/>
          <w:color w:val="000000" w:themeColor="text1"/>
          <w:cs/>
        </w:rPr>
        <w:lastRenderedPageBreak/>
        <w:t>และ</w:t>
      </w:r>
      <w:r w:rsidRPr="003D1EFA">
        <w:rPr>
          <w:rFonts w:ascii="TH SarabunIT๙" w:hAnsi="TH SarabunIT๙" w:cs="TH SarabunIT๙"/>
          <w:color w:val="000000" w:themeColor="text1"/>
          <w:cs/>
        </w:rPr>
        <w:t xml:space="preserve">กำหนดโครงสร้างเวลาเพื่อพัฒนาสมรรถนะของผู้เรียนในช่วงชั้นที่ </w:t>
      </w:r>
      <w:r w:rsidRPr="003D1EFA">
        <w:rPr>
          <w:rFonts w:ascii="TH SarabunIT๙" w:hAnsi="TH SarabunIT๙" w:cs="TH SarabunIT๙" w:hint="cs"/>
          <w:color w:val="000000" w:themeColor="text1"/>
          <w:cs/>
        </w:rPr>
        <w:t>2</w:t>
      </w:r>
      <w:r w:rsidRPr="003D1EFA">
        <w:rPr>
          <w:rFonts w:ascii="TH SarabunIT๙" w:hAnsi="TH SarabunIT๙" w:cs="TH SarabunIT๙"/>
          <w:color w:val="000000" w:themeColor="text1"/>
          <w:cs/>
        </w:rPr>
        <w:t xml:space="preserve"> (ชั้นประถมศึกษาปีที่ </w:t>
      </w:r>
      <w:r w:rsidRPr="003D1EFA">
        <w:rPr>
          <w:rFonts w:ascii="TH SarabunIT๙" w:hAnsi="TH SarabunIT๙" w:cs="TH SarabunIT๙" w:hint="cs"/>
          <w:color w:val="000000" w:themeColor="text1"/>
          <w:cs/>
        </w:rPr>
        <w:t>4</w:t>
      </w:r>
      <w:r w:rsidRPr="003D1EFA">
        <w:rPr>
          <w:rFonts w:ascii="TH SarabunIT๙" w:hAnsi="TH SarabunIT๙" w:cs="TH SarabunIT๙"/>
          <w:color w:val="000000" w:themeColor="text1"/>
          <w:cs/>
        </w:rPr>
        <w:t xml:space="preserve"> - </w:t>
      </w:r>
      <w:r w:rsidRPr="003D1EFA">
        <w:rPr>
          <w:rFonts w:ascii="TH SarabunIT๙" w:hAnsi="TH SarabunIT๙" w:cs="TH SarabunIT๙" w:hint="cs"/>
          <w:color w:val="000000" w:themeColor="text1"/>
          <w:cs/>
        </w:rPr>
        <w:t>6</w:t>
      </w:r>
      <w:r w:rsidRPr="003D1EFA">
        <w:rPr>
          <w:rFonts w:ascii="TH SarabunIT๙" w:hAnsi="TH SarabunIT๙" w:cs="TH SarabunIT๙"/>
          <w:color w:val="000000" w:themeColor="text1"/>
          <w:cs/>
        </w:rPr>
        <w:t xml:space="preserve">) </w:t>
      </w:r>
      <w:r w:rsidRPr="003D1EFA">
        <w:rPr>
          <w:rFonts w:ascii="TH SarabunIT๙" w:hAnsi="TH SarabunIT๙" w:cs="TH SarabunIT๙"/>
          <w:color w:val="000000" w:themeColor="text1"/>
          <w:cs/>
        </w:rPr>
        <w:br/>
        <w:t>ตามจุดเน้นการจัดการศึกษา “เพื่อเป็น</w:t>
      </w:r>
      <w:r w:rsidRPr="003D1EFA">
        <w:rPr>
          <w:rFonts w:ascii="TH SarabunIT๙" w:eastAsia="Calibri" w:hAnsi="TH SarabunIT๙" w:cs="TH SarabunIT๙"/>
          <w:color w:val="000000" w:themeColor="text1"/>
          <w:cs/>
        </w:rPr>
        <w:t>ขยายโลกทัศน์ของ</w:t>
      </w:r>
      <w:r w:rsidRPr="003D1EFA">
        <w:rPr>
          <w:rFonts w:ascii="TH SarabunIT๙" w:eastAsia="Calibri" w:hAnsi="TH SarabunIT๙" w:cs="TH SarabunIT๙" w:hint="cs"/>
          <w:color w:val="000000" w:themeColor="text1"/>
          <w:cs/>
        </w:rPr>
        <w:t>ตน</w:t>
      </w:r>
      <w:r w:rsidRPr="003D1EFA">
        <w:rPr>
          <w:rFonts w:ascii="TH SarabunIT๙" w:eastAsia="Calibri" w:hAnsi="TH SarabunIT๙" w:cs="TH SarabunIT๙"/>
          <w:color w:val="000000" w:themeColor="text1"/>
          <w:cs/>
        </w:rPr>
        <w:t xml:space="preserve">เองออกสู่ชุมชนและสังคม สิ่งแวดล้อม </w:t>
      </w:r>
      <w:r w:rsidRPr="003D1EFA">
        <w:rPr>
          <w:rFonts w:ascii="TH SarabunIT๙" w:eastAsia="Calibri" w:hAnsi="TH SarabunIT๙" w:cs="TH SarabunIT๙"/>
          <w:color w:val="000000" w:themeColor="text1"/>
          <w:cs/>
        </w:rPr>
        <w:br/>
      </w:r>
      <w:r w:rsidR="00C01AE3" w:rsidRPr="003D1EFA">
        <w:rPr>
          <w:rFonts w:ascii="TH SarabunIT๙" w:eastAsia="Calibri" w:hAnsi="TH SarabunIT๙" w:cs="TH SarabunIT๙" w:hint="cs"/>
          <w:color w:val="000000" w:themeColor="text1"/>
          <w:cs/>
        </w:rPr>
        <w:t>และ</w:t>
      </w:r>
      <w:r w:rsidRPr="003D1EFA">
        <w:rPr>
          <w:rFonts w:ascii="TH SarabunIT๙" w:eastAsia="Calibri" w:hAnsi="TH SarabunIT๙" w:cs="TH SarabunIT๙"/>
          <w:color w:val="000000" w:themeColor="text1"/>
          <w:cs/>
        </w:rPr>
        <w:t>พัฒนาทางการคิดจากการเรียนรู้สิ่งที่เป็นรูปธรรมสู่นามธรรม</w:t>
      </w:r>
      <w:r w:rsidRPr="003D1EFA">
        <w:rPr>
          <w:rFonts w:ascii="TH SarabunIT๙" w:hAnsi="TH SarabunIT๙" w:cs="TH SarabunIT๙"/>
          <w:color w:val="000000" w:themeColor="text1"/>
          <w:cs/>
        </w:rPr>
        <w:t>” ดังนี้</w:t>
      </w:r>
    </w:p>
    <w:p w14:paraId="152AAD42" w14:textId="06F31377" w:rsidR="00761810" w:rsidRDefault="00761810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tbl>
      <w:tblPr>
        <w:tblStyle w:val="TableGrid"/>
        <w:tblW w:w="9498" w:type="dxa"/>
        <w:tblInd w:w="-147" w:type="dxa"/>
        <w:tblLook w:val="04A0" w:firstRow="1" w:lastRow="0" w:firstColumn="1" w:lastColumn="0" w:noHBand="0" w:noVBand="1"/>
      </w:tblPr>
      <w:tblGrid>
        <w:gridCol w:w="4140"/>
        <w:gridCol w:w="2029"/>
        <w:gridCol w:w="1980"/>
        <w:gridCol w:w="1349"/>
      </w:tblGrid>
      <w:tr w:rsidR="00761810" w:rsidRPr="00761810" w14:paraId="5B12EC97" w14:textId="77777777" w:rsidTr="00761810">
        <w:tc>
          <w:tcPr>
            <w:tcW w:w="4140" w:type="dxa"/>
            <w:vMerge w:val="restart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30325165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bookmarkStart w:id="0" w:name="_Hlk83467293"/>
          </w:p>
          <w:p w14:paraId="156966D6" w14:textId="77999C4E" w:rsidR="00761810" w:rsidRPr="00761810" w:rsidRDefault="008B3D74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r>
              <w:rPr>
                <w:rFonts w:ascii="TH SarabunIT๙" w:hAnsi="TH SarabunIT๙" w:cs="TH SarabunIT๙"/>
                <w:b/>
                <w:bCs/>
                <w:cs/>
              </w:rPr>
              <w:t>กลุ่มสาระการเรียนรู้</w:t>
            </w:r>
            <w:r w:rsidR="00761810" w:rsidRPr="00761810">
              <w:rPr>
                <w:rFonts w:ascii="TH SarabunIT๙" w:hAnsi="TH SarabunIT๙" w:cs="TH SarabunIT๙"/>
                <w:b/>
                <w:bCs/>
                <w:cs/>
              </w:rPr>
              <w:t xml:space="preserve">/ กิจกรรม </w:t>
            </w:r>
            <w:r w:rsidR="00761810" w:rsidRPr="00761810">
              <w:rPr>
                <w:rFonts w:ascii="TH SarabunIT๙" w:hAnsi="TH SarabunIT๙" w:cs="TH SarabunIT๙"/>
                <w:b/>
                <w:bCs/>
                <w:cs/>
              </w:rPr>
              <w:br/>
            </w:r>
          </w:p>
        </w:tc>
        <w:tc>
          <w:tcPr>
            <w:tcW w:w="5358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079ADCBD" w14:textId="426E5B2D" w:rsidR="00761810" w:rsidRPr="00761810" w:rsidRDefault="00C01AE3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0814B7">
              <w:rPr>
                <w:rFonts w:ascii="TH SarabunIT๙" w:hAnsi="TH SarabunIT๙" w:cs="TH SarabunIT๙"/>
                <w:b/>
                <w:bCs/>
                <w:cs/>
              </w:rPr>
              <w:t>เวลาเรียน</w:t>
            </w:r>
          </w:p>
        </w:tc>
      </w:tr>
      <w:tr w:rsidR="00761810" w:rsidRPr="00761810" w14:paraId="4D99DE9A" w14:textId="77777777" w:rsidTr="00761810">
        <w:tc>
          <w:tcPr>
            <w:tcW w:w="4140" w:type="dxa"/>
            <w:vMerge/>
            <w:shd w:val="clear" w:color="auto" w:fill="F2F2F2" w:themeFill="background1" w:themeFillShade="F2"/>
          </w:tcPr>
          <w:p w14:paraId="000B43F6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5358" w:type="dxa"/>
            <w:gridSpan w:val="3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D811F48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761810">
              <w:rPr>
                <w:rFonts w:ascii="TH SarabunIT๙" w:hAnsi="TH SarabunIT๙" w:cs="TH SarabunIT๙"/>
                <w:b/>
                <w:bCs/>
                <w:cs/>
              </w:rPr>
              <w:t xml:space="preserve">ช่วงชั้นที่ </w:t>
            </w:r>
            <w:r w:rsidRPr="00761810">
              <w:rPr>
                <w:rFonts w:ascii="TH SarabunIT๙" w:hAnsi="TH SarabunIT๙" w:cs="TH SarabunIT๙"/>
                <w:b/>
                <w:bCs/>
              </w:rPr>
              <w:t>2 (</w:t>
            </w:r>
            <w:r w:rsidRPr="00761810">
              <w:rPr>
                <w:rFonts w:ascii="TH SarabunIT๙" w:hAnsi="TH SarabunIT๙" w:cs="TH SarabunIT๙"/>
                <w:b/>
                <w:bCs/>
                <w:cs/>
              </w:rPr>
              <w:t>ป.</w:t>
            </w:r>
            <w:r w:rsidRPr="00761810">
              <w:rPr>
                <w:rFonts w:ascii="TH SarabunIT๙" w:hAnsi="TH SarabunIT๙" w:cs="TH SarabunIT๙"/>
                <w:b/>
                <w:bCs/>
              </w:rPr>
              <w:t>4 – 6)</w:t>
            </w:r>
          </w:p>
        </w:tc>
      </w:tr>
      <w:tr w:rsidR="00761810" w:rsidRPr="00761810" w14:paraId="210AF9A5" w14:textId="77777777" w:rsidTr="00761810">
        <w:trPr>
          <w:trHeight w:val="800"/>
        </w:trPr>
        <w:tc>
          <w:tcPr>
            <w:tcW w:w="4140" w:type="dxa"/>
            <w:vMerge/>
            <w:tcBorders>
              <w:bottom w:val="single" w:sz="2" w:space="0" w:color="auto"/>
            </w:tcBorders>
            <w:shd w:val="clear" w:color="auto" w:fill="F2F2F2" w:themeFill="background1" w:themeFillShade="F2"/>
          </w:tcPr>
          <w:p w14:paraId="22FDA4CC" w14:textId="77777777" w:rsidR="00761810" w:rsidRPr="00761810" w:rsidRDefault="00761810" w:rsidP="0001323D">
            <w:pPr>
              <w:pStyle w:val="ListParagraph"/>
              <w:spacing w:line="360" w:lineRule="exact"/>
              <w:ind w:left="255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</w:p>
        </w:tc>
        <w:tc>
          <w:tcPr>
            <w:tcW w:w="2029" w:type="dxa"/>
            <w:tcBorders>
              <w:bottom w:val="single" w:sz="2" w:space="0" w:color="auto"/>
            </w:tcBorders>
            <w:shd w:val="clear" w:color="auto" w:fill="F2F2F2" w:themeFill="background1" w:themeFillShade="F2"/>
            <w:vAlign w:val="center"/>
          </w:tcPr>
          <w:p w14:paraId="7FB2F11A" w14:textId="77777777" w:rsidR="008B3D74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761810">
              <w:rPr>
                <w:rFonts w:ascii="TH SarabunIT๙" w:hAnsi="TH SarabunIT๙" w:cs="TH SarabunIT๙"/>
                <w:b/>
                <w:bCs/>
                <w:cs/>
              </w:rPr>
              <w:t>เวลาเรียน</w:t>
            </w:r>
            <w:r w:rsidRPr="00761810">
              <w:rPr>
                <w:rFonts w:ascii="TH SarabunIT๙" w:hAnsi="TH SarabunIT๙" w:cs="TH SarabunIT๙"/>
                <w:b/>
                <w:bCs/>
                <w:cs/>
              </w:rPr>
              <w:br/>
              <w:t>ราย</w:t>
            </w:r>
            <w:r w:rsidR="008B3D74">
              <w:rPr>
                <w:rFonts w:ascii="TH SarabunIT๙" w:hAnsi="TH SarabunIT๙" w:cs="TH SarabunIT๙"/>
                <w:b/>
                <w:bCs/>
                <w:cs/>
              </w:rPr>
              <w:t>กลุ่มสาระ</w:t>
            </w:r>
          </w:p>
          <w:p w14:paraId="4E0ECDA2" w14:textId="0F02F663" w:rsidR="00761810" w:rsidRPr="00761810" w:rsidRDefault="008B3D74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cs/>
              </w:rPr>
              <w:t>การเรียนรู้</w:t>
            </w:r>
          </w:p>
        </w:tc>
        <w:tc>
          <w:tcPr>
            <w:tcW w:w="1980" w:type="dxa"/>
            <w:tcBorders>
              <w:bottom w:val="single" w:sz="2" w:space="0" w:color="auto"/>
            </w:tcBorders>
            <w:shd w:val="clear" w:color="auto" w:fill="F2F2F2" w:themeFill="background1" w:themeFillShade="F2"/>
            <w:vAlign w:val="center"/>
          </w:tcPr>
          <w:p w14:paraId="28F395B9" w14:textId="0ED87B0B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761810">
              <w:rPr>
                <w:rFonts w:ascii="TH SarabunIT๙" w:hAnsi="TH SarabunIT๙" w:cs="TH SarabunIT๙"/>
                <w:b/>
                <w:bCs/>
                <w:cs/>
              </w:rPr>
              <w:t>เวลาเรียนบูรณาการ</w:t>
            </w:r>
            <w:r w:rsidRPr="00761810">
              <w:rPr>
                <w:rFonts w:ascii="TH SarabunIT๙" w:hAnsi="TH SarabunIT๙" w:cs="TH SarabunIT๙"/>
                <w:b/>
                <w:bCs/>
                <w:cs/>
              </w:rPr>
              <w:br/>
              <w:t>ข้าม</w:t>
            </w:r>
            <w:r w:rsidR="008B3D74">
              <w:rPr>
                <w:rFonts w:ascii="TH SarabunIT๙" w:hAnsi="TH SarabunIT๙" w:cs="TH SarabunIT๙"/>
                <w:b/>
                <w:bCs/>
                <w:cs/>
              </w:rPr>
              <w:t>กลุ่มสาระ</w:t>
            </w:r>
            <w:r w:rsidR="008B3D74">
              <w:rPr>
                <w:rFonts w:ascii="TH SarabunIT๙" w:hAnsi="TH SarabunIT๙" w:cs="TH SarabunIT๙"/>
                <w:b/>
                <w:bCs/>
                <w:cs/>
              </w:rPr>
              <w:br/>
              <w:t>การเรียนรู้</w:t>
            </w:r>
          </w:p>
        </w:tc>
        <w:tc>
          <w:tcPr>
            <w:tcW w:w="1349" w:type="dxa"/>
            <w:tcBorders>
              <w:bottom w:val="single" w:sz="2" w:space="0" w:color="auto"/>
            </w:tcBorders>
            <w:shd w:val="clear" w:color="auto" w:fill="F2F2F2" w:themeFill="background1" w:themeFillShade="F2"/>
            <w:vAlign w:val="center"/>
          </w:tcPr>
          <w:p w14:paraId="23C393D4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761810">
              <w:rPr>
                <w:rFonts w:ascii="TH SarabunIT๙" w:hAnsi="TH SarabunIT๙" w:cs="TH SarabunIT๙"/>
                <w:b/>
                <w:bCs/>
                <w:cs/>
              </w:rPr>
              <w:t>เวลาเรียนรวม</w:t>
            </w:r>
          </w:p>
        </w:tc>
      </w:tr>
      <w:tr w:rsidR="00761810" w:rsidRPr="00761810" w14:paraId="1159066D" w14:textId="77777777" w:rsidTr="00761810">
        <w:tc>
          <w:tcPr>
            <w:tcW w:w="4140" w:type="dxa"/>
            <w:tcBorders>
              <w:top w:val="single" w:sz="2" w:space="0" w:color="auto"/>
              <w:bottom w:val="dashSmallGap" w:sz="4" w:space="0" w:color="auto"/>
            </w:tcBorders>
          </w:tcPr>
          <w:p w14:paraId="3D17E950" w14:textId="74364A0A" w:rsidR="00761810" w:rsidRPr="00761810" w:rsidRDefault="008B3D74" w:rsidP="00761810">
            <w:pPr>
              <w:pStyle w:val="ListParagraph"/>
              <w:numPr>
                <w:ilvl w:val="0"/>
                <w:numId w:val="16"/>
              </w:numPr>
              <w:ind w:left="255" w:hanging="255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กลุ่มสาระการเรียนรู้</w:t>
            </w:r>
          </w:p>
        </w:tc>
        <w:tc>
          <w:tcPr>
            <w:tcW w:w="2029" w:type="dxa"/>
            <w:tcBorders>
              <w:top w:val="single" w:sz="2" w:space="0" w:color="auto"/>
              <w:bottom w:val="dashSmallGap" w:sz="4" w:space="0" w:color="auto"/>
            </w:tcBorders>
            <w:shd w:val="clear" w:color="auto" w:fill="auto"/>
          </w:tcPr>
          <w:p w14:paraId="099A9B01" w14:textId="77777777" w:rsidR="00761810" w:rsidRPr="00761810" w:rsidRDefault="00761810" w:rsidP="0001323D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1980" w:type="dxa"/>
            <w:tcBorders>
              <w:top w:val="single" w:sz="2" w:space="0" w:color="auto"/>
              <w:bottom w:val="dashSmallGap" w:sz="4" w:space="0" w:color="auto"/>
            </w:tcBorders>
            <w:shd w:val="clear" w:color="auto" w:fill="auto"/>
          </w:tcPr>
          <w:p w14:paraId="0B393176" w14:textId="77777777" w:rsidR="00761810" w:rsidRPr="00761810" w:rsidRDefault="00761810" w:rsidP="0001323D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  <w:tc>
          <w:tcPr>
            <w:tcW w:w="1349" w:type="dxa"/>
            <w:tcBorders>
              <w:top w:val="single" w:sz="2" w:space="0" w:color="auto"/>
              <w:bottom w:val="dashSmallGap" w:sz="4" w:space="0" w:color="auto"/>
            </w:tcBorders>
            <w:shd w:val="clear" w:color="auto" w:fill="auto"/>
          </w:tcPr>
          <w:p w14:paraId="2C2B39E6" w14:textId="77777777" w:rsidR="00761810" w:rsidRPr="00761810" w:rsidRDefault="00761810" w:rsidP="0001323D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</w:tr>
      <w:tr w:rsidR="00761810" w:rsidRPr="00761810" w14:paraId="42039846" w14:textId="77777777" w:rsidTr="00412919">
        <w:tc>
          <w:tcPr>
            <w:tcW w:w="414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</w:tcPr>
          <w:p w14:paraId="1F583654" w14:textId="77777777" w:rsidR="00761810" w:rsidRPr="00761810" w:rsidRDefault="00761810" w:rsidP="0001323D">
            <w:pPr>
              <w:tabs>
                <w:tab w:val="left" w:pos="3330"/>
              </w:tabs>
              <w:spacing w:line="360" w:lineRule="exact"/>
              <w:ind w:firstLine="255"/>
              <w:rPr>
                <w:rFonts w:ascii="TH SarabunIT๙" w:hAnsi="TH SarabunIT๙" w:cs="TH SarabunIT๙"/>
              </w:rPr>
            </w:pPr>
            <w:r w:rsidRPr="00761810">
              <w:rPr>
                <w:rFonts w:ascii="TH SarabunIT๙" w:hAnsi="TH SarabunIT๙" w:cs="TH SarabunIT๙"/>
              </w:rPr>
              <w:t xml:space="preserve">- </w:t>
            </w:r>
            <w:r w:rsidRPr="00761810">
              <w:rPr>
                <w:rFonts w:ascii="TH SarabunIT๙" w:hAnsi="TH SarabunIT๙" w:cs="TH SarabunIT๙"/>
                <w:cs/>
              </w:rPr>
              <w:t>ภาษาไทย</w:t>
            </w:r>
          </w:p>
          <w:p w14:paraId="1628E6DF" w14:textId="77777777" w:rsidR="00761810" w:rsidRPr="00761810" w:rsidRDefault="00761810" w:rsidP="0001323D">
            <w:pPr>
              <w:tabs>
                <w:tab w:val="left" w:pos="3330"/>
              </w:tabs>
              <w:spacing w:line="360" w:lineRule="exact"/>
              <w:ind w:firstLine="255"/>
              <w:rPr>
                <w:rFonts w:ascii="TH SarabunIT๙" w:hAnsi="TH SarabunIT๙" w:cs="TH SarabunIT๙"/>
              </w:rPr>
            </w:pPr>
            <w:r w:rsidRPr="00761810">
              <w:rPr>
                <w:rFonts w:ascii="TH SarabunIT๙" w:hAnsi="TH SarabunIT๙" w:cs="TH SarabunIT๙"/>
              </w:rPr>
              <w:t xml:space="preserve">- </w:t>
            </w:r>
            <w:r w:rsidRPr="00761810">
              <w:rPr>
                <w:rFonts w:ascii="TH SarabunIT๙" w:hAnsi="TH SarabunIT๙" w:cs="TH SarabunIT๙"/>
                <w:cs/>
              </w:rPr>
              <w:t>คณิตศาสตร์</w:t>
            </w:r>
          </w:p>
          <w:p w14:paraId="3A2DAEE3" w14:textId="77777777" w:rsidR="00761810" w:rsidRPr="00761810" w:rsidRDefault="00761810" w:rsidP="0001323D">
            <w:pPr>
              <w:tabs>
                <w:tab w:val="left" w:pos="3330"/>
              </w:tabs>
              <w:spacing w:line="360" w:lineRule="exact"/>
              <w:ind w:firstLine="255"/>
              <w:rPr>
                <w:rFonts w:ascii="TH SarabunIT๙" w:hAnsi="TH SarabunIT๙" w:cs="TH SarabunIT๙"/>
              </w:rPr>
            </w:pPr>
            <w:r w:rsidRPr="00761810">
              <w:rPr>
                <w:rFonts w:ascii="TH SarabunIT๙" w:hAnsi="TH SarabunIT๙" w:cs="TH SarabunIT๙"/>
              </w:rPr>
              <w:t xml:space="preserve">- </w:t>
            </w:r>
            <w:r w:rsidRPr="00761810">
              <w:rPr>
                <w:rFonts w:ascii="TH SarabunIT๙" w:hAnsi="TH SarabunIT๙" w:cs="TH SarabunIT๙"/>
                <w:cs/>
              </w:rPr>
              <w:t>ภาษาอังกฤษ</w:t>
            </w:r>
          </w:p>
        </w:tc>
        <w:tc>
          <w:tcPr>
            <w:tcW w:w="2029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shd w:val="clear" w:color="auto" w:fill="auto"/>
          </w:tcPr>
          <w:p w14:paraId="345F7092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  <w:r w:rsidRPr="00761810">
              <w:rPr>
                <w:rFonts w:ascii="TH SarabunIT๙" w:hAnsi="TH SarabunIT๙" w:cs="TH SarabunIT๙"/>
                <w:cs/>
              </w:rPr>
              <w:t>1</w:t>
            </w:r>
            <w:r w:rsidRPr="00761810">
              <w:rPr>
                <w:rFonts w:ascii="TH SarabunIT๙" w:hAnsi="TH SarabunIT๙" w:cs="TH SarabunIT๙"/>
              </w:rPr>
              <w:t>1 – 15%</w:t>
            </w:r>
          </w:p>
          <w:p w14:paraId="4C6E54EC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  <w:r w:rsidRPr="00761810">
              <w:rPr>
                <w:rFonts w:ascii="TH SarabunIT๙" w:hAnsi="TH SarabunIT๙" w:cs="TH SarabunIT๙"/>
                <w:cs/>
              </w:rPr>
              <w:t>1</w:t>
            </w:r>
            <w:r w:rsidRPr="00761810">
              <w:rPr>
                <w:rFonts w:ascii="TH SarabunIT๙" w:hAnsi="TH SarabunIT๙" w:cs="TH SarabunIT๙"/>
              </w:rPr>
              <w:t>2 – 15%</w:t>
            </w:r>
          </w:p>
          <w:p w14:paraId="3FBCD14E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  <w:r w:rsidRPr="00761810">
              <w:rPr>
                <w:rFonts w:ascii="TH SarabunIT๙" w:hAnsi="TH SarabunIT๙" w:cs="TH SarabunIT๙"/>
                <w:cs/>
              </w:rPr>
              <w:t>1</w:t>
            </w:r>
            <w:r w:rsidRPr="00761810">
              <w:rPr>
                <w:rFonts w:ascii="TH SarabunIT๙" w:hAnsi="TH SarabunIT๙" w:cs="TH SarabunIT๙"/>
              </w:rPr>
              <w:t>2 – 15%</w:t>
            </w:r>
          </w:p>
        </w:tc>
        <w:tc>
          <w:tcPr>
            <w:tcW w:w="198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66292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1349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04E95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761810">
              <w:rPr>
                <w:rFonts w:ascii="TH SarabunIT๙" w:hAnsi="TH SarabunIT๙" w:cs="TH SarabunIT๙"/>
                <w:b/>
                <w:bCs/>
              </w:rPr>
              <w:t>35 – 45%</w:t>
            </w:r>
          </w:p>
        </w:tc>
      </w:tr>
      <w:tr w:rsidR="00761810" w:rsidRPr="00761810" w14:paraId="4F3E7EAC" w14:textId="77777777" w:rsidTr="00412919">
        <w:trPr>
          <w:trHeight w:val="1440"/>
        </w:trPr>
        <w:tc>
          <w:tcPr>
            <w:tcW w:w="4140" w:type="dxa"/>
            <w:tcBorders>
              <w:top w:val="dashSmallGap" w:sz="4" w:space="0" w:color="auto"/>
              <w:bottom w:val="nil"/>
            </w:tcBorders>
          </w:tcPr>
          <w:p w14:paraId="1EF58FDF" w14:textId="77777777" w:rsidR="00761810" w:rsidRPr="00412919" w:rsidRDefault="00761810" w:rsidP="006241D2">
            <w:pPr>
              <w:tabs>
                <w:tab w:val="left" w:pos="3330"/>
              </w:tabs>
              <w:ind w:firstLine="255"/>
              <w:rPr>
                <w:rFonts w:ascii="TH SarabunIT๙" w:hAnsi="TH SarabunIT๙" w:cs="TH SarabunIT๙"/>
              </w:rPr>
            </w:pPr>
            <w:r w:rsidRPr="00412919">
              <w:rPr>
                <w:rFonts w:ascii="TH SarabunIT๙" w:hAnsi="TH SarabunIT๙" w:cs="TH SarabunIT๙"/>
              </w:rPr>
              <w:t xml:space="preserve">- </w:t>
            </w:r>
            <w:r w:rsidRPr="00412919">
              <w:rPr>
                <w:rFonts w:ascii="TH SarabunIT๙" w:hAnsi="TH SarabunIT๙" w:cs="TH SarabunIT๙"/>
                <w:cs/>
              </w:rPr>
              <w:t>ศิลปะ</w:t>
            </w:r>
          </w:p>
          <w:p w14:paraId="4D9D1AB4" w14:textId="77777777" w:rsidR="00761810" w:rsidRPr="00412919" w:rsidRDefault="00761810" w:rsidP="006241D2">
            <w:pPr>
              <w:tabs>
                <w:tab w:val="left" w:pos="3330"/>
              </w:tabs>
              <w:ind w:firstLine="255"/>
              <w:rPr>
                <w:rFonts w:ascii="TH SarabunIT๙" w:hAnsi="TH SarabunIT๙" w:cs="TH SarabunIT๙"/>
              </w:rPr>
            </w:pPr>
            <w:r w:rsidRPr="00412919">
              <w:rPr>
                <w:rFonts w:ascii="TH SarabunIT๙" w:hAnsi="TH SarabunIT๙" w:cs="TH SarabunIT๙"/>
              </w:rPr>
              <w:t xml:space="preserve">- </w:t>
            </w:r>
            <w:r w:rsidRPr="00412919">
              <w:rPr>
                <w:rFonts w:ascii="TH SarabunIT๙" w:hAnsi="TH SarabunIT๙" w:cs="TH SarabunIT๙"/>
                <w:cs/>
              </w:rPr>
              <w:t>สุขศึกษาและพลศึกษา</w:t>
            </w:r>
          </w:p>
          <w:p w14:paraId="1F164A2D" w14:textId="214944E8" w:rsidR="00761810" w:rsidRPr="00412919" w:rsidRDefault="00761810" w:rsidP="006241D2">
            <w:pPr>
              <w:tabs>
                <w:tab w:val="left" w:pos="3330"/>
              </w:tabs>
              <w:ind w:right="-110" w:firstLine="255"/>
              <w:rPr>
                <w:rFonts w:ascii="TH SarabunIT๙" w:hAnsi="TH SarabunIT๙" w:cs="TH SarabunIT๙"/>
              </w:rPr>
            </w:pPr>
            <w:r w:rsidRPr="00412919">
              <w:rPr>
                <w:rFonts w:ascii="TH SarabunIT๙" w:hAnsi="TH SarabunIT๙" w:cs="TH SarabunIT๙"/>
              </w:rPr>
              <w:t xml:space="preserve">- </w:t>
            </w:r>
            <w:r w:rsidRPr="00412919">
              <w:rPr>
                <w:rFonts w:ascii="TH SarabunIT๙" w:hAnsi="TH SarabunIT๙" w:cs="TH SarabunIT๙"/>
                <w:cs/>
              </w:rPr>
              <w:t>สังคมศึกษา</w:t>
            </w:r>
          </w:p>
          <w:p w14:paraId="35287192" w14:textId="6F910840" w:rsidR="00761810" w:rsidRPr="00412919" w:rsidRDefault="00761810" w:rsidP="006241D2">
            <w:pPr>
              <w:tabs>
                <w:tab w:val="left" w:pos="3330"/>
              </w:tabs>
              <w:ind w:right="-200" w:firstLine="255"/>
              <w:rPr>
                <w:rFonts w:ascii="TH SarabunIT๙" w:hAnsi="TH SarabunIT๙" w:cs="TH SarabunIT๙"/>
              </w:rPr>
            </w:pPr>
            <w:r w:rsidRPr="00412919">
              <w:rPr>
                <w:rFonts w:ascii="TH SarabunIT๙" w:hAnsi="TH SarabunIT๙" w:cs="TH SarabunIT๙"/>
              </w:rPr>
              <w:t xml:space="preserve">- </w:t>
            </w:r>
            <w:r w:rsidRPr="00412919">
              <w:rPr>
                <w:rFonts w:ascii="TH SarabunIT๙" w:hAnsi="TH SarabunIT๙" w:cs="TH SarabunIT๙"/>
                <w:cs/>
              </w:rPr>
              <w:t>วิทยาศาสตร์และระบบธรรมชาติ</w:t>
            </w:r>
          </w:p>
        </w:tc>
        <w:tc>
          <w:tcPr>
            <w:tcW w:w="2029" w:type="dxa"/>
            <w:vMerge w:val="restart"/>
            <w:tcBorders>
              <w:top w:val="dashSmallGap" w:sz="4" w:space="0" w:color="auto"/>
            </w:tcBorders>
            <w:shd w:val="clear" w:color="auto" w:fill="auto"/>
          </w:tcPr>
          <w:p w14:paraId="73F20814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  <w:r w:rsidRPr="00761810">
              <w:rPr>
                <w:rFonts w:ascii="TH SarabunIT๙" w:hAnsi="TH SarabunIT๙" w:cs="TH SarabunIT๙"/>
                <w:noProof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4749489F" wp14:editId="1FC9E0CB">
                      <wp:simplePos x="0" y="0"/>
                      <wp:positionH relativeFrom="column">
                        <wp:posOffset>-20319</wp:posOffset>
                      </wp:positionH>
                      <wp:positionV relativeFrom="paragraph">
                        <wp:posOffset>102235</wp:posOffset>
                      </wp:positionV>
                      <wp:extent cx="152400" cy="1314450"/>
                      <wp:effectExtent l="0" t="0" r="38100" b="19050"/>
                      <wp:wrapNone/>
                      <wp:docPr id="71" name="Right Brace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400" cy="1314450"/>
                              </a:xfrm>
                              <a:prstGeom prst="rightBrace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0BB258" id="Right Brace 71" o:spid="_x0000_s1026" type="#_x0000_t88" style="position:absolute;margin-left:-1.6pt;margin-top:8.05pt;width:12pt;height:103.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" adj="209" strokecolor="#c00000" strokeweight=".5pt">
                      <v:stroke joinstyle="miter"/>
                    </v:shape>
                  </w:pict>
                </mc:Fallback>
              </mc:AlternateContent>
            </w:r>
          </w:p>
          <w:p w14:paraId="272CD27D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</w:p>
          <w:p w14:paraId="7D93DC8C" w14:textId="77777777" w:rsidR="00761810" w:rsidRPr="00761810" w:rsidRDefault="00761810" w:rsidP="0001323D">
            <w:pPr>
              <w:tabs>
                <w:tab w:val="left" w:pos="3330"/>
              </w:tabs>
              <w:spacing w:before="240"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761810">
              <w:rPr>
                <w:rFonts w:ascii="TH SarabunIT๙" w:hAnsi="TH SarabunIT๙" w:cs="TH SarabunIT๙"/>
                <w:cs/>
              </w:rPr>
              <w:t xml:space="preserve">ไม่เกิน </w:t>
            </w:r>
            <w:r w:rsidRPr="00761810">
              <w:rPr>
                <w:rFonts w:ascii="TH SarabunIT๙" w:hAnsi="TH SarabunIT๙" w:cs="TH SarabunIT๙"/>
              </w:rPr>
              <w:t>20%</w:t>
            </w:r>
          </w:p>
        </w:tc>
        <w:tc>
          <w:tcPr>
            <w:tcW w:w="1980" w:type="dxa"/>
            <w:vMerge w:val="restart"/>
            <w:tcBorders>
              <w:top w:val="dashSmallGap" w:sz="4" w:space="0" w:color="auto"/>
            </w:tcBorders>
            <w:shd w:val="clear" w:color="auto" w:fill="auto"/>
          </w:tcPr>
          <w:p w14:paraId="2C80F094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  <w:r w:rsidRPr="00761810">
              <w:rPr>
                <w:rFonts w:ascii="TH SarabunIT๙" w:hAnsi="TH SarabunIT๙" w:cs="TH SarabunIT๙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367CA819" wp14:editId="674992FB">
                      <wp:simplePos x="0" y="0"/>
                      <wp:positionH relativeFrom="column">
                        <wp:posOffset>275756</wp:posOffset>
                      </wp:positionH>
                      <wp:positionV relativeFrom="paragraph">
                        <wp:posOffset>-149170</wp:posOffset>
                      </wp:positionV>
                      <wp:extent cx="506095" cy="448310"/>
                      <wp:effectExtent l="19050" t="0" r="27305" b="46990"/>
                      <wp:wrapNone/>
                      <wp:docPr id="72" name="Arrow: Down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6095" cy="448310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8780"/>
                                </a:avLst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B4FB2D" id="Arrow: Down 72" o:spid="_x0000_s1026" type="#_x0000_t67" style="position:absolute;margin-left:21.7pt;margin-top:-11.75pt;width:39.85pt;height:35.3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" adj="11064" fillcolor="#e2efd9 [665]" strokecolor="#538135 [2409]" strokeweight="1pt"/>
                  </w:pict>
                </mc:Fallback>
              </mc:AlternateContent>
            </w:r>
          </w:p>
          <w:p w14:paraId="699A3235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</w:rPr>
            </w:pPr>
          </w:p>
          <w:p w14:paraId="5B85104A" w14:textId="77777777" w:rsidR="00761810" w:rsidRPr="00761810" w:rsidRDefault="00761810" w:rsidP="0001323D">
            <w:pPr>
              <w:tabs>
                <w:tab w:val="left" w:pos="3330"/>
              </w:tabs>
              <w:spacing w:before="240"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761810">
              <w:rPr>
                <w:rFonts w:ascii="TH SarabunIT๙" w:hAnsi="TH SarabunIT๙" w:cs="TH SarabunIT๙"/>
              </w:rPr>
              <w:t>25 - 55%</w:t>
            </w:r>
          </w:p>
        </w:tc>
        <w:tc>
          <w:tcPr>
            <w:tcW w:w="1349" w:type="dxa"/>
            <w:vMerge w:val="restart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1ACEDC73" w14:textId="77777777" w:rsidR="00761810" w:rsidRPr="00761810" w:rsidRDefault="00761810" w:rsidP="0001323D">
            <w:pPr>
              <w:tabs>
                <w:tab w:val="left" w:pos="3330"/>
              </w:tabs>
              <w:spacing w:before="240"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761810">
              <w:rPr>
                <w:rFonts w:ascii="TH SarabunIT๙" w:hAnsi="TH SarabunIT๙" w:cs="TH SarabunIT๙"/>
                <w:b/>
                <w:bCs/>
                <w:cs/>
              </w:rPr>
              <w:t>45</w:t>
            </w:r>
            <w:r w:rsidRPr="00761810">
              <w:rPr>
                <w:rFonts w:ascii="TH SarabunIT๙" w:hAnsi="TH SarabunIT๙" w:cs="TH SarabunIT๙"/>
                <w:b/>
                <w:bCs/>
              </w:rPr>
              <w:t xml:space="preserve"> – </w:t>
            </w:r>
            <w:r w:rsidRPr="00761810">
              <w:rPr>
                <w:rFonts w:ascii="TH SarabunIT๙" w:hAnsi="TH SarabunIT๙" w:cs="TH SarabunIT๙"/>
                <w:b/>
                <w:bCs/>
                <w:cs/>
              </w:rPr>
              <w:t>5</w:t>
            </w:r>
            <w:r w:rsidRPr="00761810">
              <w:rPr>
                <w:rFonts w:ascii="TH SarabunIT๙" w:hAnsi="TH SarabunIT๙" w:cs="TH SarabunIT๙"/>
                <w:b/>
                <w:bCs/>
              </w:rPr>
              <w:t>5%</w:t>
            </w:r>
          </w:p>
          <w:p w14:paraId="0CEBDB08" w14:textId="77777777" w:rsidR="00761810" w:rsidRPr="00761810" w:rsidRDefault="00761810" w:rsidP="0001323D">
            <w:pPr>
              <w:tabs>
                <w:tab w:val="left" w:pos="3330"/>
              </w:tabs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</w:tr>
      <w:tr w:rsidR="00761810" w:rsidRPr="00761810" w14:paraId="716E95FC" w14:textId="77777777" w:rsidTr="006241D2">
        <w:trPr>
          <w:trHeight w:val="281"/>
        </w:trPr>
        <w:tc>
          <w:tcPr>
            <w:tcW w:w="4140" w:type="dxa"/>
            <w:tcBorders>
              <w:top w:val="nil"/>
              <w:bottom w:val="nil"/>
            </w:tcBorders>
            <w:shd w:val="clear" w:color="auto" w:fill="auto"/>
          </w:tcPr>
          <w:p w14:paraId="2B8E723D" w14:textId="77777777" w:rsidR="00761810" w:rsidRPr="00412919" w:rsidRDefault="00761810" w:rsidP="006241D2">
            <w:pPr>
              <w:tabs>
                <w:tab w:val="left" w:pos="3330"/>
              </w:tabs>
              <w:ind w:right="-200" w:firstLine="255"/>
              <w:rPr>
                <w:rFonts w:ascii="TH SarabunIT๙" w:hAnsi="TH SarabunIT๙" w:cs="TH SarabunIT๙"/>
              </w:rPr>
            </w:pPr>
            <w:r w:rsidRPr="00412919">
              <w:rPr>
                <w:rFonts w:ascii="TH SarabunIT๙" w:hAnsi="TH SarabunIT๙" w:cs="TH SarabunIT๙"/>
                <w:cs/>
              </w:rPr>
              <w:t>- เทคโนโลยีดิจิทัล</w:t>
            </w:r>
          </w:p>
        </w:tc>
        <w:tc>
          <w:tcPr>
            <w:tcW w:w="2029" w:type="dxa"/>
            <w:vMerge/>
            <w:tcBorders>
              <w:top w:val="dashSmallGap" w:sz="4" w:space="0" w:color="auto"/>
            </w:tcBorders>
            <w:shd w:val="clear" w:color="auto" w:fill="auto"/>
          </w:tcPr>
          <w:p w14:paraId="54870121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noProof/>
                <w:lang w:val="th-TH"/>
              </w:rPr>
            </w:pPr>
          </w:p>
        </w:tc>
        <w:tc>
          <w:tcPr>
            <w:tcW w:w="1980" w:type="dxa"/>
            <w:vMerge/>
            <w:tcBorders>
              <w:top w:val="dashSmallGap" w:sz="4" w:space="0" w:color="auto"/>
            </w:tcBorders>
            <w:shd w:val="clear" w:color="auto" w:fill="auto"/>
          </w:tcPr>
          <w:p w14:paraId="5A4331F8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noProof/>
              </w:rPr>
            </w:pPr>
          </w:p>
        </w:tc>
        <w:tc>
          <w:tcPr>
            <w:tcW w:w="1349" w:type="dxa"/>
            <w:vMerge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5EE0CEE8" w14:textId="77777777" w:rsidR="00761810" w:rsidRPr="00761810" w:rsidRDefault="00761810" w:rsidP="0001323D">
            <w:pPr>
              <w:tabs>
                <w:tab w:val="left" w:pos="3330"/>
              </w:tabs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</w:tr>
      <w:tr w:rsidR="00761810" w:rsidRPr="00761810" w14:paraId="107230DA" w14:textId="77777777" w:rsidTr="00412919">
        <w:trPr>
          <w:trHeight w:val="455"/>
        </w:trPr>
        <w:tc>
          <w:tcPr>
            <w:tcW w:w="4140" w:type="dxa"/>
            <w:tcBorders>
              <w:top w:val="nil"/>
              <w:bottom w:val="dashSmallGap" w:sz="4" w:space="0" w:color="auto"/>
            </w:tcBorders>
            <w:shd w:val="clear" w:color="auto" w:fill="auto"/>
          </w:tcPr>
          <w:p w14:paraId="3A7CE07B" w14:textId="6FBF0900" w:rsidR="00761810" w:rsidRPr="00412919" w:rsidRDefault="00761810" w:rsidP="006241D2">
            <w:pPr>
              <w:tabs>
                <w:tab w:val="left" w:pos="3330"/>
              </w:tabs>
              <w:ind w:right="-200" w:firstLine="255"/>
              <w:rPr>
                <w:rFonts w:ascii="TH SarabunIT๙" w:hAnsi="TH SarabunIT๙" w:cs="TH SarabunIT๙"/>
                <w:cs/>
              </w:rPr>
            </w:pPr>
            <w:r w:rsidRPr="00412919">
              <w:rPr>
                <w:rFonts w:ascii="TH SarabunIT๙" w:hAnsi="TH SarabunIT๙" w:cs="TH SarabunIT๙"/>
              </w:rPr>
              <w:t xml:space="preserve">- </w:t>
            </w:r>
            <w:r w:rsidRPr="00412919">
              <w:rPr>
                <w:rFonts w:ascii="TH SarabunIT๙" w:hAnsi="TH SarabunIT๙" w:cs="TH SarabunIT๙"/>
                <w:cs/>
              </w:rPr>
              <w:t>การจัดการในครัวเรือนและการประกอบการ</w:t>
            </w:r>
          </w:p>
        </w:tc>
        <w:tc>
          <w:tcPr>
            <w:tcW w:w="2029" w:type="dxa"/>
            <w:vMerge/>
            <w:tcBorders>
              <w:bottom w:val="dashSmallGap" w:sz="4" w:space="0" w:color="auto"/>
            </w:tcBorders>
            <w:shd w:val="clear" w:color="auto" w:fill="auto"/>
          </w:tcPr>
          <w:p w14:paraId="251CFBD3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color w:val="00B050"/>
              </w:rPr>
            </w:pPr>
          </w:p>
        </w:tc>
        <w:tc>
          <w:tcPr>
            <w:tcW w:w="1980" w:type="dxa"/>
            <w:vMerge/>
            <w:tcBorders>
              <w:bottom w:val="dashSmallGap" w:sz="4" w:space="0" w:color="auto"/>
            </w:tcBorders>
            <w:shd w:val="clear" w:color="auto" w:fill="auto"/>
          </w:tcPr>
          <w:p w14:paraId="63F583D3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color w:val="00B050"/>
              </w:rPr>
            </w:pPr>
          </w:p>
        </w:tc>
        <w:tc>
          <w:tcPr>
            <w:tcW w:w="1349" w:type="dxa"/>
            <w:vMerge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5CCF1C01" w14:textId="77777777" w:rsidR="00761810" w:rsidRPr="00761810" w:rsidRDefault="00761810" w:rsidP="0001323D">
            <w:pPr>
              <w:tabs>
                <w:tab w:val="left" w:pos="3330"/>
              </w:tabs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</w:p>
        </w:tc>
      </w:tr>
      <w:tr w:rsidR="00761810" w:rsidRPr="00761810" w14:paraId="2BB81898" w14:textId="77777777" w:rsidTr="00761810">
        <w:trPr>
          <w:trHeight w:val="1880"/>
        </w:trPr>
        <w:tc>
          <w:tcPr>
            <w:tcW w:w="4140" w:type="dxa"/>
            <w:tcBorders>
              <w:top w:val="dashSmallGap" w:sz="4" w:space="0" w:color="auto"/>
              <w:bottom w:val="single" w:sz="4" w:space="0" w:color="auto"/>
            </w:tcBorders>
          </w:tcPr>
          <w:p w14:paraId="07C8D08C" w14:textId="3C978F25" w:rsidR="00761810" w:rsidRPr="00761810" w:rsidRDefault="00761810" w:rsidP="00761810">
            <w:pPr>
              <w:pStyle w:val="ListParagraph"/>
              <w:numPr>
                <w:ilvl w:val="0"/>
                <w:numId w:val="16"/>
              </w:numPr>
              <w:tabs>
                <w:tab w:val="left" w:pos="3330"/>
              </w:tabs>
              <w:spacing w:line="360" w:lineRule="exact"/>
              <w:ind w:left="173" w:right="-101" w:hanging="187"/>
              <w:rPr>
                <w:rFonts w:ascii="TH SarabunIT๙" w:hAnsi="TH SarabunIT๙" w:cs="TH SarabunIT๙"/>
                <w:szCs w:val="32"/>
              </w:rPr>
            </w:pPr>
            <w:r w:rsidRPr="00761810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กิจกรรมเพิ่มเติมตามจุดเน้นและบริบท           ของสถานศึกษา</w:t>
            </w:r>
            <w:r w:rsidRPr="00761810">
              <w:rPr>
                <w:rFonts w:ascii="TH SarabunIT๙" w:hAnsi="TH SarabunIT๙" w:cs="TH SarabunIT๙"/>
                <w:b/>
                <w:bCs/>
                <w:szCs w:val="32"/>
              </w:rPr>
              <w:t xml:space="preserve"> </w:t>
            </w:r>
            <w:r w:rsidRPr="00761810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และกิจกรรมพัฒนาผู้เรียน</w:t>
            </w:r>
            <w:r w:rsidRPr="00761810">
              <w:rPr>
                <w:rFonts w:ascii="TH SarabunIT๙" w:hAnsi="TH SarabunIT๙" w:cs="TH SarabunIT๙"/>
                <w:szCs w:val="32"/>
                <w:cs/>
              </w:rPr>
              <w:t xml:space="preserve"> (กิจกรรมแนะแนว กิจกรรมนักเรียน และกิจกรรมเพื่อสังคมและสาธารณประโยชน์</w:t>
            </w:r>
            <w:r w:rsidRPr="00761810">
              <w:rPr>
                <w:rFonts w:ascii="TH SarabunIT๙" w:hAnsi="TH SarabunIT๙" w:cs="TH SarabunIT๙"/>
                <w:szCs w:val="32"/>
              </w:rPr>
              <w:t xml:space="preserve"> </w:t>
            </w:r>
            <w:r w:rsidR="008B3D74">
              <w:rPr>
                <w:rFonts w:ascii="TH SarabunIT๙" w:hAnsi="TH SarabunIT๙" w:cs="TH SarabunIT๙"/>
                <w:szCs w:val="32"/>
                <w:cs/>
              </w:rPr>
              <w:br/>
            </w:r>
            <w:r w:rsidRPr="00761810">
              <w:rPr>
                <w:rFonts w:ascii="TH SarabunIT๙" w:hAnsi="TH SarabunIT๙" w:cs="TH SarabunIT๙"/>
                <w:szCs w:val="32"/>
                <w:cs/>
              </w:rPr>
              <w:t>หรือใช้เสริมเวลาใน</w:t>
            </w:r>
            <w:r w:rsidR="008B3D74">
              <w:rPr>
                <w:rFonts w:ascii="TH SarabunIT๙" w:hAnsi="TH SarabunIT๙" w:cs="TH SarabunIT๙"/>
                <w:szCs w:val="32"/>
                <w:cs/>
              </w:rPr>
              <w:t>กลุ่มสาระการเรียนรู้</w:t>
            </w:r>
            <w:r w:rsidR="008B3D74">
              <w:rPr>
                <w:rFonts w:ascii="TH SarabunIT๙" w:hAnsi="TH SarabunIT๙" w:cs="TH SarabunIT๙"/>
                <w:szCs w:val="32"/>
                <w:cs/>
              </w:rPr>
              <w:br/>
            </w:r>
            <w:r w:rsidRPr="00761810">
              <w:rPr>
                <w:rFonts w:ascii="TH SarabunIT๙" w:hAnsi="TH SarabunIT๙" w:cs="TH SarabunIT๙"/>
                <w:szCs w:val="32"/>
                <w:cs/>
              </w:rPr>
              <w:t>ที่ต้องการเน้น)</w:t>
            </w:r>
            <w:r w:rsidRPr="00761810">
              <w:rPr>
                <w:rFonts w:ascii="TH SarabunIT๙" w:hAnsi="TH SarabunIT๙" w:cs="TH SarabunIT๙"/>
                <w:szCs w:val="32"/>
              </w:rPr>
              <w:t xml:space="preserve"> </w:t>
            </w:r>
          </w:p>
        </w:tc>
        <w:tc>
          <w:tcPr>
            <w:tcW w:w="4009" w:type="dxa"/>
            <w:gridSpan w:val="2"/>
            <w:tcBorders>
              <w:top w:val="dashSmallGap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0EE22E6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761810">
              <w:rPr>
                <w:rFonts w:ascii="TH SarabunIT๙" w:hAnsi="TH SarabunIT๙" w:cs="TH SarabunIT๙"/>
              </w:rPr>
              <w:t>10 – 15 %</w:t>
            </w:r>
          </w:p>
        </w:tc>
        <w:tc>
          <w:tcPr>
            <w:tcW w:w="1349" w:type="dxa"/>
            <w:tcBorders>
              <w:top w:val="dashSmallGap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ABDBAE8" w14:textId="77777777" w:rsidR="00761810" w:rsidRPr="00761810" w:rsidRDefault="00761810" w:rsidP="0001323D">
            <w:pPr>
              <w:spacing w:line="360" w:lineRule="exact"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761810">
              <w:rPr>
                <w:rFonts w:ascii="TH SarabunIT๙" w:hAnsi="TH SarabunIT๙" w:cs="TH SarabunIT๙"/>
                <w:b/>
                <w:bCs/>
              </w:rPr>
              <w:t>10 - 15%</w:t>
            </w:r>
          </w:p>
        </w:tc>
      </w:tr>
      <w:tr w:rsidR="00761810" w:rsidRPr="00761810" w14:paraId="4727E724" w14:textId="77777777" w:rsidTr="00761810">
        <w:tc>
          <w:tcPr>
            <w:tcW w:w="4140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0944F8B" w14:textId="77777777" w:rsidR="00761810" w:rsidRPr="00761810" w:rsidRDefault="00761810" w:rsidP="0001323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761810">
              <w:rPr>
                <w:rFonts w:ascii="TH SarabunIT๙" w:hAnsi="TH SarabunIT๙" w:cs="TH SarabunIT๙"/>
                <w:b/>
                <w:bCs/>
                <w:cs/>
              </w:rPr>
              <w:t>รวมเวลาเรียนทั้งหมด</w:t>
            </w:r>
          </w:p>
        </w:tc>
        <w:tc>
          <w:tcPr>
            <w:tcW w:w="5358" w:type="dxa"/>
            <w:gridSpan w:val="3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851048A" w14:textId="77777777" w:rsidR="00761810" w:rsidRPr="00761810" w:rsidRDefault="00761810" w:rsidP="0001323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761810">
              <w:rPr>
                <w:rFonts w:ascii="TH SarabunIT๙" w:hAnsi="TH SarabunIT๙" w:cs="TH SarabunIT๙"/>
                <w:b/>
                <w:bCs/>
                <w:cs/>
              </w:rPr>
              <w:t xml:space="preserve">ไม่เกิน </w:t>
            </w:r>
            <w:r w:rsidRPr="00761810">
              <w:rPr>
                <w:rFonts w:ascii="TH SarabunIT๙" w:hAnsi="TH SarabunIT๙" w:cs="TH SarabunIT๙"/>
                <w:b/>
                <w:bCs/>
              </w:rPr>
              <w:t xml:space="preserve">900 </w:t>
            </w:r>
            <w:r w:rsidRPr="00761810">
              <w:rPr>
                <w:rFonts w:ascii="TH SarabunIT๙" w:hAnsi="TH SarabunIT๙" w:cs="TH SarabunIT๙"/>
                <w:b/>
                <w:bCs/>
                <w:cs/>
              </w:rPr>
              <w:t>ชั่วโมง/ ปี</w:t>
            </w:r>
          </w:p>
        </w:tc>
      </w:tr>
    </w:tbl>
    <w:bookmarkEnd w:id="0"/>
    <w:p w14:paraId="60DB3514" w14:textId="11FE25F3" w:rsidR="00761810" w:rsidRDefault="00761810" w:rsidP="008B3D74">
      <w:pPr>
        <w:pStyle w:val="ListParagraph"/>
        <w:tabs>
          <w:tab w:val="left" w:pos="270"/>
        </w:tabs>
        <w:spacing w:before="120"/>
        <w:ind w:left="992" w:right="-448" w:hanging="992"/>
        <w:contextualSpacing w:val="0"/>
        <w:rPr>
          <w:rFonts w:cs="TH SarabunPSK"/>
          <w:sz w:val="36"/>
          <w:szCs w:val="36"/>
        </w:rPr>
      </w:pPr>
      <w:r w:rsidRPr="008F30EF">
        <w:rPr>
          <w:rFonts w:cs="TH SarabunPSK" w:hint="cs"/>
          <w:b/>
          <w:bCs/>
          <w:szCs w:val="32"/>
          <w:cs/>
        </w:rPr>
        <w:t xml:space="preserve">หมายเหตุ  </w:t>
      </w:r>
      <w:r w:rsidRPr="008F30EF">
        <w:rPr>
          <w:rFonts w:cs="TH SarabunPSK" w:hint="cs"/>
          <w:szCs w:val="32"/>
          <w:cs/>
        </w:rPr>
        <w:t>สถานศึกษาสามารถปรับเวลาเรียนแต่ละ</w:t>
      </w:r>
      <w:r w:rsidR="008B3D74">
        <w:rPr>
          <w:rFonts w:cs="TH SarabunPSK" w:hint="cs"/>
          <w:szCs w:val="32"/>
          <w:cs/>
        </w:rPr>
        <w:t>กลุ่มสาระการเรียนรู้</w:t>
      </w:r>
      <w:r w:rsidRPr="008F30EF">
        <w:rPr>
          <w:rFonts w:cs="TH SarabunPSK" w:hint="cs"/>
          <w:szCs w:val="32"/>
          <w:cs/>
        </w:rPr>
        <w:t xml:space="preserve">ได้ตามบริบทและความเหมาะสม </w:t>
      </w:r>
      <w:r w:rsidR="008B3D74">
        <w:rPr>
          <w:rFonts w:cs="TH SarabunPSK"/>
          <w:szCs w:val="32"/>
          <w:cs/>
        </w:rPr>
        <w:br/>
      </w:r>
      <w:r w:rsidRPr="008F30EF">
        <w:rPr>
          <w:rFonts w:cs="TH SarabunPSK" w:hint="cs"/>
          <w:szCs w:val="32"/>
          <w:cs/>
        </w:rPr>
        <w:t>โดยคำนึงถึงการบรรลุผลลัพธ์การเรียนรู้ของ</w:t>
      </w:r>
      <w:r w:rsidR="008B3D74">
        <w:rPr>
          <w:rFonts w:cs="TH SarabunPSK" w:hint="cs"/>
          <w:szCs w:val="32"/>
          <w:cs/>
        </w:rPr>
        <w:t>กลุ่มสาระการเรียนรู้</w:t>
      </w:r>
    </w:p>
    <w:p w14:paraId="0361BC80" w14:textId="57893AB6" w:rsidR="00761810" w:rsidRDefault="00761810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469E4B82" w14:textId="65EC272F" w:rsidR="00761810" w:rsidRDefault="00761810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2FA833CE" w14:textId="528C6C4B" w:rsidR="00761810" w:rsidRDefault="00761810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70236C7C" w14:textId="1A05B8D3" w:rsidR="00761810" w:rsidRDefault="00761810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68904028" w14:textId="00FA1FA4" w:rsidR="00761810" w:rsidRDefault="00761810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169C99A4" w14:textId="10BEF1DD" w:rsidR="00761810" w:rsidRDefault="00761810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08515CA1" w14:textId="345B4433" w:rsidR="00761810" w:rsidRDefault="00761810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2C542119" w14:textId="77777777" w:rsidR="00761810" w:rsidRDefault="00761810" w:rsidP="00C320A2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sectPr w:rsidR="00761810" w:rsidSect="00AB210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 w:code="9"/>
      <w:pgMar w:top="1701" w:right="1134" w:bottom="1134" w:left="1701" w:header="720" w:footer="720" w:gutter="0"/>
      <w:pgNumType w:start="110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5FF251" w14:textId="77777777" w:rsidR="002742F5" w:rsidRDefault="002742F5" w:rsidP="006F773F">
      <w:r>
        <w:separator/>
      </w:r>
    </w:p>
  </w:endnote>
  <w:endnote w:type="continuationSeparator" w:id="0">
    <w:p w14:paraId="23FF7346" w14:textId="77777777" w:rsidR="002742F5" w:rsidRDefault="002742F5" w:rsidP="006F7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8E0FB41B-24C3-480D-BA77-4AA9EB39E6D7}"/>
    <w:embedBold r:id="rId2" w:fontKey="{BF836F1E-3ED0-4CA5-90C1-2FDA32FA0DB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3" w:fontKey="{FB160356-A289-45D8-8326-701C86783E38}"/>
    <w:embedBold r:id="rId4" w:fontKey="{B80CE6BE-87F5-4B91-AFE0-24438C53D6E0}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C4D79C06-3339-4F83-BEF9-3E1E37281799}"/>
    <w:embedBold r:id="rId6" w:fontKey="{B21BD6C9-5660-47D7-875C-CAC8741D843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D94B84CB-0BDD-459B-B156-FE411DCEDB40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8" w:fontKey="{07665F6A-EE3C-48B0-A1D1-A3F85220A3D4}"/>
    <w:embedBold r:id="rId9" w:fontKey="{72F33AF7-5506-4C87-AF03-3BB47B766D9B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0" w:fontKey="{6E3CB52B-D15E-48D9-BB47-D4FEA2746DE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AB6E8340-B090-4C7E-AC34-2F207964305A}"/>
  </w:font>
  <w:font w:name="Helvetica Neue">
    <w:altName w:val="Times New Roman"/>
    <w:charset w:val="00"/>
    <w:family w:val="roman"/>
    <w:pitch w:val="default"/>
  </w:font>
  <w:font w:name="Helvetica Neue Medium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1F62A9" w14:textId="77777777" w:rsidR="00AB210B" w:rsidRDefault="00AB210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F096D9" w14:textId="77777777" w:rsidR="00AB210B" w:rsidRDefault="00AB210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93C8EF" w14:textId="77777777" w:rsidR="00AB210B" w:rsidRDefault="00AB210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9DD2C4" w14:textId="77777777" w:rsidR="002742F5" w:rsidRDefault="002742F5" w:rsidP="006F773F">
      <w:r>
        <w:separator/>
      </w:r>
    </w:p>
  </w:footnote>
  <w:footnote w:type="continuationSeparator" w:id="0">
    <w:p w14:paraId="0718F1C2" w14:textId="77777777" w:rsidR="002742F5" w:rsidRDefault="002742F5" w:rsidP="006F77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087787" w14:textId="77777777" w:rsidR="00AB210B" w:rsidRDefault="00AB210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20899280"/>
      <w:docPartObj>
        <w:docPartGallery w:val="Page Numbers (Top of Page)"/>
        <w:docPartUnique/>
      </w:docPartObj>
    </w:sdtPr>
    <w:sdtEndPr>
      <w:rPr>
        <w:noProof/>
      </w:rPr>
    </w:sdtEndPr>
    <w:sdtContent>
      <w:p w14:paraId="0D132209" w14:textId="4895AEC3" w:rsidR="004A6B5A" w:rsidRDefault="004A6B5A">
        <w:pPr>
          <w:pStyle w:val="Header"/>
          <w:jc w:val="right"/>
        </w:pPr>
        <w:r w:rsidRPr="004A6B5A">
          <w:rPr>
            <w:rFonts w:ascii="TH SarabunIT๙" w:hAnsi="TH SarabunIT๙" w:cs="TH SarabunIT๙"/>
          </w:rPr>
          <w:fldChar w:fldCharType="begin"/>
        </w:r>
        <w:r w:rsidRPr="004A6B5A">
          <w:rPr>
            <w:rFonts w:ascii="TH SarabunIT๙" w:hAnsi="TH SarabunIT๙" w:cs="TH SarabunIT๙"/>
          </w:rPr>
          <w:instrText xml:space="preserve"> PAGE   \* MERGEFORMAT </w:instrText>
        </w:r>
        <w:r w:rsidRPr="004A6B5A">
          <w:rPr>
            <w:rFonts w:ascii="TH SarabunIT๙" w:hAnsi="TH SarabunIT๙" w:cs="TH SarabunIT๙"/>
          </w:rPr>
          <w:fldChar w:fldCharType="separate"/>
        </w:r>
        <w:r w:rsidRPr="004A6B5A">
          <w:rPr>
            <w:rFonts w:ascii="TH SarabunIT๙" w:hAnsi="TH SarabunIT๙" w:cs="TH SarabunIT๙"/>
            <w:noProof/>
          </w:rPr>
          <w:t>2</w:t>
        </w:r>
        <w:r w:rsidRPr="004A6B5A">
          <w:rPr>
            <w:rFonts w:ascii="TH SarabunIT๙" w:hAnsi="TH SarabunIT๙" w:cs="TH SarabunIT๙"/>
            <w:noProof/>
          </w:rPr>
          <w:fldChar w:fldCharType="end"/>
        </w:r>
      </w:p>
    </w:sdtContent>
  </w:sdt>
  <w:p w14:paraId="4022FBD7" w14:textId="77777777" w:rsidR="004A6B5A" w:rsidRDefault="004A6B5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1CC574" w14:textId="77777777" w:rsidR="00AB210B" w:rsidRDefault="00AB210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F17"/>
    <w:multiLevelType w:val="multilevel"/>
    <w:tmpl w:val="E5881C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TH SarabunIT๙" w:hAnsi="TH SarabunIT๙" w:cs="TH SarabunIT๙" w:hint="default"/>
        <w:b w:val="0"/>
        <w:bCs/>
        <w:strike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17E7002"/>
    <w:multiLevelType w:val="hybridMultilevel"/>
    <w:tmpl w:val="AC085D96"/>
    <w:lvl w:ilvl="0" w:tplc="BA4EC6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616110"/>
    <w:multiLevelType w:val="hybridMultilevel"/>
    <w:tmpl w:val="030C261C"/>
    <w:lvl w:ilvl="0" w:tplc="7922AAD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/>
        <w:bCs/>
      </w:rPr>
    </w:lvl>
    <w:lvl w:ilvl="1" w:tplc="707E27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72116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172A7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BCE05D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7508A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1E5BB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A6384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2068D8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7824468"/>
    <w:multiLevelType w:val="hybridMultilevel"/>
    <w:tmpl w:val="212E3252"/>
    <w:lvl w:ilvl="0" w:tplc="E4E01398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4" w15:restartNumberingAfterBreak="0">
    <w:nsid w:val="101F3A2C"/>
    <w:multiLevelType w:val="hybridMultilevel"/>
    <w:tmpl w:val="EBF6F5DC"/>
    <w:lvl w:ilvl="0" w:tplc="8D78C6B2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color w:val="000000" w:themeColor="text1"/>
        <w:sz w:val="32"/>
        <w:szCs w:val="32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4D04B8"/>
    <w:multiLevelType w:val="hybridMultilevel"/>
    <w:tmpl w:val="DBDE675A"/>
    <w:lvl w:ilvl="0" w:tplc="537070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456CF1"/>
    <w:multiLevelType w:val="hybridMultilevel"/>
    <w:tmpl w:val="1D6AB67C"/>
    <w:numStyleLink w:val="ImportedStyle2"/>
  </w:abstractNum>
  <w:abstractNum w:abstractNumId="7" w15:restartNumberingAfterBreak="0">
    <w:nsid w:val="1E4328A5"/>
    <w:multiLevelType w:val="hybridMultilevel"/>
    <w:tmpl w:val="1D6AB67C"/>
    <w:styleLink w:val="ImportedStyle2"/>
    <w:lvl w:ilvl="0" w:tplc="549C647E">
      <w:start w:val="1"/>
      <w:numFmt w:val="bullet"/>
      <w:lvlText w:val="·"/>
      <w:lvlJc w:val="left"/>
      <w:pPr>
        <w:ind w:left="90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CE22B1C">
      <w:start w:val="1"/>
      <w:numFmt w:val="bullet"/>
      <w:lvlText w:val="o"/>
      <w:lvlJc w:val="left"/>
      <w:pPr>
        <w:ind w:left="162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0A69C6E">
      <w:start w:val="1"/>
      <w:numFmt w:val="bullet"/>
      <w:lvlText w:val="▪"/>
      <w:lvlJc w:val="left"/>
      <w:pPr>
        <w:ind w:left="23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0D63D80">
      <w:start w:val="1"/>
      <w:numFmt w:val="bullet"/>
      <w:lvlText w:val="·"/>
      <w:lvlJc w:val="left"/>
      <w:pPr>
        <w:ind w:left="306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582A84A">
      <w:start w:val="1"/>
      <w:numFmt w:val="bullet"/>
      <w:lvlText w:val="o"/>
      <w:lvlJc w:val="left"/>
      <w:pPr>
        <w:ind w:left="378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5EE7962">
      <w:start w:val="1"/>
      <w:numFmt w:val="bullet"/>
      <w:lvlText w:val="▪"/>
      <w:lvlJc w:val="left"/>
      <w:pPr>
        <w:ind w:left="450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82A298A">
      <w:start w:val="1"/>
      <w:numFmt w:val="bullet"/>
      <w:lvlText w:val="·"/>
      <w:lvlJc w:val="left"/>
      <w:pPr>
        <w:ind w:left="522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323E32">
      <w:start w:val="1"/>
      <w:numFmt w:val="bullet"/>
      <w:lvlText w:val="o"/>
      <w:lvlJc w:val="left"/>
      <w:pPr>
        <w:ind w:left="59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FC61C64">
      <w:start w:val="1"/>
      <w:numFmt w:val="bullet"/>
      <w:lvlText w:val="▪"/>
      <w:lvlJc w:val="left"/>
      <w:pPr>
        <w:ind w:left="666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20620A1B"/>
    <w:multiLevelType w:val="hybridMultilevel"/>
    <w:tmpl w:val="0BD8DD54"/>
    <w:numStyleLink w:val="Numbered"/>
  </w:abstractNum>
  <w:abstractNum w:abstractNumId="9" w15:restartNumberingAfterBreak="0">
    <w:nsid w:val="257772D4"/>
    <w:multiLevelType w:val="multilevel"/>
    <w:tmpl w:val="031CA1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94D2D3B"/>
    <w:multiLevelType w:val="hybridMultilevel"/>
    <w:tmpl w:val="4DD696AE"/>
    <w:lvl w:ilvl="0" w:tplc="046864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08C02F7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B4A90B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A7A9CF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79600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76625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A0B1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26A3BE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5DACC1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E20410B"/>
    <w:multiLevelType w:val="hybridMultilevel"/>
    <w:tmpl w:val="0E7E66DC"/>
    <w:styleLink w:val="ImportedStyle1"/>
    <w:lvl w:ilvl="0" w:tplc="7FC8BF5C">
      <w:start w:val="1"/>
      <w:numFmt w:val="bullet"/>
      <w:lvlText w:val="·"/>
      <w:lvlJc w:val="left"/>
      <w:pPr>
        <w:tabs>
          <w:tab w:val="num" w:pos="900"/>
        </w:tabs>
        <w:ind w:left="180" w:firstLine="54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AC8AD032">
      <w:start w:val="1"/>
      <w:numFmt w:val="bullet"/>
      <w:suff w:val="nothing"/>
      <w:lvlText w:val="o"/>
      <w:lvlJc w:val="left"/>
      <w:pPr>
        <w:tabs>
          <w:tab w:val="left" w:pos="900"/>
        </w:tabs>
        <w:ind w:left="720" w:firstLine="54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BB01778">
      <w:start w:val="1"/>
      <w:numFmt w:val="bullet"/>
      <w:lvlText w:val="▪"/>
      <w:lvlJc w:val="left"/>
      <w:pPr>
        <w:tabs>
          <w:tab w:val="left" w:pos="900"/>
          <w:tab w:val="num" w:pos="2160"/>
        </w:tabs>
        <w:ind w:left="14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06CC91E">
      <w:start w:val="1"/>
      <w:numFmt w:val="bullet"/>
      <w:lvlText w:val="·"/>
      <w:lvlJc w:val="left"/>
      <w:pPr>
        <w:tabs>
          <w:tab w:val="left" w:pos="900"/>
          <w:tab w:val="num" w:pos="2880"/>
        </w:tabs>
        <w:ind w:left="21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918973E">
      <w:start w:val="1"/>
      <w:numFmt w:val="bullet"/>
      <w:lvlText w:val="o"/>
      <w:lvlJc w:val="left"/>
      <w:pPr>
        <w:tabs>
          <w:tab w:val="left" w:pos="900"/>
          <w:tab w:val="num" w:pos="3600"/>
        </w:tabs>
        <w:ind w:left="288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CDE66D2">
      <w:start w:val="1"/>
      <w:numFmt w:val="bullet"/>
      <w:lvlText w:val="▪"/>
      <w:lvlJc w:val="left"/>
      <w:pPr>
        <w:tabs>
          <w:tab w:val="left" w:pos="900"/>
          <w:tab w:val="num" w:pos="4320"/>
        </w:tabs>
        <w:ind w:left="360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9C25C00">
      <w:start w:val="1"/>
      <w:numFmt w:val="bullet"/>
      <w:lvlText w:val="·"/>
      <w:lvlJc w:val="left"/>
      <w:pPr>
        <w:tabs>
          <w:tab w:val="left" w:pos="900"/>
          <w:tab w:val="num" w:pos="5040"/>
        </w:tabs>
        <w:ind w:left="432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A3EBEFC">
      <w:start w:val="1"/>
      <w:numFmt w:val="bullet"/>
      <w:lvlText w:val="o"/>
      <w:lvlJc w:val="left"/>
      <w:pPr>
        <w:tabs>
          <w:tab w:val="left" w:pos="900"/>
          <w:tab w:val="num" w:pos="5760"/>
        </w:tabs>
        <w:ind w:left="50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105B8A">
      <w:start w:val="1"/>
      <w:numFmt w:val="bullet"/>
      <w:lvlText w:val="▪"/>
      <w:lvlJc w:val="left"/>
      <w:pPr>
        <w:tabs>
          <w:tab w:val="left" w:pos="900"/>
          <w:tab w:val="num" w:pos="6480"/>
        </w:tabs>
        <w:ind w:left="576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30586222"/>
    <w:multiLevelType w:val="hybridMultilevel"/>
    <w:tmpl w:val="0E42732A"/>
    <w:lvl w:ilvl="0" w:tplc="04090019">
      <w:start w:val="1"/>
      <w:numFmt w:val="thaiNumber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8B003F"/>
    <w:multiLevelType w:val="hybridMultilevel"/>
    <w:tmpl w:val="0B62F38C"/>
    <w:lvl w:ilvl="0" w:tplc="FFFFFFFF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25DF9"/>
    <w:multiLevelType w:val="hybridMultilevel"/>
    <w:tmpl w:val="6CD82230"/>
    <w:lvl w:ilvl="0" w:tplc="E5408B3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9F5405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B5249C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3507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2363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2D05EC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CC03C9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4522D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71CBF0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38072559"/>
    <w:multiLevelType w:val="hybridMultilevel"/>
    <w:tmpl w:val="ECA04056"/>
    <w:lvl w:ilvl="0" w:tplc="E4E0139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A674FD7"/>
    <w:multiLevelType w:val="hybridMultilevel"/>
    <w:tmpl w:val="EF16DBDA"/>
    <w:lvl w:ilvl="0" w:tplc="EF66C04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5750F6C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C2B4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01441C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73A25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29EC09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E7CE4F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670B76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FE4170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3F6E2724"/>
    <w:multiLevelType w:val="hybridMultilevel"/>
    <w:tmpl w:val="5030AA84"/>
    <w:lvl w:ilvl="0" w:tplc="6DCEEC72">
      <w:start w:val="1"/>
      <w:numFmt w:val="thaiNumbers"/>
      <w:lvlText w:val="%1."/>
      <w:lvlJc w:val="left"/>
      <w:pPr>
        <w:ind w:left="36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8" w15:restartNumberingAfterBreak="0">
    <w:nsid w:val="41AB6D9D"/>
    <w:multiLevelType w:val="hybridMultilevel"/>
    <w:tmpl w:val="042E9D9E"/>
    <w:lvl w:ilvl="0" w:tplc="246A509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1DACAC4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2EC4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8EFB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AA7DD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BE137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1AAB2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C0BE2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6EEBA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46D2363E"/>
    <w:multiLevelType w:val="hybridMultilevel"/>
    <w:tmpl w:val="BA3AE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F86694"/>
    <w:multiLevelType w:val="hybridMultilevel"/>
    <w:tmpl w:val="4AA40B9C"/>
    <w:lvl w:ilvl="0" w:tplc="D9F2A2CE">
      <w:start w:val="1"/>
      <w:numFmt w:val="decimal"/>
      <w:lvlText w:val="%1."/>
      <w:lvlJc w:val="left"/>
      <w:pPr>
        <w:ind w:left="432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FF82705"/>
    <w:multiLevelType w:val="hybridMultilevel"/>
    <w:tmpl w:val="3A1C9778"/>
    <w:lvl w:ilvl="0" w:tplc="225EE3A8">
      <w:start w:val="1"/>
      <w:numFmt w:val="thaiNumbers"/>
      <w:lvlText w:val="%1."/>
      <w:lvlJc w:val="left"/>
      <w:pPr>
        <w:ind w:left="700" w:hanging="360"/>
      </w:pPr>
    </w:lvl>
    <w:lvl w:ilvl="1" w:tplc="04090019">
      <w:start w:val="1"/>
      <w:numFmt w:val="lowerLetter"/>
      <w:lvlText w:val="%2."/>
      <w:lvlJc w:val="left"/>
      <w:pPr>
        <w:ind w:left="1420" w:hanging="360"/>
      </w:pPr>
    </w:lvl>
    <w:lvl w:ilvl="2" w:tplc="0409001B">
      <w:start w:val="1"/>
      <w:numFmt w:val="lowerRoman"/>
      <w:lvlText w:val="%3."/>
      <w:lvlJc w:val="right"/>
      <w:pPr>
        <w:ind w:left="2140" w:hanging="180"/>
      </w:pPr>
    </w:lvl>
    <w:lvl w:ilvl="3" w:tplc="0409000F">
      <w:start w:val="1"/>
      <w:numFmt w:val="decimal"/>
      <w:lvlText w:val="%4."/>
      <w:lvlJc w:val="left"/>
      <w:pPr>
        <w:ind w:left="2860" w:hanging="360"/>
      </w:pPr>
    </w:lvl>
    <w:lvl w:ilvl="4" w:tplc="04090019">
      <w:start w:val="1"/>
      <w:numFmt w:val="lowerLetter"/>
      <w:lvlText w:val="%5."/>
      <w:lvlJc w:val="left"/>
      <w:pPr>
        <w:ind w:left="3580" w:hanging="360"/>
      </w:pPr>
    </w:lvl>
    <w:lvl w:ilvl="5" w:tplc="0409001B">
      <w:start w:val="1"/>
      <w:numFmt w:val="lowerRoman"/>
      <w:lvlText w:val="%6."/>
      <w:lvlJc w:val="right"/>
      <w:pPr>
        <w:ind w:left="4300" w:hanging="180"/>
      </w:pPr>
    </w:lvl>
    <w:lvl w:ilvl="6" w:tplc="0409000F">
      <w:start w:val="1"/>
      <w:numFmt w:val="decimal"/>
      <w:lvlText w:val="%7."/>
      <w:lvlJc w:val="left"/>
      <w:pPr>
        <w:ind w:left="5020" w:hanging="360"/>
      </w:pPr>
    </w:lvl>
    <w:lvl w:ilvl="7" w:tplc="04090019">
      <w:start w:val="1"/>
      <w:numFmt w:val="lowerLetter"/>
      <w:lvlText w:val="%8."/>
      <w:lvlJc w:val="left"/>
      <w:pPr>
        <w:ind w:left="5740" w:hanging="360"/>
      </w:pPr>
    </w:lvl>
    <w:lvl w:ilvl="8" w:tplc="0409001B">
      <w:start w:val="1"/>
      <w:numFmt w:val="lowerRoman"/>
      <w:lvlText w:val="%9."/>
      <w:lvlJc w:val="right"/>
      <w:pPr>
        <w:ind w:left="6460" w:hanging="180"/>
      </w:pPr>
    </w:lvl>
  </w:abstractNum>
  <w:abstractNum w:abstractNumId="22" w15:restartNumberingAfterBreak="0">
    <w:nsid w:val="51C24242"/>
    <w:multiLevelType w:val="hybridMultilevel"/>
    <w:tmpl w:val="57827DB0"/>
    <w:lvl w:ilvl="0" w:tplc="19867F26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6D064E"/>
    <w:multiLevelType w:val="hybridMultilevel"/>
    <w:tmpl w:val="71AA0A3A"/>
    <w:lvl w:ilvl="0" w:tplc="B13CE50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4"/>
        <w:szCs w:val="24"/>
      </w:rPr>
    </w:lvl>
    <w:lvl w:ilvl="1" w:tplc="DDB4FF9E" w:tentative="1">
      <w:start w:val="1"/>
      <w:numFmt w:val="thaiNumbers"/>
      <w:lvlText w:val="%2."/>
      <w:lvlJc w:val="left"/>
      <w:pPr>
        <w:tabs>
          <w:tab w:val="num" w:pos="1440"/>
        </w:tabs>
        <w:ind w:left="1440" w:hanging="360"/>
      </w:pPr>
    </w:lvl>
    <w:lvl w:ilvl="2" w:tplc="DE864C46" w:tentative="1">
      <w:start w:val="1"/>
      <w:numFmt w:val="thaiNumbers"/>
      <w:lvlText w:val="%3."/>
      <w:lvlJc w:val="left"/>
      <w:pPr>
        <w:tabs>
          <w:tab w:val="num" w:pos="2160"/>
        </w:tabs>
        <w:ind w:left="2160" w:hanging="360"/>
      </w:pPr>
    </w:lvl>
    <w:lvl w:ilvl="3" w:tplc="B0A083C8" w:tentative="1">
      <w:start w:val="1"/>
      <w:numFmt w:val="thaiNumbers"/>
      <w:lvlText w:val="%4."/>
      <w:lvlJc w:val="left"/>
      <w:pPr>
        <w:tabs>
          <w:tab w:val="num" w:pos="2880"/>
        </w:tabs>
        <w:ind w:left="2880" w:hanging="360"/>
      </w:pPr>
    </w:lvl>
    <w:lvl w:ilvl="4" w:tplc="2216F34C" w:tentative="1">
      <w:start w:val="1"/>
      <w:numFmt w:val="thaiNumbers"/>
      <w:lvlText w:val="%5."/>
      <w:lvlJc w:val="left"/>
      <w:pPr>
        <w:tabs>
          <w:tab w:val="num" w:pos="3600"/>
        </w:tabs>
        <w:ind w:left="3600" w:hanging="360"/>
      </w:pPr>
    </w:lvl>
    <w:lvl w:ilvl="5" w:tplc="55F28C74" w:tentative="1">
      <w:start w:val="1"/>
      <w:numFmt w:val="thaiNumbers"/>
      <w:lvlText w:val="%6."/>
      <w:lvlJc w:val="left"/>
      <w:pPr>
        <w:tabs>
          <w:tab w:val="num" w:pos="4320"/>
        </w:tabs>
        <w:ind w:left="4320" w:hanging="360"/>
      </w:pPr>
    </w:lvl>
    <w:lvl w:ilvl="6" w:tplc="D1786510" w:tentative="1">
      <w:start w:val="1"/>
      <w:numFmt w:val="thaiNumbers"/>
      <w:lvlText w:val="%7."/>
      <w:lvlJc w:val="left"/>
      <w:pPr>
        <w:tabs>
          <w:tab w:val="num" w:pos="5040"/>
        </w:tabs>
        <w:ind w:left="5040" w:hanging="360"/>
      </w:pPr>
    </w:lvl>
    <w:lvl w:ilvl="7" w:tplc="8E54CA4A" w:tentative="1">
      <w:start w:val="1"/>
      <w:numFmt w:val="thaiNumbers"/>
      <w:lvlText w:val="%8."/>
      <w:lvlJc w:val="left"/>
      <w:pPr>
        <w:tabs>
          <w:tab w:val="num" w:pos="5760"/>
        </w:tabs>
        <w:ind w:left="5760" w:hanging="360"/>
      </w:pPr>
    </w:lvl>
    <w:lvl w:ilvl="8" w:tplc="1A266CA4" w:tentative="1">
      <w:start w:val="1"/>
      <w:numFmt w:val="thaiNumbers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995733C"/>
    <w:multiLevelType w:val="hybridMultilevel"/>
    <w:tmpl w:val="D756BB2A"/>
    <w:lvl w:ilvl="0" w:tplc="D0B407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EE2CD1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0069A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B8DF0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7E65E3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12666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20627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60B59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69AC33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B9071E6"/>
    <w:multiLevelType w:val="hybridMultilevel"/>
    <w:tmpl w:val="F822BBB6"/>
    <w:lvl w:ilvl="0" w:tplc="4342CF66">
      <w:start w:val="81"/>
      <w:numFmt w:val="bullet"/>
      <w:lvlText w:val="-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4C63B5"/>
    <w:multiLevelType w:val="hybridMultilevel"/>
    <w:tmpl w:val="334C6CAE"/>
    <w:lvl w:ilvl="0" w:tplc="E4E01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F94B19"/>
    <w:multiLevelType w:val="hybridMultilevel"/>
    <w:tmpl w:val="28E0741E"/>
    <w:lvl w:ilvl="0" w:tplc="5FE08F8A">
      <w:start w:val="1"/>
      <w:numFmt w:val="decimal"/>
      <w:lvlText w:val="%1."/>
      <w:lvlJc w:val="left"/>
      <w:pPr>
        <w:ind w:left="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0" w:hanging="360"/>
      </w:pPr>
    </w:lvl>
    <w:lvl w:ilvl="2" w:tplc="0409001B" w:tentative="1">
      <w:start w:val="1"/>
      <w:numFmt w:val="lowerRoman"/>
      <w:lvlText w:val="%3."/>
      <w:lvlJc w:val="right"/>
      <w:pPr>
        <w:ind w:left="1780" w:hanging="180"/>
      </w:pPr>
    </w:lvl>
    <w:lvl w:ilvl="3" w:tplc="0409000F" w:tentative="1">
      <w:start w:val="1"/>
      <w:numFmt w:val="decimal"/>
      <w:lvlText w:val="%4."/>
      <w:lvlJc w:val="left"/>
      <w:pPr>
        <w:ind w:left="2500" w:hanging="360"/>
      </w:pPr>
    </w:lvl>
    <w:lvl w:ilvl="4" w:tplc="04090019" w:tentative="1">
      <w:start w:val="1"/>
      <w:numFmt w:val="lowerLetter"/>
      <w:lvlText w:val="%5."/>
      <w:lvlJc w:val="left"/>
      <w:pPr>
        <w:ind w:left="3220" w:hanging="360"/>
      </w:pPr>
    </w:lvl>
    <w:lvl w:ilvl="5" w:tplc="0409001B" w:tentative="1">
      <w:start w:val="1"/>
      <w:numFmt w:val="lowerRoman"/>
      <w:lvlText w:val="%6."/>
      <w:lvlJc w:val="right"/>
      <w:pPr>
        <w:ind w:left="3940" w:hanging="180"/>
      </w:pPr>
    </w:lvl>
    <w:lvl w:ilvl="6" w:tplc="0409000F" w:tentative="1">
      <w:start w:val="1"/>
      <w:numFmt w:val="decimal"/>
      <w:lvlText w:val="%7."/>
      <w:lvlJc w:val="left"/>
      <w:pPr>
        <w:ind w:left="4660" w:hanging="360"/>
      </w:pPr>
    </w:lvl>
    <w:lvl w:ilvl="7" w:tplc="04090019" w:tentative="1">
      <w:start w:val="1"/>
      <w:numFmt w:val="lowerLetter"/>
      <w:lvlText w:val="%8."/>
      <w:lvlJc w:val="left"/>
      <w:pPr>
        <w:ind w:left="5380" w:hanging="360"/>
      </w:pPr>
    </w:lvl>
    <w:lvl w:ilvl="8" w:tplc="0409001B" w:tentative="1">
      <w:start w:val="1"/>
      <w:numFmt w:val="lowerRoman"/>
      <w:lvlText w:val="%9."/>
      <w:lvlJc w:val="right"/>
      <w:pPr>
        <w:ind w:left="6100" w:hanging="180"/>
      </w:pPr>
    </w:lvl>
  </w:abstractNum>
  <w:abstractNum w:abstractNumId="28" w15:restartNumberingAfterBreak="0">
    <w:nsid w:val="620526DF"/>
    <w:multiLevelType w:val="hybridMultilevel"/>
    <w:tmpl w:val="0E7E66DC"/>
    <w:numStyleLink w:val="ImportedStyle1"/>
  </w:abstractNum>
  <w:abstractNum w:abstractNumId="29" w15:restartNumberingAfterBreak="0">
    <w:nsid w:val="62F94755"/>
    <w:multiLevelType w:val="hybridMultilevel"/>
    <w:tmpl w:val="8DC0A43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C111933"/>
    <w:multiLevelType w:val="hybridMultilevel"/>
    <w:tmpl w:val="3D3CB6C8"/>
    <w:lvl w:ilvl="0" w:tplc="BC603D42">
      <w:start w:val="1"/>
      <w:numFmt w:val="decimal"/>
      <w:lvlText w:val="%1."/>
      <w:lvlJc w:val="left"/>
      <w:pPr>
        <w:ind w:left="720" w:hanging="360"/>
      </w:pPr>
      <w:rPr>
        <w:rFonts w:ascii="TH SarabunIT๙" w:eastAsia="Times New Roman" w:hAnsi="TH SarabunIT๙" w:cs="TH SarabunIT๙" w:hint="default"/>
        <w:color w:val="00000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7A13F1"/>
    <w:multiLevelType w:val="hybridMultilevel"/>
    <w:tmpl w:val="6F5E0C72"/>
    <w:lvl w:ilvl="0" w:tplc="F64C69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86C8145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3A94E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B3E86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0DCD7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D4481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578675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A8B5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5CC9A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719B0D79"/>
    <w:multiLevelType w:val="hybridMultilevel"/>
    <w:tmpl w:val="0BD8DD54"/>
    <w:styleLink w:val="Numbered"/>
    <w:lvl w:ilvl="0" w:tplc="7568969E">
      <w:start w:val="1"/>
      <w:numFmt w:val="decimal"/>
      <w:lvlText w:val="%1."/>
      <w:lvlJc w:val="left"/>
      <w:pPr>
        <w:tabs>
          <w:tab w:val="num" w:pos="1057"/>
        </w:tabs>
        <w:ind w:left="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35EA700">
      <w:start w:val="1"/>
      <w:numFmt w:val="decimal"/>
      <w:lvlText w:val="%2."/>
      <w:lvlJc w:val="left"/>
      <w:pPr>
        <w:tabs>
          <w:tab w:val="left" w:pos="1057"/>
          <w:tab w:val="num" w:pos="1857"/>
        </w:tabs>
        <w:ind w:left="1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C564DC2">
      <w:start w:val="1"/>
      <w:numFmt w:val="decimal"/>
      <w:lvlText w:val="%3."/>
      <w:lvlJc w:val="left"/>
      <w:pPr>
        <w:tabs>
          <w:tab w:val="left" w:pos="1057"/>
          <w:tab w:val="num" w:pos="2657"/>
        </w:tabs>
        <w:ind w:left="1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234ACB8">
      <w:start w:val="1"/>
      <w:numFmt w:val="decimal"/>
      <w:lvlText w:val="%4."/>
      <w:lvlJc w:val="left"/>
      <w:pPr>
        <w:tabs>
          <w:tab w:val="left" w:pos="1057"/>
          <w:tab w:val="num" w:pos="3457"/>
        </w:tabs>
        <w:ind w:left="2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B18864C">
      <w:start w:val="1"/>
      <w:numFmt w:val="decimal"/>
      <w:lvlText w:val="%5."/>
      <w:lvlJc w:val="left"/>
      <w:pPr>
        <w:tabs>
          <w:tab w:val="left" w:pos="1057"/>
          <w:tab w:val="num" w:pos="4257"/>
        </w:tabs>
        <w:ind w:left="35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1A8A6DC">
      <w:start w:val="1"/>
      <w:numFmt w:val="decimal"/>
      <w:lvlText w:val="%6."/>
      <w:lvlJc w:val="left"/>
      <w:pPr>
        <w:tabs>
          <w:tab w:val="left" w:pos="1057"/>
          <w:tab w:val="num" w:pos="5057"/>
        </w:tabs>
        <w:ind w:left="4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CC49B46">
      <w:start w:val="1"/>
      <w:numFmt w:val="decimal"/>
      <w:lvlText w:val="%7."/>
      <w:lvlJc w:val="left"/>
      <w:pPr>
        <w:tabs>
          <w:tab w:val="left" w:pos="1057"/>
          <w:tab w:val="num" w:pos="5857"/>
        </w:tabs>
        <w:ind w:left="5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AF4F524">
      <w:start w:val="1"/>
      <w:numFmt w:val="decimal"/>
      <w:lvlText w:val="%8."/>
      <w:lvlJc w:val="left"/>
      <w:pPr>
        <w:tabs>
          <w:tab w:val="left" w:pos="1057"/>
          <w:tab w:val="num" w:pos="6657"/>
        </w:tabs>
        <w:ind w:left="5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F788110">
      <w:start w:val="1"/>
      <w:numFmt w:val="decimal"/>
      <w:lvlText w:val="%9."/>
      <w:lvlJc w:val="left"/>
      <w:pPr>
        <w:tabs>
          <w:tab w:val="left" w:pos="1057"/>
          <w:tab w:val="num" w:pos="7457"/>
        </w:tabs>
        <w:ind w:left="6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74D272D4"/>
    <w:multiLevelType w:val="hybridMultilevel"/>
    <w:tmpl w:val="0B62F38C"/>
    <w:lvl w:ilvl="0" w:tplc="FAE0FB6A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FC4EEF"/>
    <w:multiLevelType w:val="hybridMultilevel"/>
    <w:tmpl w:val="B3B6BAC2"/>
    <w:lvl w:ilvl="0" w:tplc="3990A9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043A976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C484E7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92C12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EE372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C986C8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B18FDE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AA0E9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A6C91F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 w15:restartNumberingAfterBreak="0">
    <w:nsid w:val="7FD3070B"/>
    <w:multiLevelType w:val="hybridMultilevel"/>
    <w:tmpl w:val="8968BF4A"/>
    <w:lvl w:ilvl="0" w:tplc="2B6AFE7E">
      <w:start w:val="1"/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H SarabunPSK" w:hAnsi="TH SarabunPSK" w:cs="TH SarabunPSK" w:hint="cs"/>
      </w:rPr>
    </w:lvl>
    <w:lvl w:ilvl="1" w:tplc="88A004B0" w:tentative="1">
      <w:start w:val="1"/>
      <w:numFmt w:val="bullet"/>
      <w:lvlText w:val="-"/>
      <w:lvlJc w:val="left"/>
      <w:pPr>
        <w:tabs>
          <w:tab w:val="num" w:pos="1500"/>
        </w:tabs>
        <w:ind w:left="1500" w:hanging="360"/>
      </w:pPr>
      <w:rPr>
        <w:rFonts w:ascii="Times New Roman" w:hAnsi="Times New Roman" w:hint="default"/>
      </w:rPr>
    </w:lvl>
    <w:lvl w:ilvl="2" w:tplc="3A568434" w:tentative="1">
      <w:start w:val="1"/>
      <w:numFmt w:val="bullet"/>
      <w:lvlText w:val="-"/>
      <w:lvlJc w:val="left"/>
      <w:pPr>
        <w:tabs>
          <w:tab w:val="num" w:pos="2220"/>
        </w:tabs>
        <w:ind w:left="2220" w:hanging="360"/>
      </w:pPr>
      <w:rPr>
        <w:rFonts w:ascii="Times New Roman" w:hAnsi="Times New Roman" w:hint="default"/>
      </w:rPr>
    </w:lvl>
    <w:lvl w:ilvl="3" w:tplc="55B8CB02" w:tentative="1">
      <w:start w:val="1"/>
      <w:numFmt w:val="bullet"/>
      <w:lvlText w:val="-"/>
      <w:lvlJc w:val="left"/>
      <w:pPr>
        <w:tabs>
          <w:tab w:val="num" w:pos="2940"/>
        </w:tabs>
        <w:ind w:left="2940" w:hanging="360"/>
      </w:pPr>
      <w:rPr>
        <w:rFonts w:ascii="Times New Roman" w:hAnsi="Times New Roman" w:hint="default"/>
      </w:rPr>
    </w:lvl>
    <w:lvl w:ilvl="4" w:tplc="B0C281DA" w:tentative="1">
      <w:start w:val="1"/>
      <w:numFmt w:val="bullet"/>
      <w:lvlText w:val="-"/>
      <w:lvlJc w:val="left"/>
      <w:pPr>
        <w:tabs>
          <w:tab w:val="num" w:pos="3660"/>
        </w:tabs>
        <w:ind w:left="3660" w:hanging="360"/>
      </w:pPr>
      <w:rPr>
        <w:rFonts w:ascii="Times New Roman" w:hAnsi="Times New Roman" w:hint="default"/>
      </w:rPr>
    </w:lvl>
    <w:lvl w:ilvl="5" w:tplc="2C26330C" w:tentative="1">
      <w:start w:val="1"/>
      <w:numFmt w:val="bullet"/>
      <w:lvlText w:val="-"/>
      <w:lvlJc w:val="left"/>
      <w:pPr>
        <w:tabs>
          <w:tab w:val="num" w:pos="4380"/>
        </w:tabs>
        <w:ind w:left="4380" w:hanging="360"/>
      </w:pPr>
      <w:rPr>
        <w:rFonts w:ascii="Times New Roman" w:hAnsi="Times New Roman" w:hint="default"/>
      </w:rPr>
    </w:lvl>
    <w:lvl w:ilvl="6" w:tplc="9BAC7B32" w:tentative="1">
      <w:start w:val="1"/>
      <w:numFmt w:val="bullet"/>
      <w:lvlText w:val="-"/>
      <w:lvlJc w:val="left"/>
      <w:pPr>
        <w:tabs>
          <w:tab w:val="num" w:pos="5100"/>
        </w:tabs>
        <w:ind w:left="5100" w:hanging="360"/>
      </w:pPr>
      <w:rPr>
        <w:rFonts w:ascii="Times New Roman" w:hAnsi="Times New Roman" w:hint="default"/>
      </w:rPr>
    </w:lvl>
    <w:lvl w:ilvl="7" w:tplc="92F65CB6" w:tentative="1">
      <w:start w:val="1"/>
      <w:numFmt w:val="bullet"/>
      <w:lvlText w:val="-"/>
      <w:lvlJc w:val="left"/>
      <w:pPr>
        <w:tabs>
          <w:tab w:val="num" w:pos="5820"/>
        </w:tabs>
        <w:ind w:left="5820" w:hanging="360"/>
      </w:pPr>
      <w:rPr>
        <w:rFonts w:ascii="Times New Roman" w:hAnsi="Times New Roman" w:hint="default"/>
      </w:rPr>
    </w:lvl>
    <w:lvl w:ilvl="8" w:tplc="3DA8D984" w:tentative="1">
      <w:start w:val="1"/>
      <w:numFmt w:val="bullet"/>
      <w:lvlText w:val="-"/>
      <w:lvlJc w:val="left"/>
      <w:pPr>
        <w:tabs>
          <w:tab w:val="num" w:pos="6540"/>
        </w:tabs>
        <w:ind w:left="6540" w:hanging="360"/>
      </w:pPr>
      <w:rPr>
        <w:rFonts w:ascii="Times New Roman" w:hAnsi="Times New Roman" w:hint="default"/>
      </w:rPr>
    </w:lvl>
  </w:abstractNum>
  <w:num w:numId="1" w16cid:durableId="643660543">
    <w:abstractNumId w:val="25"/>
  </w:num>
  <w:num w:numId="2" w16cid:durableId="1243105527">
    <w:abstractNumId w:val="9"/>
  </w:num>
  <w:num w:numId="3" w16cid:durableId="1955939686">
    <w:abstractNumId w:val="1"/>
  </w:num>
  <w:num w:numId="4" w16cid:durableId="1827235742">
    <w:abstractNumId w:val="29"/>
  </w:num>
  <w:num w:numId="5" w16cid:durableId="2008359555">
    <w:abstractNumId w:val="22"/>
  </w:num>
  <w:num w:numId="6" w16cid:durableId="1300959443">
    <w:abstractNumId w:val="10"/>
  </w:num>
  <w:num w:numId="7" w16cid:durableId="1322390413">
    <w:abstractNumId w:val="34"/>
  </w:num>
  <w:num w:numId="8" w16cid:durableId="1275863607">
    <w:abstractNumId w:val="18"/>
  </w:num>
  <w:num w:numId="9" w16cid:durableId="1389264599">
    <w:abstractNumId w:val="31"/>
  </w:num>
  <w:num w:numId="10" w16cid:durableId="877935509">
    <w:abstractNumId w:val="35"/>
  </w:num>
  <w:num w:numId="11" w16cid:durableId="934558710">
    <w:abstractNumId w:val="24"/>
  </w:num>
  <w:num w:numId="12" w16cid:durableId="1732340171">
    <w:abstractNumId w:val="2"/>
  </w:num>
  <w:num w:numId="13" w16cid:durableId="2074153276">
    <w:abstractNumId w:val="14"/>
  </w:num>
  <w:num w:numId="14" w16cid:durableId="640695537">
    <w:abstractNumId w:val="16"/>
  </w:num>
  <w:num w:numId="15" w16cid:durableId="857238146">
    <w:abstractNumId w:val="23"/>
  </w:num>
  <w:num w:numId="16" w16cid:durableId="1420521686">
    <w:abstractNumId w:val="19"/>
  </w:num>
  <w:num w:numId="17" w16cid:durableId="1139880261">
    <w:abstractNumId w:val="27"/>
  </w:num>
  <w:num w:numId="18" w16cid:durableId="2095200324">
    <w:abstractNumId w:val="5"/>
  </w:num>
  <w:num w:numId="19" w16cid:durableId="470556616">
    <w:abstractNumId w:val="26"/>
  </w:num>
  <w:num w:numId="20" w16cid:durableId="1057095776">
    <w:abstractNumId w:val="17"/>
  </w:num>
  <w:num w:numId="21" w16cid:durableId="1755125935">
    <w:abstractNumId w:val="3"/>
  </w:num>
  <w:num w:numId="22" w16cid:durableId="1745109506">
    <w:abstractNumId w:val="15"/>
  </w:num>
  <w:num w:numId="23" w16cid:durableId="1134255981">
    <w:abstractNumId w:val="0"/>
  </w:num>
  <w:num w:numId="24" w16cid:durableId="1036853969">
    <w:abstractNumId w:val="20"/>
  </w:num>
  <w:num w:numId="25" w16cid:durableId="1410686928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081677384">
    <w:abstractNumId w:val="12"/>
  </w:num>
  <w:num w:numId="27" w16cid:durableId="114065668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14099616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31229432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649286117">
    <w:abstractNumId w:val="32"/>
  </w:num>
  <w:num w:numId="31" w16cid:durableId="298389225">
    <w:abstractNumId w:val="8"/>
  </w:num>
  <w:num w:numId="32" w16cid:durableId="1308703898">
    <w:abstractNumId w:val="11"/>
  </w:num>
  <w:num w:numId="33" w16cid:durableId="1046485158">
    <w:abstractNumId w:val="28"/>
  </w:num>
  <w:num w:numId="34" w16cid:durableId="605121599">
    <w:abstractNumId w:val="28"/>
    <w:lvlOverride w:ilvl="0">
      <w:lvl w:ilvl="0" w:tplc="9F10A25A">
        <w:start w:val="1"/>
        <w:numFmt w:val="bullet"/>
        <w:lvlText w:val="·"/>
        <w:lvlJc w:val="left"/>
        <w:pPr>
          <w:tabs>
            <w:tab w:val="num" w:pos="900"/>
          </w:tabs>
          <w:ind w:left="720" w:firstLine="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1">
      <w:lvl w:ilvl="1" w:tplc="CA20DBE8">
        <w:start w:val="1"/>
        <w:numFmt w:val="bullet"/>
        <w:lvlText w:val="o"/>
        <w:lvlJc w:val="left"/>
        <w:pPr>
          <w:tabs>
            <w:tab w:val="left" w:pos="900"/>
          </w:tabs>
          <w:ind w:left="144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DD76A984">
        <w:start w:val="1"/>
        <w:numFmt w:val="bullet"/>
        <w:lvlText w:val="▪"/>
        <w:lvlJc w:val="left"/>
        <w:pPr>
          <w:tabs>
            <w:tab w:val="left" w:pos="900"/>
          </w:tabs>
          <w:ind w:left="21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96A0FFC6">
        <w:start w:val="1"/>
        <w:numFmt w:val="bullet"/>
        <w:lvlText w:val="·"/>
        <w:lvlJc w:val="left"/>
        <w:pPr>
          <w:tabs>
            <w:tab w:val="left" w:pos="900"/>
          </w:tabs>
          <w:ind w:left="288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F6D04514">
        <w:start w:val="1"/>
        <w:numFmt w:val="bullet"/>
        <w:lvlText w:val="o"/>
        <w:lvlJc w:val="left"/>
        <w:pPr>
          <w:tabs>
            <w:tab w:val="left" w:pos="900"/>
          </w:tabs>
          <w:ind w:left="360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907A37D2">
        <w:start w:val="1"/>
        <w:numFmt w:val="bullet"/>
        <w:lvlText w:val="▪"/>
        <w:lvlJc w:val="left"/>
        <w:pPr>
          <w:tabs>
            <w:tab w:val="left" w:pos="900"/>
          </w:tabs>
          <w:ind w:left="432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05782A1A">
        <w:start w:val="1"/>
        <w:numFmt w:val="bullet"/>
        <w:lvlText w:val="·"/>
        <w:lvlJc w:val="left"/>
        <w:pPr>
          <w:tabs>
            <w:tab w:val="left" w:pos="900"/>
          </w:tabs>
          <w:ind w:left="504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8F12119A">
        <w:start w:val="1"/>
        <w:numFmt w:val="bullet"/>
        <w:lvlText w:val="o"/>
        <w:lvlJc w:val="left"/>
        <w:pPr>
          <w:tabs>
            <w:tab w:val="left" w:pos="900"/>
          </w:tabs>
          <w:ind w:left="57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A940A804">
        <w:start w:val="1"/>
        <w:numFmt w:val="bullet"/>
        <w:lvlText w:val="▪"/>
        <w:lvlJc w:val="left"/>
        <w:pPr>
          <w:tabs>
            <w:tab w:val="left" w:pos="900"/>
          </w:tabs>
          <w:ind w:left="648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512956689">
    <w:abstractNumId w:val="7"/>
  </w:num>
  <w:num w:numId="36" w16cid:durableId="171184870">
    <w:abstractNumId w:val="6"/>
  </w:num>
  <w:num w:numId="37" w16cid:durableId="548029796">
    <w:abstractNumId w:val="6"/>
    <w:lvlOverride w:ilvl="0">
      <w:lvl w:ilvl="0" w:tplc="C57CCEDA">
        <w:start w:val="1"/>
        <w:numFmt w:val="bullet"/>
        <w:lvlText w:val="·"/>
        <w:lvlJc w:val="left"/>
        <w:pPr>
          <w:tabs>
            <w:tab w:val="left" w:pos="720"/>
          </w:tabs>
          <w:ind w:left="90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3C725ED0">
        <w:start w:val="1"/>
        <w:numFmt w:val="bullet"/>
        <w:lvlText w:val="o"/>
        <w:lvlJc w:val="left"/>
        <w:pPr>
          <w:tabs>
            <w:tab w:val="left" w:pos="720"/>
          </w:tabs>
          <w:ind w:left="162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A41C2F44">
        <w:start w:val="1"/>
        <w:numFmt w:val="bullet"/>
        <w:lvlText w:val="▪"/>
        <w:lvlJc w:val="left"/>
        <w:pPr>
          <w:tabs>
            <w:tab w:val="left" w:pos="720"/>
          </w:tabs>
          <w:ind w:left="23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95F0B0C0">
        <w:start w:val="1"/>
        <w:numFmt w:val="bullet"/>
        <w:lvlText w:val="·"/>
        <w:lvlJc w:val="left"/>
        <w:pPr>
          <w:tabs>
            <w:tab w:val="left" w:pos="720"/>
          </w:tabs>
          <w:ind w:left="306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3F60AD10">
        <w:start w:val="1"/>
        <w:numFmt w:val="bullet"/>
        <w:lvlText w:val="o"/>
        <w:lvlJc w:val="left"/>
        <w:pPr>
          <w:tabs>
            <w:tab w:val="left" w:pos="720"/>
          </w:tabs>
          <w:ind w:left="378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F2EC0224">
        <w:start w:val="1"/>
        <w:numFmt w:val="bullet"/>
        <w:lvlText w:val="▪"/>
        <w:lvlJc w:val="left"/>
        <w:pPr>
          <w:tabs>
            <w:tab w:val="left" w:pos="720"/>
          </w:tabs>
          <w:ind w:left="450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7FFEB982">
        <w:start w:val="1"/>
        <w:numFmt w:val="bullet"/>
        <w:lvlText w:val="·"/>
        <w:lvlJc w:val="left"/>
        <w:pPr>
          <w:tabs>
            <w:tab w:val="left" w:pos="720"/>
          </w:tabs>
          <w:ind w:left="522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4E58DB6C">
        <w:start w:val="1"/>
        <w:numFmt w:val="bullet"/>
        <w:lvlText w:val="o"/>
        <w:lvlJc w:val="left"/>
        <w:pPr>
          <w:tabs>
            <w:tab w:val="left" w:pos="720"/>
          </w:tabs>
          <w:ind w:left="59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7172AF24">
        <w:start w:val="1"/>
        <w:numFmt w:val="bullet"/>
        <w:lvlText w:val="▪"/>
        <w:lvlJc w:val="left"/>
        <w:pPr>
          <w:tabs>
            <w:tab w:val="left" w:pos="720"/>
          </w:tabs>
          <w:ind w:left="666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8" w16cid:durableId="1717973994">
    <w:abstractNumId w:val="30"/>
  </w:num>
  <w:num w:numId="39" w16cid:durableId="1835804473">
    <w:abstractNumId w:val="33"/>
  </w:num>
  <w:num w:numId="40" w16cid:durableId="1873572043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29BC"/>
    <w:rsid w:val="00000350"/>
    <w:rsid w:val="0000180A"/>
    <w:rsid w:val="00002451"/>
    <w:rsid w:val="000032F5"/>
    <w:rsid w:val="0000534F"/>
    <w:rsid w:val="00005AD2"/>
    <w:rsid w:val="0000646B"/>
    <w:rsid w:val="0000668A"/>
    <w:rsid w:val="000072F7"/>
    <w:rsid w:val="00007939"/>
    <w:rsid w:val="00007EAC"/>
    <w:rsid w:val="0001088D"/>
    <w:rsid w:val="00011007"/>
    <w:rsid w:val="00012961"/>
    <w:rsid w:val="000131BD"/>
    <w:rsid w:val="0001485D"/>
    <w:rsid w:val="0001547F"/>
    <w:rsid w:val="00016BDD"/>
    <w:rsid w:val="00017283"/>
    <w:rsid w:val="000176BB"/>
    <w:rsid w:val="00017D32"/>
    <w:rsid w:val="00020D9B"/>
    <w:rsid w:val="00021984"/>
    <w:rsid w:val="00021BF9"/>
    <w:rsid w:val="000234E7"/>
    <w:rsid w:val="000241AA"/>
    <w:rsid w:val="0002705C"/>
    <w:rsid w:val="000277D5"/>
    <w:rsid w:val="00027CD4"/>
    <w:rsid w:val="000304C3"/>
    <w:rsid w:val="00030AF0"/>
    <w:rsid w:val="00032681"/>
    <w:rsid w:val="00032F5F"/>
    <w:rsid w:val="00034830"/>
    <w:rsid w:val="00034FA5"/>
    <w:rsid w:val="0003530E"/>
    <w:rsid w:val="00035650"/>
    <w:rsid w:val="00036CE0"/>
    <w:rsid w:val="0003718F"/>
    <w:rsid w:val="0004265D"/>
    <w:rsid w:val="00042737"/>
    <w:rsid w:val="0004296D"/>
    <w:rsid w:val="00042AFD"/>
    <w:rsid w:val="00044F74"/>
    <w:rsid w:val="000460BA"/>
    <w:rsid w:val="0004641D"/>
    <w:rsid w:val="00046629"/>
    <w:rsid w:val="00046C5E"/>
    <w:rsid w:val="00047F70"/>
    <w:rsid w:val="0005025A"/>
    <w:rsid w:val="00051E4D"/>
    <w:rsid w:val="0005249B"/>
    <w:rsid w:val="00052A5A"/>
    <w:rsid w:val="0005376C"/>
    <w:rsid w:val="000542C9"/>
    <w:rsid w:val="00054986"/>
    <w:rsid w:val="000556F4"/>
    <w:rsid w:val="00056315"/>
    <w:rsid w:val="0005657D"/>
    <w:rsid w:val="000572E4"/>
    <w:rsid w:val="00057314"/>
    <w:rsid w:val="00062690"/>
    <w:rsid w:val="00062EED"/>
    <w:rsid w:val="00067272"/>
    <w:rsid w:val="00067273"/>
    <w:rsid w:val="00070F97"/>
    <w:rsid w:val="00071BF6"/>
    <w:rsid w:val="0008042E"/>
    <w:rsid w:val="000814B7"/>
    <w:rsid w:val="00082E15"/>
    <w:rsid w:val="00083DD0"/>
    <w:rsid w:val="00084180"/>
    <w:rsid w:val="00084656"/>
    <w:rsid w:val="00087517"/>
    <w:rsid w:val="00090A22"/>
    <w:rsid w:val="00090FBD"/>
    <w:rsid w:val="00091B50"/>
    <w:rsid w:val="000949B7"/>
    <w:rsid w:val="00095734"/>
    <w:rsid w:val="00096805"/>
    <w:rsid w:val="000974AF"/>
    <w:rsid w:val="000A259D"/>
    <w:rsid w:val="000A2B2E"/>
    <w:rsid w:val="000A2D3D"/>
    <w:rsid w:val="000A39BE"/>
    <w:rsid w:val="000A4BFB"/>
    <w:rsid w:val="000A4FAD"/>
    <w:rsid w:val="000A59C8"/>
    <w:rsid w:val="000A64FA"/>
    <w:rsid w:val="000A6CA4"/>
    <w:rsid w:val="000A6F17"/>
    <w:rsid w:val="000A7A76"/>
    <w:rsid w:val="000A7C4E"/>
    <w:rsid w:val="000B1497"/>
    <w:rsid w:val="000B20C3"/>
    <w:rsid w:val="000B51F7"/>
    <w:rsid w:val="000C09F9"/>
    <w:rsid w:val="000C19FF"/>
    <w:rsid w:val="000C1AF5"/>
    <w:rsid w:val="000C44CC"/>
    <w:rsid w:val="000C5504"/>
    <w:rsid w:val="000C5818"/>
    <w:rsid w:val="000C68A7"/>
    <w:rsid w:val="000C7438"/>
    <w:rsid w:val="000C7B87"/>
    <w:rsid w:val="000D0CD4"/>
    <w:rsid w:val="000D1771"/>
    <w:rsid w:val="000D2D25"/>
    <w:rsid w:val="000D3537"/>
    <w:rsid w:val="000D5D1D"/>
    <w:rsid w:val="000D5E31"/>
    <w:rsid w:val="000D5FF7"/>
    <w:rsid w:val="000D75F8"/>
    <w:rsid w:val="000E1253"/>
    <w:rsid w:val="000E1DEA"/>
    <w:rsid w:val="000E3048"/>
    <w:rsid w:val="000E3695"/>
    <w:rsid w:val="000E38BD"/>
    <w:rsid w:val="000E5AEE"/>
    <w:rsid w:val="000E60DC"/>
    <w:rsid w:val="000E641D"/>
    <w:rsid w:val="000E6D49"/>
    <w:rsid w:val="000F14BA"/>
    <w:rsid w:val="000F3541"/>
    <w:rsid w:val="000F3D4F"/>
    <w:rsid w:val="000F5B12"/>
    <w:rsid w:val="000F5EF2"/>
    <w:rsid w:val="00100902"/>
    <w:rsid w:val="0010144D"/>
    <w:rsid w:val="001018F6"/>
    <w:rsid w:val="00102FC0"/>
    <w:rsid w:val="001033E9"/>
    <w:rsid w:val="00103A43"/>
    <w:rsid w:val="00106780"/>
    <w:rsid w:val="00111280"/>
    <w:rsid w:val="00111FEB"/>
    <w:rsid w:val="0011242B"/>
    <w:rsid w:val="00113C48"/>
    <w:rsid w:val="00113E65"/>
    <w:rsid w:val="00114571"/>
    <w:rsid w:val="00115D80"/>
    <w:rsid w:val="00117C55"/>
    <w:rsid w:val="001209A3"/>
    <w:rsid w:val="001221B3"/>
    <w:rsid w:val="00122506"/>
    <w:rsid w:val="00122EAF"/>
    <w:rsid w:val="001232F2"/>
    <w:rsid w:val="00124D59"/>
    <w:rsid w:val="001300BE"/>
    <w:rsid w:val="001301D0"/>
    <w:rsid w:val="001325D5"/>
    <w:rsid w:val="00133196"/>
    <w:rsid w:val="00133D8D"/>
    <w:rsid w:val="0013538C"/>
    <w:rsid w:val="00135781"/>
    <w:rsid w:val="00141EE0"/>
    <w:rsid w:val="001458D0"/>
    <w:rsid w:val="001506EF"/>
    <w:rsid w:val="00151735"/>
    <w:rsid w:val="00152062"/>
    <w:rsid w:val="0015525B"/>
    <w:rsid w:val="00160862"/>
    <w:rsid w:val="00160863"/>
    <w:rsid w:val="00163390"/>
    <w:rsid w:val="00163560"/>
    <w:rsid w:val="00165C5C"/>
    <w:rsid w:val="00166793"/>
    <w:rsid w:val="00170652"/>
    <w:rsid w:val="0017092C"/>
    <w:rsid w:val="00172A59"/>
    <w:rsid w:val="00173051"/>
    <w:rsid w:val="00173F67"/>
    <w:rsid w:val="00176283"/>
    <w:rsid w:val="00180626"/>
    <w:rsid w:val="00181FB7"/>
    <w:rsid w:val="001823BE"/>
    <w:rsid w:val="00182D2B"/>
    <w:rsid w:val="00185145"/>
    <w:rsid w:val="0018552B"/>
    <w:rsid w:val="00185DC3"/>
    <w:rsid w:val="0018775C"/>
    <w:rsid w:val="00191611"/>
    <w:rsid w:val="001928BA"/>
    <w:rsid w:val="00193767"/>
    <w:rsid w:val="00193A14"/>
    <w:rsid w:val="0019521A"/>
    <w:rsid w:val="00195565"/>
    <w:rsid w:val="001A17FF"/>
    <w:rsid w:val="001A29C7"/>
    <w:rsid w:val="001A6EB2"/>
    <w:rsid w:val="001B2B67"/>
    <w:rsid w:val="001B32FE"/>
    <w:rsid w:val="001B45A8"/>
    <w:rsid w:val="001B4A2A"/>
    <w:rsid w:val="001B51DE"/>
    <w:rsid w:val="001B7440"/>
    <w:rsid w:val="001C01A7"/>
    <w:rsid w:val="001C08E5"/>
    <w:rsid w:val="001C23D3"/>
    <w:rsid w:val="001C29BC"/>
    <w:rsid w:val="001C2F75"/>
    <w:rsid w:val="001C3F01"/>
    <w:rsid w:val="001C4348"/>
    <w:rsid w:val="001C7AFD"/>
    <w:rsid w:val="001C7B8B"/>
    <w:rsid w:val="001C7E53"/>
    <w:rsid w:val="001C7E58"/>
    <w:rsid w:val="001D01C3"/>
    <w:rsid w:val="001D0C75"/>
    <w:rsid w:val="001D0EE0"/>
    <w:rsid w:val="001D3AC1"/>
    <w:rsid w:val="001D45EE"/>
    <w:rsid w:val="001D4A2B"/>
    <w:rsid w:val="001D5AF1"/>
    <w:rsid w:val="001D60C1"/>
    <w:rsid w:val="001D68F6"/>
    <w:rsid w:val="001E00C2"/>
    <w:rsid w:val="001E123D"/>
    <w:rsid w:val="001E155B"/>
    <w:rsid w:val="001E1A66"/>
    <w:rsid w:val="001E1DCF"/>
    <w:rsid w:val="001E2D38"/>
    <w:rsid w:val="001E4F1B"/>
    <w:rsid w:val="001E52D6"/>
    <w:rsid w:val="001E5E78"/>
    <w:rsid w:val="001E7022"/>
    <w:rsid w:val="001E7FE9"/>
    <w:rsid w:val="001F2EB5"/>
    <w:rsid w:val="001F3F18"/>
    <w:rsid w:val="001F42D6"/>
    <w:rsid w:val="001F5BF1"/>
    <w:rsid w:val="001F5DA7"/>
    <w:rsid w:val="002004C8"/>
    <w:rsid w:val="0020258A"/>
    <w:rsid w:val="002033C0"/>
    <w:rsid w:val="002042B3"/>
    <w:rsid w:val="0020445E"/>
    <w:rsid w:val="00205794"/>
    <w:rsid w:val="00205FD0"/>
    <w:rsid w:val="00206390"/>
    <w:rsid w:val="002069C7"/>
    <w:rsid w:val="00210A86"/>
    <w:rsid w:val="00210DC1"/>
    <w:rsid w:val="00211418"/>
    <w:rsid w:val="00212A0A"/>
    <w:rsid w:val="00215A9B"/>
    <w:rsid w:val="00215B1E"/>
    <w:rsid w:val="00220669"/>
    <w:rsid w:val="0022135C"/>
    <w:rsid w:val="00221B0B"/>
    <w:rsid w:val="002224FB"/>
    <w:rsid w:val="00222572"/>
    <w:rsid w:val="00222EC2"/>
    <w:rsid w:val="00224CBC"/>
    <w:rsid w:val="0022583E"/>
    <w:rsid w:val="00226AB8"/>
    <w:rsid w:val="00227A2E"/>
    <w:rsid w:val="002307B8"/>
    <w:rsid w:val="00230EE1"/>
    <w:rsid w:val="00231CCF"/>
    <w:rsid w:val="002322CE"/>
    <w:rsid w:val="00232C74"/>
    <w:rsid w:val="002353C1"/>
    <w:rsid w:val="0023625B"/>
    <w:rsid w:val="002365C4"/>
    <w:rsid w:val="002405A4"/>
    <w:rsid w:val="00240825"/>
    <w:rsid w:val="002409B4"/>
    <w:rsid w:val="002452D6"/>
    <w:rsid w:val="00250409"/>
    <w:rsid w:val="00255771"/>
    <w:rsid w:val="00257621"/>
    <w:rsid w:val="0026074C"/>
    <w:rsid w:val="0026143E"/>
    <w:rsid w:val="00261759"/>
    <w:rsid w:val="00262A7F"/>
    <w:rsid w:val="002725C0"/>
    <w:rsid w:val="002726FB"/>
    <w:rsid w:val="00272F3D"/>
    <w:rsid w:val="002742F5"/>
    <w:rsid w:val="00282878"/>
    <w:rsid w:val="00286083"/>
    <w:rsid w:val="00287DD2"/>
    <w:rsid w:val="00290F4A"/>
    <w:rsid w:val="00291D46"/>
    <w:rsid w:val="0029287D"/>
    <w:rsid w:val="00292E9B"/>
    <w:rsid w:val="00294C1A"/>
    <w:rsid w:val="00294EDA"/>
    <w:rsid w:val="00296E38"/>
    <w:rsid w:val="002A1E11"/>
    <w:rsid w:val="002A3136"/>
    <w:rsid w:val="002A347A"/>
    <w:rsid w:val="002A45E3"/>
    <w:rsid w:val="002A62FF"/>
    <w:rsid w:val="002A6E57"/>
    <w:rsid w:val="002A724C"/>
    <w:rsid w:val="002A7AB9"/>
    <w:rsid w:val="002B0005"/>
    <w:rsid w:val="002B06FC"/>
    <w:rsid w:val="002B4C84"/>
    <w:rsid w:val="002B7B51"/>
    <w:rsid w:val="002C0067"/>
    <w:rsid w:val="002C1F45"/>
    <w:rsid w:val="002C3DBA"/>
    <w:rsid w:val="002C4F34"/>
    <w:rsid w:val="002D3258"/>
    <w:rsid w:val="002D363B"/>
    <w:rsid w:val="002D40CB"/>
    <w:rsid w:val="002D4EEB"/>
    <w:rsid w:val="002D5D51"/>
    <w:rsid w:val="002D688D"/>
    <w:rsid w:val="002E01B3"/>
    <w:rsid w:val="002E0FBF"/>
    <w:rsid w:val="002E14E0"/>
    <w:rsid w:val="002E22C5"/>
    <w:rsid w:val="002E2FAD"/>
    <w:rsid w:val="002E6296"/>
    <w:rsid w:val="002F007B"/>
    <w:rsid w:val="002F3A66"/>
    <w:rsid w:val="002F426B"/>
    <w:rsid w:val="002F53D7"/>
    <w:rsid w:val="002F5E07"/>
    <w:rsid w:val="00300017"/>
    <w:rsid w:val="00304C66"/>
    <w:rsid w:val="00305049"/>
    <w:rsid w:val="003061DC"/>
    <w:rsid w:val="00306447"/>
    <w:rsid w:val="00306DAE"/>
    <w:rsid w:val="00307DD4"/>
    <w:rsid w:val="00310870"/>
    <w:rsid w:val="00314815"/>
    <w:rsid w:val="0031673D"/>
    <w:rsid w:val="00316AF3"/>
    <w:rsid w:val="00322399"/>
    <w:rsid w:val="00323DEF"/>
    <w:rsid w:val="00325B55"/>
    <w:rsid w:val="00327B32"/>
    <w:rsid w:val="003309C9"/>
    <w:rsid w:val="00330BE4"/>
    <w:rsid w:val="003349C3"/>
    <w:rsid w:val="00335C56"/>
    <w:rsid w:val="0033619A"/>
    <w:rsid w:val="00337D85"/>
    <w:rsid w:val="003419BE"/>
    <w:rsid w:val="0034316E"/>
    <w:rsid w:val="00343712"/>
    <w:rsid w:val="00344B08"/>
    <w:rsid w:val="0034587D"/>
    <w:rsid w:val="00347393"/>
    <w:rsid w:val="0034757A"/>
    <w:rsid w:val="003502AC"/>
    <w:rsid w:val="003517C5"/>
    <w:rsid w:val="003538ED"/>
    <w:rsid w:val="00353BAB"/>
    <w:rsid w:val="00354154"/>
    <w:rsid w:val="00355DA0"/>
    <w:rsid w:val="0035652A"/>
    <w:rsid w:val="00356CD4"/>
    <w:rsid w:val="003578BF"/>
    <w:rsid w:val="003579AF"/>
    <w:rsid w:val="003601EF"/>
    <w:rsid w:val="003631A1"/>
    <w:rsid w:val="00363F94"/>
    <w:rsid w:val="003650C7"/>
    <w:rsid w:val="00365437"/>
    <w:rsid w:val="00367973"/>
    <w:rsid w:val="003679F8"/>
    <w:rsid w:val="00370B55"/>
    <w:rsid w:val="00371654"/>
    <w:rsid w:val="0037204B"/>
    <w:rsid w:val="00372847"/>
    <w:rsid w:val="003730F6"/>
    <w:rsid w:val="0037639A"/>
    <w:rsid w:val="00376959"/>
    <w:rsid w:val="00377843"/>
    <w:rsid w:val="003816FE"/>
    <w:rsid w:val="0038249D"/>
    <w:rsid w:val="003835AF"/>
    <w:rsid w:val="00383A51"/>
    <w:rsid w:val="00383C95"/>
    <w:rsid w:val="00385602"/>
    <w:rsid w:val="0038650E"/>
    <w:rsid w:val="003876F4"/>
    <w:rsid w:val="00390446"/>
    <w:rsid w:val="00390E7D"/>
    <w:rsid w:val="00391101"/>
    <w:rsid w:val="003911DC"/>
    <w:rsid w:val="00391666"/>
    <w:rsid w:val="00391AB1"/>
    <w:rsid w:val="00395518"/>
    <w:rsid w:val="00395902"/>
    <w:rsid w:val="003963AE"/>
    <w:rsid w:val="00397133"/>
    <w:rsid w:val="00397184"/>
    <w:rsid w:val="003A171D"/>
    <w:rsid w:val="003A191F"/>
    <w:rsid w:val="003A19BA"/>
    <w:rsid w:val="003A379A"/>
    <w:rsid w:val="003A406C"/>
    <w:rsid w:val="003A428B"/>
    <w:rsid w:val="003A4A51"/>
    <w:rsid w:val="003A4DDD"/>
    <w:rsid w:val="003A5802"/>
    <w:rsid w:val="003A7A99"/>
    <w:rsid w:val="003B0DC3"/>
    <w:rsid w:val="003B3B00"/>
    <w:rsid w:val="003B406C"/>
    <w:rsid w:val="003B4593"/>
    <w:rsid w:val="003B461B"/>
    <w:rsid w:val="003B4F33"/>
    <w:rsid w:val="003B6677"/>
    <w:rsid w:val="003B760F"/>
    <w:rsid w:val="003B7644"/>
    <w:rsid w:val="003C0D86"/>
    <w:rsid w:val="003C1C72"/>
    <w:rsid w:val="003C29B6"/>
    <w:rsid w:val="003C32C0"/>
    <w:rsid w:val="003C34BE"/>
    <w:rsid w:val="003C4812"/>
    <w:rsid w:val="003C4D54"/>
    <w:rsid w:val="003C5FBE"/>
    <w:rsid w:val="003C755B"/>
    <w:rsid w:val="003C7EE3"/>
    <w:rsid w:val="003D1EFA"/>
    <w:rsid w:val="003D5F17"/>
    <w:rsid w:val="003D755F"/>
    <w:rsid w:val="003E2329"/>
    <w:rsid w:val="003E2FE3"/>
    <w:rsid w:val="003E595B"/>
    <w:rsid w:val="003E7826"/>
    <w:rsid w:val="003E7877"/>
    <w:rsid w:val="003F0897"/>
    <w:rsid w:val="003F0ED8"/>
    <w:rsid w:val="003F1AB2"/>
    <w:rsid w:val="003F2F5C"/>
    <w:rsid w:val="003F3141"/>
    <w:rsid w:val="003F35F7"/>
    <w:rsid w:val="003F4951"/>
    <w:rsid w:val="003F6A80"/>
    <w:rsid w:val="004004E5"/>
    <w:rsid w:val="00400528"/>
    <w:rsid w:val="00402807"/>
    <w:rsid w:val="0040350C"/>
    <w:rsid w:val="004046A0"/>
    <w:rsid w:val="004053D4"/>
    <w:rsid w:val="004071AA"/>
    <w:rsid w:val="00407580"/>
    <w:rsid w:val="004100DB"/>
    <w:rsid w:val="0041051D"/>
    <w:rsid w:val="00411A08"/>
    <w:rsid w:val="00412919"/>
    <w:rsid w:val="00412CA8"/>
    <w:rsid w:val="00413212"/>
    <w:rsid w:val="00414041"/>
    <w:rsid w:val="004151E4"/>
    <w:rsid w:val="00420E89"/>
    <w:rsid w:val="004213F2"/>
    <w:rsid w:val="0042345B"/>
    <w:rsid w:val="00423D6E"/>
    <w:rsid w:val="004245A1"/>
    <w:rsid w:val="00426EEF"/>
    <w:rsid w:val="00426FDB"/>
    <w:rsid w:val="00427C89"/>
    <w:rsid w:val="004307CF"/>
    <w:rsid w:val="00432574"/>
    <w:rsid w:val="00434447"/>
    <w:rsid w:val="00435223"/>
    <w:rsid w:val="00435EBE"/>
    <w:rsid w:val="00436A61"/>
    <w:rsid w:val="0044023A"/>
    <w:rsid w:val="00440BCE"/>
    <w:rsid w:val="004417D2"/>
    <w:rsid w:val="00441A6F"/>
    <w:rsid w:val="0044328E"/>
    <w:rsid w:val="0044425B"/>
    <w:rsid w:val="00444421"/>
    <w:rsid w:val="00444E5B"/>
    <w:rsid w:val="004460CF"/>
    <w:rsid w:val="0044685B"/>
    <w:rsid w:val="00447501"/>
    <w:rsid w:val="00451920"/>
    <w:rsid w:val="00451C1B"/>
    <w:rsid w:val="0045229B"/>
    <w:rsid w:val="004525FC"/>
    <w:rsid w:val="00452FD3"/>
    <w:rsid w:val="00456F44"/>
    <w:rsid w:val="004631AD"/>
    <w:rsid w:val="00463E5B"/>
    <w:rsid w:val="004650AE"/>
    <w:rsid w:val="0046520E"/>
    <w:rsid w:val="00465484"/>
    <w:rsid w:val="0046754D"/>
    <w:rsid w:val="00471C9A"/>
    <w:rsid w:val="00473235"/>
    <w:rsid w:val="00475188"/>
    <w:rsid w:val="00477CCD"/>
    <w:rsid w:val="00477DFA"/>
    <w:rsid w:val="00480D71"/>
    <w:rsid w:val="00481DDB"/>
    <w:rsid w:val="00482BC3"/>
    <w:rsid w:val="00485F2D"/>
    <w:rsid w:val="004877F6"/>
    <w:rsid w:val="00490132"/>
    <w:rsid w:val="004929B2"/>
    <w:rsid w:val="004A0077"/>
    <w:rsid w:val="004A07EB"/>
    <w:rsid w:val="004A324C"/>
    <w:rsid w:val="004A4EC1"/>
    <w:rsid w:val="004A51F3"/>
    <w:rsid w:val="004A5CD9"/>
    <w:rsid w:val="004A68F3"/>
    <w:rsid w:val="004A6B5A"/>
    <w:rsid w:val="004A726E"/>
    <w:rsid w:val="004A72F8"/>
    <w:rsid w:val="004A7AC9"/>
    <w:rsid w:val="004B0605"/>
    <w:rsid w:val="004B18DC"/>
    <w:rsid w:val="004B30A7"/>
    <w:rsid w:val="004B4A60"/>
    <w:rsid w:val="004B56C5"/>
    <w:rsid w:val="004B5E03"/>
    <w:rsid w:val="004B60CA"/>
    <w:rsid w:val="004C0AB3"/>
    <w:rsid w:val="004C1A38"/>
    <w:rsid w:val="004C23C9"/>
    <w:rsid w:val="004C457A"/>
    <w:rsid w:val="004C4960"/>
    <w:rsid w:val="004C6029"/>
    <w:rsid w:val="004C6042"/>
    <w:rsid w:val="004C6085"/>
    <w:rsid w:val="004C77F1"/>
    <w:rsid w:val="004D010B"/>
    <w:rsid w:val="004D0368"/>
    <w:rsid w:val="004D05D2"/>
    <w:rsid w:val="004D2538"/>
    <w:rsid w:val="004D44C6"/>
    <w:rsid w:val="004D4B89"/>
    <w:rsid w:val="004D594F"/>
    <w:rsid w:val="004D71FF"/>
    <w:rsid w:val="004E0042"/>
    <w:rsid w:val="004E164A"/>
    <w:rsid w:val="004E289B"/>
    <w:rsid w:val="004E3FB9"/>
    <w:rsid w:val="004E44BE"/>
    <w:rsid w:val="004E4B26"/>
    <w:rsid w:val="004E6D0E"/>
    <w:rsid w:val="004E74B9"/>
    <w:rsid w:val="004E7A65"/>
    <w:rsid w:val="004F0909"/>
    <w:rsid w:val="004F09D3"/>
    <w:rsid w:val="004F2A9A"/>
    <w:rsid w:val="004F2AD9"/>
    <w:rsid w:val="004F3459"/>
    <w:rsid w:val="004F3C2E"/>
    <w:rsid w:val="004F5314"/>
    <w:rsid w:val="004F708A"/>
    <w:rsid w:val="005004F8"/>
    <w:rsid w:val="00502C36"/>
    <w:rsid w:val="005045CC"/>
    <w:rsid w:val="005059B5"/>
    <w:rsid w:val="005070D8"/>
    <w:rsid w:val="00507265"/>
    <w:rsid w:val="0050782D"/>
    <w:rsid w:val="005101C6"/>
    <w:rsid w:val="00510E87"/>
    <w:rsid w:val="00511191"/>
    <w:rsid w:val="005133D3"/>
    <w:rsid w:val="005151E7"/>
    <w:rsid w:val="00515A6F"/>
    <w:rsid w:val="00516319"/>
    <w:rsid w:val="00516C00"/>
    <w:rsid w:val="005176F6"/>
    <w:rsid w:val="005211D2"/>
    <w:rsid w:val="00522551"/>
    <w:rsid w:val="005235F6"/>
    <w:rsid w:val="00525678"/>
    <w:rsid w:val="005261E8"/>
    <w:rsid w:val="005264C4"/>
    <w:rsid w:val="0052653B"/>
    <w:rsid w:val="00530791"/>
    <w:rsid w:val="00532234"/>
    <w:rsid w:val="005328A7"/>
    <w:rsid w:val="005369AA"/>
    <w:rsid w:val="005377BB"/>
    <w:rsid w:val="005428F0"/>
    <w:rsid w:val="0054302C"/>
    <w:rsid w:val="00543119"/>
    <w:rsid w:val="0054402B"/>
    <w:rsid w:val="005458FA"/>
    <w:rsid w:val="005505DA"/>
    <w:rsid w:val="0055106C"/>
    <w:rsid w:val="005530E7"/>
    <w:rsid w:val="00554D97"/>
    <w:rsid w:val="0055575A"/>
    <w:rsid w:val="005572BD"/>
    <w:rsid w:val="00560DF9"/>
    <w:rsid w:val="0056256E"/>
    <w:rsid w:val="00563E2F"/>
    <w:rsid w:val="00565305"/>
    <w:rsid w:val="005656BD"/>
    <w:rsid w:val="00565EA7"/>
    <w:rsid w:val="00566D77"/>
    <w:rsid w:val="00570FC3"/>
    <w:rsid w:val="00571B34"/>
    <w:rsid w:val="005735E5"/>
    <w:rsid w:val="00574DE0"/>
    <w:rsid w:val="0057530E"/>
    <w:rsid w:val="00575312"/>
    <w:rsid w:val="00576F96"/>
    <w:rsid w:val="00584D7B"/>
    <w:rsid w:val="00586183"/>
    <w:rsid w:val="00587AD4"/>
    <w:rsid w:val="00590E73"/>
    <w:rsid w:val="00591EF3"/>
    <w:rsid w:val="005925AF"/>
    <w:rsid w:val="0059324D"/>
    <w:rsid w:val="0059375D"/>
    <w:rsid w:val="00594610"/>
    <w:rsid w:val="00594A86"/>
    <w:rsid w:val="005950BA"/>
    <w:rsid w:val="005A34EB"/>
    <w:rsid w:val="005A7C19"/>
    <w:rsid w:val="005A7E5C"/>
    <w:rsid w:val="005B08E6"/>
    <w:rsid w:val="005B22E4"/>
    <w:rsid w:val="005B27FF"/>
    <w:rsid w:val="005B2DD9"/>
    <w:rsid w:val="005B3B28"/>
    <w:rsid w:val="005B4CB6"/>
    <w:rsid w:val="005B5388"/>
    <w:rsid w:val="005B60D6"/>
    <w:rsid w:val="005B6FBB"/>
    <w:rsid w:val="005C13D5"/>
    <w:rsid w:val="005C2E93"/>
    <w:rsid w:val="005C316F"/>
    <w:rsid w:val="005C376C"/>
    <w:rsid w:val="005C3890"/>
    <w:rsid w:val="005C3D52"/>
    <w:rsid w:val="005C3E36"/>
    <w:rsid w:val="005C5754"/>
    <w:rsid w:val="005C7D39"/>
    <w:rsid w:val="005C7E6A"/>
    <w:rsid w:val="005C7FBD"/>
    <w:rsid w:val="005C7FC5"/>
    <w:rsid w:val="005D0AAD"/>
    <w:rsid w:val="005D115C"/>
    <w:rsid w:val="005D2A4C"/>
    <w:rsid w:val="005D4C08"/>
    <w:rsid w:val="005D5C9E"/>
    <w:rsid w:val="005D7DC5"/>
    <w:rsid w:val="005E08B4"/>
    <w:rsid w:val="005E2078"/>
    <w:rsid w:val="005E2DA3"/>
    <w:rsid w:val="005E3269"/>
    <w:rsid w:val="005E3A6F"/>
    <w:rsid w:val="005E3F28"/>
    <w:rsid w:val="005E3FFB"/>
    <w:rsid w:val="005E4A80"/>
    <w:rsid w:val="005E730F"/>
    <w:rsid w:val="005F103D"/>
    <w:rsid w:val="005F223A"/>
    <w:rsid w:val="005F3246"/>
    <w:rsid w:val="005F5792"/>
    <w:rsid w:val="005F5B0D"/>
    <w:rsid w:val="005F69B7"/>
    <w:rsid w:val="005F6DDF"/>
    <w:rsid w:val="005F6E01"/>
    <w:rsid w:val="0060174E"/>
    <w:rsid w:val="00601A69"/>
    <w:rsid w:val="00601DED"/>
    <w:rsid w:val="00602E6F"/>
    <w:rsid w:val="00603480"/>
    <w:rsid w:val="00605448"/>
    <w:rsid w:val="00610451"/>
    <w:rsid w:val="006109EC"/>
    <w:rsid w:val="0061128B"/>
    <w:rsid w:val="0061194D"/>
    <w:rsid w:val="006121CD"/>
    <w:rsid w:val="00612C3D"/>
    <w:rsid w:val="00614322"/>
    <w:rsid w:val="006148E8"/>
    <w:rsid w:val="00616A6E"/>
    <w:rsid w:val="00616CB5"/>
    <w:rsid w:val="00620159"/>
    <w:rsid w:val="00621F20"/>
    <w:rsid w:val="006220BD"/>
    <w:rsid w:val="006241D2"/>
    <w:rsid w:val="006248DC"/>
    <w:rsid w:val="00624A61"/>
    <w:rsid w:val="00626231"/>
    <w:rsid w:val="006268F6"/>
    <w:rsid w:val="00626B8A"/>
    <w:rsid w:val="0062736D"/>
    <w:rsid w:val="00627916"/>
    <w:rsid w:val="006306AB"/>
    <w:rsid w:val="00630F0B"/>
    <w:rsid w:val="00631510"/>
    <w:rsid w:val="00631CB6"/>
    <w:rsid w:val="0063404F"/>
    <w:rsid w:val="00634709"/>
    <w:rsid w:val="0063576C"/>
    <w:rsid w:val="006366DE"/>
    <w:rsid w:val="006374A0"/>
    <w:rsid w:val="006376CD"/>
    <w:rsid w:val="0064108B"/>
    <w:rsid w:val="00642DA1"/>
    <w:rsid w:val="00643BCF"/>
    <w:rsid w:val="0064699E"/>
    <w:rsid w:val="00646BE1"/>
    <w:rsid w:val="00646CF1"/>
    <w:rsid w:val="0065034D"/>
    <w:rsid w:val="006506A9"/>
    <w:rsid w:val="00650F26"/>
    <w:rsid w:val="00651AAE"/>
    <w:rsid w:val="00652434"/>
    <w:rsid w:val="006524BA"/>
    <w:rsid w:val="006526D8"/>
    <w:rsid w:val="006534F5"/>
    <w:rsid w:val="00653728"/>
    <w:rsid w:val="006561CF"/>
    <w:rsid w:val="00656FC8"/>
    <w:rsid w:val="0065738B"/>
    <w:rsid w:val="00657BA4"/>
    <w:rsid w:val="00660D65"/>
    <w:rsid w:val="006616E3"/>
    <w:rsid w:val="00661A0E"/>
    <w:rsid w:val="00663629"/>
    <w:rsid w:val="006639E2"/>
    <w:rsid w:val="006647ED"/>
    <w:rsid w:val="0066557E"/>
    <w:rsid w:val="00666BA1"/>
    <w:rsid w:val="00667457"/>
    <w:rsid w:val="00667691"/>
    <w:rsid w:val="00667B28"/>
    <w:rsid w:val="006701CA"/>
    <w:rsid w:val="00671514"/>
    <w:rsid w:val="006730FB"/>
    <w:rsid w:val="00673552"/>
    <w:rsid w:val="006741E3"/>
    <w:rsid w:val="00674272"/>
    <w:rsid w:val="006742F1"/>
    <w:rsid w:val="00677179"/>
    <w:rsid w:val="00677815"/>
    <w:rsid w:val="00677FB6"/>
    <w:rsid w:val="00680048"/>
    <w:rsid w:val="00680BB3"/>
    <w:rsid w:val="00681173"/>
    <w:rsid w:val="00682B29"/>
    <w:rsid w:val="0068598E"/>
    <w:rsid w:val="00687A0C"/>
    <w:rsid w:val="00687A20"/>
    <w:rsid w:val="006907C3"/>
    <w:rsid w:val="0069087C"/>
    <w:rsid w:val="006924CE"/>
    <w:rsid w:val="006929A9"/>
    <w:rsid w:val="00694168"/>
    <w:rsid w:val="00695502"/>
    <w:rsid w:val="006975A3"/>
    <w:rsid w:val="006A082C"/>
    <w:rsid w:val="006A0D74"/>
    <w:rsid w:val="006A0F20"/>
    <w:rsid w:val="006A0F9B"/>
    <w:rsid w:val="006A7F8D"/>
    <w:rsid w:val="006B0425"/>
    <w:rsid w:val="006B08E2"/>
    <w:rsid w:val="006B0ACF"/>
    <w:rsid w:val="006B0C1F"/>
    <w:rsid w:val="006B17FC"/>
    <w:rsid w:val="006B2082"/>
    <w:rsid w:val="006B2751"/>
    <w:rsid w:val="006B276A"/>
    <w:rsid w:val="006B3434"/>
    <w:rsid w:val="006B3C23"/>
    <w:rsid w:val="006B48CF"/>
    <w:rsid w:val="006B4C3C"/>
    <w:rsid w:val="006B6091"/>
    <w:rsid w:val="006C09A3"/>
    <w:rsid w:val="006C1AEC"/>
    <w:rsid w:val="006C3A13"/>
    <w:rsid w:val="006C5012"/>
    <w:rsid w:val="006C562C"/>
    <w:rsid w:val="006C5958"/>
    <w:rsid w:val="006C7213"/>
    <w:rsid w:val="006C7843"/>
    <w:rsid w:val="006C7E9F"/>
    <w:rsid w:val="006D013F"/>
    <w:rsid w:val="006D13A0"/>
    <w:rsid w:val="006D5A3B"/>
    <w:rsid w:val="006D5BBE"/>
    <w:rsid w:val="006D7313"/>
    <w:rsid w:val="006D772F"/>
    <w:rsid w:val="006E1EF8"/>
    <w:rsid w:val="006E3F8E"/>
    <w:rsid w:val="006E6AC2"/>
    <w:rsid w:val="006E77A0"/>
    <w:rsid w:val="006F148A"/>
    <w:rsid w:val="006F613F"/>
    <w:rsid w:val="006F773F"/>
    <w:rsid w:val="006F7CB2"/>
    <w:rsid w:val="00700C9B"/>
    <w:rsid w:val="00701E92"/>
    <w:rsid w:val="00702289"/>
    <w:rsid w:val="0070269A"/>
    <w:rsid w:val="00703732"/>
    <w:rsid w:val="0070642E"/>
    <w:rsid w:val="007077FE"/>
    <w:rsid w:val="00707DE6"/>
    <w:rsid w:val="00710676"/>
    <w:rsid w:val="007118ED"/>
    <w:rsid w:val="00711A04"/>
    <w:rsid w:val="00712914"/>
    <w:rsid w:val="00712944"/>
    <w:rsid w:val="00713141"/>
    <w:rsid w:val="00713EBD"/>
    <w:rsid w:val="007148B4"/>
    <w:rsid w:val="00715C03"/>
    <w:rsid w:val="00715D23"/>
    <w:rsid w:val="007163BB"/>
    <w:rsid w:val="00720C4C"/>
    <w:rsid w:val="007228CB"/>
    <w:rsid w:val="00722D2E"/>
    <w:rsid w:val="0072478B"/>
    <w:rsid w:val="007253D6"/>
    <w:rsid w:val="0072684D"/>
    <w:rsid w:val="0072727E"/>
    <w:rsid w:val="00731AA6"/>
    <w:rsid w:val="007372C2"/>
    <w:rsid w:val="007374FC"/>
    <w:rsid w:val="00737AC3"/>
    <w:rsid w:val="00741BB0"/>
    <w:rsid w:val="00747A5C"/>
    <w:rsid w:val="00750D13"/>
    <w:rsid w:val="00751BA8"/>
    <w:rsid w:val="00751C9D"/>
    <w:rsid w:val="007535E0"/>
    <w:rsid w:val="00754285"/>
    <w:rsid w:val="007551C9"/>
    <w:rsid w:val="0075590A"/>
    <w:rsid w:val="007567B0"/>
    <w:rsid w:val="00756ADC"/>
    <w:rsid w:val="0076167A"/>
    <w:rsid w:val="00761810"/>
    <w:rsid w:val="00763345"/>
    <w:rsid w:val="0076454E"/>
    <w:rsid w:val="007672C6"/>
    <w:rsid w:val="00770672"/>
    <w:rsid w:val="00771A3C"/>
    <w:rsid w:val="007748AD"/>
    <w:rsid w:val="00776591"/>
    <w:rsid w:val="00776DC9"/>
    <w:rsid w:val="00780812"/>
    <w:rsid w:val="00780921"/>
    <w:rsid w:val="0078174D"/>
    <w:rsid w:val="00781A9D"/>
    <w:rsid w:val="0078356F"/>
    <w:rsid w:val="00784682"/>
    <w:rsid w:val="0078480B"/>
    <w:rsid w:val="0078539A"/>
    <w:rsid w:val="007910BA"/>
    <w:rsid w:val="0079159E"/>
    <w:rsid w:val="00793F40"/>
    <w:rsid w:val="00795569"/>
    <w:rsid w:val="00795619"/>
    <w:rsid w:val="00795C10"/>
    <w:rsid w:val="00795F72"/>
    <w:rsid w:val="007A32B4"/>
    <w:rsid w:val="007A372F"/>
    <w:rsid w:val="007A59FE"/>
    <w:rsid w:val="007A63C6"/>
    <w:rsid w:val="007B2D9A"/>
    <w:rsid w:val="007B3681"/>
    <w:rsid w:val="007B5035"/>
    <w:rsid w:val="007B5226"/>
    <w:rsid w:val="007B7B47"/>
    <w:rsid w:val="007B7B53"/>
    <w:rsid w:val="007C0C5C"/>
    <w:rsid w:val="007C0CB1"/>
    <w:rsid w:val="007C1D9E"/>
    <w:rsid w:val="007C2E50"/>
    <w:rsid w:val="007C3D5E"/>
    <w:rsid w:val="007C49DD"/>
    <w:rsid w:val="007C6166"/>
    <w:rsid w:val="007C679D"/>
    <w:rsid w:val="007D2099"/>
    <w:rsid w:val="007D2E86"/>
    <w:rsid w:val="007D43DF"/>
    <w:rsid w:val="007D6393"/>
    <w:rsid w:val="007D66C9"/>
    <w:rsid w:val="007D7C56"/>
    <w:rsid w:val="007D7EBD"/>
    <w:rsid w:val="007E103C"/>
    <w:rsid w:val="007E1700"/>
    <w:rsid w:val="007E2198"/>
    <w:rsid w:val="007E22DB"/>
    <w:rsid w:val="007E2C06"/>
    <w:rsid w:val="007F380D"/>
    <w:rsid w:val="007F3CF3"/>
    <w:rsid w:val="007F53EE"/>
    <w:rsid w:val="00800CD5"/>
    <w:rsid w:val="00802144"/>
    <w:rsid w:val="0080284F"/>
    <w:rsid w:val="00805999"/>
    <w:rsid w:val="00805E4A"/>
    <w:rsid w:val="008070C8"/>
    <w:rsid w:val="0080768C"/>
    <w:rsid w:val="0081341B"/>
    <w:rsid w:val="008158FA"/>
    <w:rsid w:val="00817393"/>
    <w:rsid w:val="00817929"/>
    <w:rsid w:val="00817DB2"/>
    <w:rsid w:val="00820682"/>
    <w:rsid w:val="00822642"/>
    <w:rsid w:val="0082485E"/>
    <w:rsid w:val="008253A9"/>
    <w:rsid w:val="00826E84"/>
    <w:rsid w:val="008273CF"/>
    <w:rsid w:val="008277EF"/>
    <w:rsid w:val="00835031"/>
    <w:rsid w:val="00835B20"/>
    <w:rsid w:val="00835C6A"/>
    <w:rsid w:val="00836D68"/>
    <w:rsid w:val="008370EF"/>
    <w:rsid w:val="00837895"/>
    <w:rsid w:val="008413A5"/>
    <w:rsid w:val="00841929"/>
    <w:rsid w:val="00841B3E"/>
    <w:rsid w:val="00843674"/>
    <w:rsid w:val="00843A26"/>
    <w:rsid w:val="00844D1A"/>
    <w:rsid w:val="00846464"/>
    <w:rsid w:val="008474A2"/>
    <w:rsid w:val="008500B4"/>
    <w:rsid w:val="00850C63"/>
    <w:rsid w:val="00850F62"/>
    <w:rsid w:val="00851087"/>
    <w:rsid w:val="00851778"/>
    <w:rsid w:val="00851F67"/>
    <w:rsid w:val="00853CCC"/>
    <w:rsid w:val="00854ABB"/>
    <w:rsid w:val="00855C0F"/>
    <w:rsid w:val="00855C31"/>
    <w:rsid w:val="00857B29"/>
    <w:rsid w:val="00857D4D"/>
    <w:rsid w:val="00862CDA"/>
    <w:rsid w:val="00865C00"/>
    <w:rsid w:val="0086611B"/>
    <w:rsid w:val="00866DA4"/>
    <w:rsid w:val="00870326"/>
    <w:rsid w:val="00870F3D"/>
    <w:rsid w:val="00872A1C"/>
    <w:rsid w:val="00872CA0"/>
    <w:rsid w:val="008744DC"/>
    <w:rsid w:val="008753A1"/>
    <w:rsid w:val="00875E0C"/>
    <w:rsid w:val="00875E82"/>
    <w:rsid w:val="008764B1"/>
    <w:rsid w:val="00880A8E"/>
    <w:rsid w:val="0088163F"/>
    <w:rsid w:val="00881E34"/>
    <w:rsid w:val="00886839"/>
    <w:rsid w:val="0088742B"/>
    <w:rsid w:val="00890B31"/>
    <w:rsid w:val="00890EA3"/>
    <w:rsid w:val="008957C4"/>
    <w:rsid w:val="008960C3"/>
    <w:rsid w:val="008970FC"/>
    <w:rsid w:val="008A18C5"/>
    <w:rsid w:val="008A1C16"/>
    <w:rsid w:val="008A3BA3"/>
    <w:rsid w:val="008A400E"/>
    <w:rsid w:val="008A5468"/>
    <w:rsid w:val="008A6555"/>
    <w:rsid w:val="008B04F4"/>
    <w:rsid w:val="008B0B27"/>
    <w:rsid w:val="008B3D74"/>
    <w:rsid w:val="008B45FE"/>
    <w:rsid w:val="008B47C8"/>
    <w:rsid w:val="008B4BAD"/>
    <w:rsid w:val="008B65E3"/>
    <w:rsid w:val="008B75B3"/>
    <w:rsid w:val="008C0930"/>
    <w:rsid w:val="008C3947"/>
    <w:rsid w:val="008C5882"/>
    <w:rsid w:val="008C5E79"/>
    <w:rsid w:val="008C62D6"/>
    <w:rsid w:val="008C66C1"/>
    <w:rsid w:val="008C74C2"/>
    <w:rsid w:val="008D081E"/>
    <w:rsid w:val="008D08A8"/>
    <w:rsid w:val="008D256F"/>
    <w:rsid w:val="008D3C75"/>
    <w:rsid w:val="008D4C44"/>
    <w:rsid w:val="008D52D5"/>
    <w:rsid w:val="008D574E"/>
    <w:rsid w:val="008D5985"/>
    <w:rsid w:val="008E0B2B"/>
    <w:rsid w:val="008E1514"/>
    <w:rsid w:val="008E3F4D"/>
    <w:rsid w:val="008E46D6"/>
    <w:rsid w:val="008E4C99"/>
    <w:rsid w:val="008E6690"/>
    <w:rsid w:val="008E7324"/>
    <w:rsid w:val="008F0762"/>
    <w:rsid w:val="008F433D"/>
    <w:rsid w:val="008F5653"/>
    <w:rsid w:val="008F66F3"/>
    <w:rsid w:val="009000EA"/>
    <w:rsid w:val="0090148B"/>
    <w:rsid w:val="00901DF4"/>
    <w:rsid w:val="0090210F"/>
    <w:rsid w:val="00902F49"/>
    <w:rsid w:val="009035C2"/>
    <w:rsid w:val="0090432F"/>
    <w:rsid w:val="00904443"/>
    <w:rsid w:val="0090452C"/>
    <w:rsid w:val="00904EDB"/>
    <w:rsid w:val="0090667D"/>
    <w:rsid w:val="00906AD7"/>
    <w:rsid w:val="00910CBD"/>
    <w:rsid w:val="00910F4F"/>
    <w:rsid w:val="00912169"/>
    <w:rsid w:val="00912D3C"/>
    <w:rsid w:val="00912FD0"/>
    <w:rsid w:val="00913032"/>
    <w:rsid w:val="00913DE1"/>
    <w:rsid w:val="00915790"/>
    <w:rsid w:val="00916389"/>
    <w:rsid w:val="00920B13"/>
    <w:rsid w:val="009218E7"/>
    <w:rsid w:val="00924B16"/>
    <w:rsid w:val="0092501A"/>
    <w:rsid w:val="00925746"/>
    <w:rsid w:val="0092764D"/>
    <w:rsid w:val="009277A8"/>
    <w:rsid w:val="00927A7B"/>
    <w:rsid w:val="00927EA9"/>
    <w:rsid w:val="009308BE"/>
    <w:rsid w:val="00931797"/>
    <w:rsid w:val="009319D1"/>
    <w:rsid w:val="009329BB"/>
    <w:rsid w:val="009359A7"/>
    <w:rsid w:val="00936A32"/>
    <w:rsid w:val="0093712C"/>
    <w:rsid w:val="0094015B"/>
    <w:rsid w:val="00940D3F"/>
    <w:rsid w:val="00941A47"/>
    <w:rsid w:val="00941F8E"/>
    <w:rsid w:val="009442BE"/>
    <w:rsid w:val="009444D3"/>
    <w:rsid w:val="00944C34"/>
    <w:rsid w:val="00947D44"/>
    <w:rsid w:val="00947E9A"/>
    <w:rsid w:val="00952C20"/>
    <w:rsid w:val="009541A8"/>
    <w:rsid w:val="0095502D"/>
    <w:rsid w:val="00955706"/>
    <w:rsid w:val="00956D5C"/>
    <w:rsid w:val="00960D87"/>
    <w:rsid w:val="00961410"/>
    <w:rsid w:val="00961FE2"/>
    <w:rsid w:val="00966CC9"/>
    <w:rsid w:val="00966F37"/>
    <w:rsid w:val="009711B3"/>
    <w:rsid w:val="009713FE"/>
    <w:rsid w:val="009733A6"/>
    <w:rsid w:val="00973580"/>
    <w:rsid w:val="00973B4A"/>
    <w:rsid w:val="009747AF"/>
    <w:rsid w:val="00975588"/>
    <w:rsid w:val="009768FF"/>
    <w:rsid w:val="00976CD9"/>
    <w:rsid w:val="00976E07"/>
    <w:rsid w:val="00976EC1"/>
    <w:rsid w:val="009778CB"/>
    <w:rsid w:val="0098092C"/>
    <w:rsid w:val="00981F85"/>
    <w:rsid w:val="00983B4C"/>
    <w:rsid w:val="00986591"/>
    <w:rsid w:val="00987D49"/>
    <w:rsid w:val="00990331"/>
    <w:rsid w:val="0099130C"/>
    <w:rsid w:val="00993C6D"/>
    <w:rsid w:val="00993E38"/>
    <w:rsid w:val="00995010"/>
    <w:rsid w:val="0099624B"/>
    <w:rsid w:val="00997B5E"/>
    <w:rsid w:val="00997B8A"/>
    <w:rsid w:val="00997BF5"/>
    <w:rsid w:val="00997CF6"/>
    <w:rsid w:val="009A3003"/>
    <w:rsid w:val="009A4255"/>
    <w:rsid w:val="009A4F1A"/>
    <w:rsid w:val="009A5EEC"/>
    <w:rsid w:val="009B089A"/>
    <w:rsid w:val="009B100D"/>
    <w:rsid w:val="009B1FB4"/>
    <w:rsid w:val="009B2133"/>
    <w:rsid w:val="009B49EC"/>
    <w:rsid w:val="009B6F72"/>
    <w:rsid w:val="009B714D"/>
    <w:rsid w:val="009B714E"/>
    <w:rsid w:val="009B7CCE"/>
    <w:rsid w:val="009C07B8"/>
    <w:rsid w:val="009C093E"/>
    <w:rsid w:val="009C22FA"/>
    <w:rsid w:val="009C3179"/>
    <w:rsid w:val="009C3B72"/>
    <w:rsid w:val="009C59DF"/>
    <w:rsid w:val="009C5CF6"/>
    <w:rsid w:val="009C6F6F"/>
    <w:rsid w:val="009C7991"/>
    <w:rsid w:val="009D070E"/>
    <w:rsid w:val="009D6F68"/>
    <w:rsid w:val="009E05AA"/>
    <w:rsid w:val="009E0928"/>
    <w:rsid w:val="009E0EEB"/>
    <w:rsid w:val="009E1E3B"/>
    <w:rsid w:val="009E3328"/>
    <w:rsid w:val="009E39F6"/>
    <w:rsid w:val="009E4708"/>
    <w:rsid w:val="009E4E13"/>
    <w:rsid w:val="009E75FA"/>
    <w:rsid w:val="009F0742"/>
    <w:rsid w:val="009F1FB9"/>
    <w:rsid w:val="009F21CF"/>
    <w:rsid w:val="009F3F14"/>
    <w:rsid w:val="009F6031"/>
    <w:rsid w:val="009F649B"/>
    <w:rsid w:val="009F6B63"/>
    <w:rsid w:val="009F7559"/>
    <w:rsid w:val="00A03F5C"/>
    <w:rsid w:val="00A044B7"/>
    <w:rsid w:val="00A04684"/>
    <w:rsid w:val="00A102E6"/>
    <w:rsid w:val="00A10C26"/>
    <w:rsid w:val="00A10F4B"/>
    <w:rsid w:val="00A1390B"/>
    <w:rsid w:val="00A13E50"/>
    <w:rsid w:val="00A1463B"/>
    <w:rsid w:val="00A175BD"/>
    <w:rsid w:val="00A20415"/>
    <w:rsid w:val="00A209ED"/>
    <w:rsid w:val="00A23075"/>
    <w:rsid w:val="00A230D6"/>
    <w:rsid w:val="00A235EB"/>
    <w:rsid w:val="00A25013"/>
    <w:rsid w:val="00A25C1A"/>
    <w:rsid w:val="00A31C24"/>
    <w:rsid w:val="00A32D86"/>
    <w:rsid w:val="00A35833"/>
    <w:rsid w:val="00A3628E"/>
    <w:rsid w:val="00A36960"/>
    <w:rsid w:val="00A37B6C"/>
    <w:rsid w:val="00A42E30"/>
    <w:rsid w:val="00A543B8"/>
    <w:rsid w:val="00A54C57"/>
    <w:rsid w:val="00A56EE4"/>
    <w:rsid w:val="00A57240"/>
    <w:rsid w:val="00A57DD2"/>
    <w:rsid w:val="00A61BDF"/>
    <w:rsid w:val="00A63438"/>
    <w:rsid w:val="00A65A4D"/>
    <w:rsid w:val="00A67653"/>
    <w:rsid w:val="00A7038A"/>
    <w:rsid w:val="00A71A23"/>
    <w:rsid w:val="00A71E01"/>
    <w:rsid w:val="00A726CF"/>
    <w:rsid w:val="00A72CE6"/>
    <w:rsid w:val="00A72D86"/>
    <w:rsid w:val="00A73DA5"/>
    <w:rsid w:val="00A7401A"/>
    <w:rsid w:val="00A76E72"/>
    <w:rsid w:val="00A819DD"/>
    <w:rsid w:val="00A82653"/>
    <w:rsid w:val="00A83E8F"/>
    <w:rsid w:val="00A84190"/>
    <w:rsid w:val="00A84607"/>
    <w:rsid w:val="00A861C6"/>
    <w:rsid w:val="00A86770"/>
    <w:rsid w:val="00A8694A"/>
    <w:rsid w:val="00A90BFC"/>
    <w:rsid w:val="00A91F10"/>
    <w:rsid w:val="00A92442"/>
    <w:rsid w:val="00A96D9E"/>
    <w:rsid w:val="00A97D77"/>
    <w:rsid w:val="00AA0AEA"/>
    <w:rsid w:val="00AA2E62"/>
    <w:rsid w:val="00AA5608"/>
    <w:rsid w:val="00AB09B2"/>
    <w:rsid w:val="00AB1F05"/>
    <w:rsid w:val="00AB210B"/>
    <w:rsid w:val="00AB3C91"/>
    <w:rsid w:val="00AB42FE"/>
    <w:rsid w:val="00AB69C8"/>
    <w:rsid w:val="00AC03B2"/>
    <w:rsid w:val="00AC4ECA"/>
    <w:rsid w:val="00AC57D0"/>
    <w:rsid w:val="00AC6300"/>
    <w:rsid w:val="00AC6909"/>
    <w:rsid w:val="00AC718D"/>
    <w:rsid w:val="00AD00DB"/>
    <w:rsid w:val="00AD13EC"/>
    <w:rsid w:val="00AD15C6"/>
    <w:rsid w:val="00AD15EC"/>
    <w:rsid w:val="00AD1CCF"/>
    <w:rsid w:val="00AD387B"/>
    <w:rsid w:val="00AD3C28"/>
    <w:rsid w:val="00AD4707"/>
    <w:rsid w:val="00AD4EA8"/>
    <w:rsid w:val="00AD5680"/>
    <w:rsid w:val="00AD628E"/>
    <w:rsid w:val="00AD65E1"/>
    <w:rsid w:val="00AD7033"/>
    <w:rsid w:val="00AD7B1E"/>
    <w:rsid w:val="00AE02A3"/>
    <w:rsid w:val="00AE1773"/>
    <w:rsid w:val="00AE2B58"/>
    <w:rsid w:val="00AE2CB9"/>
    <w:rsid w:val="00AE41CD"/>
    <w:rsid w:val="00AE46C5"/>
    <w:rsid w:val="00AE4EB2"/>
    <w:rsid w:val="00AE4ED6"/>
    <w:rsid w:val="00AE525D"/>
    <w:rsid w:val="00AE55ED"/>
    <w:rsid w:val="00AE712A"/>
    <w:rsid w:val="00AE7A8B"/>
    <w:rsid w:val="00AF0562"/>
    <w:rsid w:val="00AF32DC"/>
    <w:rsid w:val="00AF4784"/>
    <w:rsid w:val="00AF478E"/>
    <w:rsid w:val="00B016DA"/>
    <w:rsid w:val="00B01895"/>
    <w:rsid w:val="00B01AED"/>
    <w:rsid w:val="00B0259E"/>
    <w:rsid w:val="00B02676"/>
    <w:rsid w:val="00B03DD3"/>
    <w:rsid w:val="00B05E2A"/>
    <w:rsid w:val="00B06226"/>
    <w:rsid w:val="00B06B39"/>
    <w:rsid w:val="00B077E0"/>
    <w:rsid w:val="00B07D03"/>
    <w:rsid w:val="00B10FAC"/>
    <w:rsid w:val="00B11E77"/>
    <w:rsid w:val="00B11EBF"/>
    <w:rsid w:val="00B154B9"/>
    <w:rsid w:val="00B16535"/>
    <w:rsid w:val="00B172DE"/>
    <w:rsid w:val="00B17C2C"/>
    <w:rsid w:val="00B2179B"/>
    <w:rsid w:val="00B21C06"/>
    <w:rsid w:val="00B25BDD"/>
    <w:rsid w:val="00B25DA0"/>
    <w:rsid w:val="00B25EF4"/>
    <w:rsid w:val="00B26B96"/>
    <w:rsid w:val="00B3033C"/>
    <w:rsid w:val="00B307A0"/>
    <w:rsid w:val="00B3354F"/>
    <w:rsid w:val="00B34A5F"/>
    <w:rsid w:val="00B3579F"/>
    <w:rsid w:val="00B403ED"/>
    <w:rsid w:val="00B424FD"/>
    <w:rsid w:val="00B42B86"/>
    <w:rsid w:val="00B46712"/>
    <w:rsid w:val="00B5060F"/>
    <w:rsid w:val="00B50E6B"/>
    <w:rsid w:val="00B51879"/>
    <w:rsid w:val="00B53D0D"/>
    <w:rsid w:val="00B53E2C"/>
    <w:rsid w:val="00B60C8A"/>
    <w:rsid w:val="00B61910"/>
    <w:rsid w:val="00B632C7"/>
    <w:rsid w:val="00B6575D"/>
    <w:rsid w:val="00B65ADD"/>
    <w:rsid w:val="00B6673A"/>
    <w:rsid w:val="00B66A15"/>
    <w:rsid w:val="00B66DED"/>
    <w:rsid w:val="00B67C16"/>
    <w:rsid w:val="00B72926"/>
    <w:rsid w:val="00B74A61"/>
    <w:rsid w:val="00B75330"/>
    <w:rsid w:val="00B76C0D"/>
    <w:rsid w:val="00B76DA8"/>
    <w:rsid w:val="00B77E11"/>
    <w:rsid w:val="00B80F3F"/>
    <w:rsid w:val="00B81E54"/>
    <w:rsid w:val="00B81F60"/>
    <w:rsid w:val="00B83265"/>
    <w:rsid w:val="00B83A8B"/>
    <w:rsid w:val="00B84DCF"/>
    <w:rsid w:val="00B84F3D"/>
    <w:rsid w:val="00B85531"/>
    <w:rsid w:val="00B86371"/>
    <w:rsid w:val="00B8703F"/>
    <w:rsid w:val="00B87483"/>
    <w:rsid w:val="00B905DF"/>
    <w:rsid w:val="00B921D7"/>
    <w:rsid w:val="00B92BE1"/>
    <w:rsid w:val="00B9317B"/>
    <w:rsid w:val="00B94492"/>
    <w:rsid w:val="00B9522F"/>
    <w:rsid w:val="00B9547F"/>
    <w:rsid w:val="00B97C24"/>
    <w:rsid w:val="00BA019D"/>
    <w:rsid w:val="00BA0CDE"/>
    <w:rsid w:val="00BA22C5"/>
    <w:rsid w:val="00BA2694"/>
    <w:rsid w:val="00BA3807"/>
    <w:rsid w:val="00BA4BDD"/>
    <w:rsid w:val="00BA6559"/>
    <w:rsid w:val="00BA6AFD"/>
    <w:rsid w:val="00BB02A3"/>
    <w:rsid w:val="00BB3329"/>
    <w:rsid w:val="00BB3864"/>
    <w:rsid w:val="00BB4350"/>
    <w:rsid w:val="00BB48C2"/>
    <w:rsid w:val="00BB4CB4"/>
    <w:rsid w:val="00BB5738"/>
    <w:rsid w:val="00BB600E"/>
    <w:rsid w:val="00BB692D"/>
    <w:rsid w:val="00BC37EB"/>
    <w:rsid w:val="00BC5649"/>
    <w:rsid w:val="00BC693B"/>
    <w:rsid w:val="00BC6991"/>
    <w:rsid w:val="00BC7C1B"/>
    <w:rsid w:val="00BD118C"/>
    <w:rsid w:val="00BE0530"/>
    <w:rsid w:val="00BE0F9F"/>
    <w:rsid w:val="00BE2636"/>
    <w:rsid w:val="00BE2B23"/>
    <w:rsid w:val="00BE3174"/>
    <w:rsid w:val="00BE36F8"/>
    <w:rsid w:val="00BE3C09"/>
    <w:rsid w:val="00BE59CB"/>
    <w:rsid w:val="00BE7662"/>
    <w:rsid w:val="00BE77EE"/>
    <w:rsid w:val="00BF0F35"/>
    <w:rsid w:val="00BF1B76"/>
    <w:rsid w:val="00BF20F6"/>
    <w:rsid w:val="00BF4572"/>
    <w:rsid w:val="00BF6423"/>
    <w:rsid w:val="00C0122D"/>
    <w:rsid w:val="00C01AE3"/>
    <w:rsid w:val="00C02374"/>
    <w:rsid w:val="00C024FE"/>
    <w:rsid w:val="00C028FA"/>
    <w:rsid w:val="00C040C7"/>
    <w:rsid w:val="00C123CE"/>
    <w:rsid w:val="00C12545"/>
    <w:rsid w:val="00C13BD6"/>
    <w:rsid w:val="00C14FFF"/>
    <w:rsid w:val="00C151DB"/>
    <w:rsid w:val="00C15691"/>
    <w:rsid w:val="00C17AE9"/>
    <w:rsid w:val="00C17D6D"/>
    <w:rsid w:val="00C22B1E"/>
    <w:rsid w:val="00C24141"/>
    <w:rsid w:val="00C2532B"/>
    <w:rsid w:val="00C25CF3"/>
    <w:rsid w:val="00C26F59"/>
    <w:rsid w:val="00C30387"/>
    <w:rsid w:val="00C30F15"/>
    <w:rsid w:val="00C320A2"/>
    <w:rsid w:val="00C34875"/>
    <w:rsid w:val="00C34F86"/>
    <w:rsid w:val="00C35EA5"/>
    <w:rsid w:val="00C365FC"/>
    <w:rsid w:val="00C371DC"/>
    <w:rsid w:val="00C37A41"/>
    <w:rsid w:val="00C40543"/>
    <w:rsid w:val="00C42916"/>
    <w:rsid w:val="00C42F04"/>
    <w:rsid w:val="00C431A0"/>
    <w:rsid w:val="00C43B48"/>
    <w:rsid w:val="00C43E1B"/>
    <w:rsid w:val="00C4407E"/>
    <w:rsid w:val="00C445E2"/>
    <w:rsid w:val="00C449A4"/>
    <w:rsid w:val="00C45ECF"/>
    <w:rsid w:val="00C47220"/>
    <w:rsid w:val="00C520BF"/>
    <w:rsid w:val="00C527E4"/>
    <w:rsid w:val="00C5289A"/>
    <w:rsid w:val="00C56290"/>
    <w:rsid w:val="00C56BE8"/>
    <w:rsid w:val="00C6094C"/>
    <w:rsid w:val="00C610C9"/>
    <w:rsid w:val="00C63E86"/>
    <w:rsid w:val="00C65E9F"/>
    <w:rsid w:val="00C7064D"/>
    <w:rsid w:val="00C70B3E"/>
    <w:rsid w:val="00C7252E"/>
    <w:rsid w:val="00C72DCC"/>
    <w:rsid w:val="00C7316C"/>
    <w:rsid w:val="00C77295"/>
    <w:rsid w:val="00C77BE3"/>
    <w:rsid w:val="00C80ECF"/>
    <w:rsid w:val="00C82338"/>
    <w:rsid w:val="00C86A55"/>
    <w:rsid w:val="00C87949"/>
    <w:rsid w:val="00C87A0B"/>
    <w:rsid w:val="00C90242"/>
    <w:rsid w:val="00C9092F"/>
    <w:rsid w:val="00C91840"/>
    <w:rsid w:val="00C91A57"/>
    <w:rsid w:val="00C930B3"/>
    <w:rsid w:val="00C97290"/>
    <w:rsid w:val="00CA07C5"/>
    <w:rsid w:val="00CA0D57"/>
    <w:rsid w:val="00CA1625"/>
    <w:rsid w:val="00CA165C"/>
    <w:rsid w:val="00CA2569"/>
    <w:rsid w:val="00CA2648"/>
    <w:rsid w:val="00CA357C"/>
    <w:rsid w:val="00CA7CBA"/>
    <w:rsid w:val="00CB0A4D"/>
    <w:rsid w:val="00CB1138"/>
    <w:rsid w:val="00CB2272"/>
    <w:rsid w:val="00CB2F89"/>
    <w:rsid w:val="00CB4F9F"/>
    <w:rsid w:val="00CB5BE8"/>
    <w:rsid w:val="00CB5D6D"/>
    <w:rsid w:val="00CB5EC5"/>
    <w:rsid w:val="00CB6B7D"/>
    <w:rsid w:val="00CB794E"/>
    <w:rsid w:val="00CC03E9"/>
    <w:rsid w:val="00CC1888"/>
    <w:rsid w:val="00CC217F"/>
    <w:rsid w:val="00CC45CD"/>
    <w:rsid w:val="00CC5A8E"/>
    <w:rsid w:val="00CC6855"/>
    <w:rsid w:val="00CC69B3"/>
    <w:rsid w:val="00CC6B4B"/>
    <w:rsid w:val="00CC789C"/>
    <w:rsid w:val="00CC7AD1"/>
    <w:rsid w:val="00CD056B"/>
    <w:rsid w:val="00CD465B"/>
    <w:rsid w:val="00CD601E"/>
    <w:rsid w:val="00CD62CD"/>
    <w:rsid w:val="00CD6F4C"/>
    <w:rsid w:val="00CD7EF2"/>
    <w:rsid w:val="00CE1C4B"/>
    <w:rsid w:val="00CE32A6"/>
    <w:rsid w:val="00CE3BA7"/>
    <w:rsid w:val="00CE42CA"/>
    <w:rsid w:val="00CE5004"/>
    <w:rsid w:val="00CE5AA6"/>
    <w:rsid w:val="00CE6DDD"/>
    <w:rsid w:val="00CE7D8C"/>
    <w:rsid w:val="00CF0DAB"/>
    <w:rsid w:val="00CF2D33"/>
    <w:rsid w:val="00CF7B5C"/>
    <w:rsid w:val="00D01E3B"/>
    <w:rsid w:val="00D0300E"/>
    <w:rsid w:val="00D03B19"/>
    <w:rsid w:val="00D03F2C"/>
    <w:rsid w:val="00D047FB"/>
    <w:rsid w:val="00D05381"/>
    <w:rsid w:val="00D0617D"/>
    <w:rsid w:val="00D06DFF"/>
    <w:rsid w:val="00D0709A"/>
    <w:rsid w:val="00D07401"/>
    <w:rsid w:val="00D07F79"/>
    <w:rsid w:val="00D10764"/>
    <w:rsid w:val="00D12121"/>
    <w:rsid w:val="00D12FB7"/>
    <w:rsid w:val="00D13732"/>
    <w:rsid w:val="00D13B20"/>
    <w:rsid w:val="00D13E3B"/>
    <w:rsid w:val="00D14DFC"/>
    <w:rsid w:val="00D15335"/>
    <w:rsid w:val="00D158D2"/>
    <w:rsid w:val="00D1673E"/>
    <w:rsid w:val="00D17683"/>
    <w:rsid w:val="00D21799"/>
    <w:rsid w:val="00D21A0F"/>
    <w:rsid w:val="00D22CB7"/>
    <w:rsid w:val="00D241C5"/>
    <w:rsid w:val="00D248A7"/>
    <w:rsid w:val="00D26992"/>
    <w:rsid w:val="00D269F2"/>
    <w:rsid w:val="00D27313"/>
    <w:rsid w:val="00D302FB"/>
    <w:rsid w:val="00D32229"/>
    <w:rsid w:val="00D323C9"/>
    <w:rsid w:val="00D32E03"/>
    <w:rsid w:val="00D37304"/>
    <w:rsid w:val="00D37C47"/>
    <w:rsid w:val="00D4038F"/>
    <w:rsid w:val="00D40BCE"/>
    <w:rsid w:val="00D428A1"/>
    <w:rsid w:val="00D42C93"/>
    <w:rsid w:val="00D42FF9"/>
    <w:rsid w:val="00D430E6"/>
    <w:rsid w:val="00D43212"/>
    <w:rsid w:val="00D441F0"/>
    <w:rsid w:val="00D44310"/>
    <w:rsid w:val="00D44B06"/>
    <w:rsid w:val="00D44FA3"/>
    <w:rsid w:val="00D44FE7"/>
    <w:rsid w:val="00D46362"/>
    <w:rsid w:val="00D4675D"/>
    <w:rsid w:val="00D467FB"/>
    <w:rsid w:val="00D4704E"/>
    <w:rsid w:val="00D515DB"/>
    <w:rsid w:val="00D526B7"/>
    <w:rsid w:val="00D52E89"/>
    <w:rsid w:val="00D56032"/>
    <w:rsid w:val="00D56C86"/>
    <w:rsid w:val="00D57756"/>
    <w:rsid w:val="00D57EDA"/>
    <w:rsid w:val="00D57FD1"/>
    <w:rsid w:val="00D626F9"/>
    <w:rsid w:val="00D62989"/>
    <w:rsid w:val="00D6432E"/>
    <w:rsid w:val="00D73496"/>
    <w:rsid w:val="00D74920"/>
    <w:rsid w:val="00D75653"/>
    <w:rsid w:val="00D8013F"/>
    <w:rsid w:val="00D811AF"/>
    <w:rsid w:val="00D828F5"/>
    <w:rsid w:val="00D835F0"/>
    <w:rsid w:val="00D838F6"/>
    <w:rsid w:val="00D8390E"/>
    <w:rsid w:val="00D83C18"/>
    <w:rsid w:val="00D83FCB"/>
    <w:rsid w:val="00D84709"/>
    <w:rsid w:val="00D8488C"/>
    <w:rsid w:val="00D85C70"/>
    <w:rsid w:val="00D8655D"/>
    <w:rsid w:val="00D86B2B"/>
    <w:rsid w:val="00D87FDB"/>
    <w:rsid w:val="00D90F42"/>
    <w:rsid w:val="00D91280"/>
    <w:rsid w:val="00D927C2"/>
    <w:rsid w:val="00D93441"/>
    <w:rsid w:val="00D9476D"/>
    <w:rsid w:val="00D96763"/>
    <w:rsid w:val="00DA275B"/>
    <w:rsid w:val="00DA3219"/>
    <w:rsid w:val="00DA49E9"/>
    <w:rsid w:val="00DA67D5"/>
    <w:rsid w:val="00DA6985"/>
    <w:rsid w:val="00DA7359"/>
    <w:rsid w:val="00DA7E1E"/>
    <w:rsid w:val="00DB1DA3"/>
    <w:rsid w:val="00DB56AA"/>
    <w:rsid w:val="00DB6D1A"/>
    <w:rsid w:val="00DC0B0E"/>
    <w:rsid w:val="00DC34D3"/>
    <w:rsid w:val="00DC47CE"/>
    <w:rsid w:val="00DC5CC5"/>
    <w:rsid w:val="00DD20DF"/>
    <w:rsid w:val="00DD27BD"/>
    <w:rsid w:val="00DD2E3C"/>
    <w:rsid w:val="00DD3202"/>
    <w:rsid w:val="00DD52D5"/>
    <w:rsid w:val="00DD5F5C"/>
    <w:rsid w:val="00DD6318"/>
    <w:rsid w:val="00DD6CF5"/>
    <w:rsid w:val="00DD786A"/>
    <w:rsid w:val="00DD794A"/>
    <w:rsid w:val="00DE1E2F"/>
    <w:rsid w:val="00DE25BC"/>
    <w:rsid w:val="00DE26D0"/>
    <w:rsid w:val="00DE6D78"/>
    <w:rsid w:val="00DE7DEC"/>
    <w:rsid w:val="00DF02FE"/>
    <w:rsid w:val="00DF0A62"/>
    <w:rsid w:val="00DF269D"/>
    <w:rsid w:val="00DF3E6E"/>
    <w:rsid w:val="00DF5CB2"/>
    <w:rsid w:val="00DF698F"/>
    <w:rsid w:val="00DF6D09"/>
    <w:rsid w:val="00DF72E4"/>
    <w:rsid w:val="00DF7555"/>
    <w:rsid w:val="00E00719"/>
    <w:rsid w:val="00E00D56"/>
    <w:rsid w:val="00E011FE"/>
    <w:rsid w:val="00E01253"/>
    <w:rsid w:val="00E037B4"/>
    <w:rsid w:val="00E04D32"/>
    <w:rsid w:val="00E10AC9"/>
    <w:rsid w:val="00E10E3C"/>
    <w:rsid w:val="00E12085"/>
    <w:rsid w:val="00E129A5"/>
    <w:rsid w:val="00E12FDB"/>
    <w:rsid w:val="00E1391B"/>
    <w:rsid w:val="00E1548B"/>
    <w:rsid w:val="00E158BE"/>
    <w:rsid w:val="00E16373"/>
    <w:rsid w:val="00E168C1"/>
    <w:rsid w:val="00E16A00"/>
    <w:rsid w:val="00E17A64"/>
    <w:rsid w:val="00E20125"/>
    <w:rsid w:val="00E20B2F"/>
    <w:rsid w:val="00E22A1E"/>
    <w:rsid w:val="00E24583"/>
    <w:rsid w:val="00E24CC4"/>
    <w:rsid w:val="00E254F2"/>
    <w:rsid w:val="00E2715C"/>
    <w:rsid w:val="00E27575"/>
    <w:rsid w:val="00E343B6"/>
    <w:rsid w:val="00E357FA"/>
    <w:rsid w:val="00E35C04"/>
    <w:rsid w:val="00E35E80"/>
    <w:rsid w:val="00E36753"/>
    <w:rsid w:val="00E3690D"/>
    <w:rsid w:val="00E372DB"/>
    <w:rsid w:val="00E40D67"/>
    <w:rsid w:val="00E422ED"/>
    <w:rsid w:val="00E42B76"/>
    <w:rsid w:val="00E42F6D"/>
    <w:rsid w:val="00E44440"/>
    <w:rsid w:val="00E46DB1"/>
    <w:rsid w:val="00E47A20"/>
    <w:rsid w:val="00E501CB"/>
    <w:rsid w:val="00E50D9A"/>
    <w:rsid w:val="00E53405"/>
    <w:rsid w:val="00E5355C"/>
    <w:rsid w:val="00E53E88"/>
    <w:rsid w:val="00E5408F"/>
    <w:rsid w:val="00E55BAA"/>
    <w:rsid w:val="00E55EA7"/>
    <w:rsid w:val="00E56970"/>
    <w:rsid w:val="00E56CC7"/>
    <w:rsid w:val="00E57D81"/>
    <w:rsid w:val="00E62242"/>
    <w:rsid w:val="00E62D93"/>
    <w:rsid w:val="00E643A7"/>
    <w:rsid w:val="00E6623A"/>
    <w:rsid w:val="00E678C5"/>
    <w:rsid w:val="00E70D2D"/>
    <w:rsid w:val="00E70E36"/>
    <w:rsid w:val="00E72330"/>
    <w:rsid w:val="00E72CD1"/>
    <w:rsid w:val="00E72EBB"/>
    <w:rsid w:val="00E833AB"/>
    <w:rsid w:val="00E835F9"/>
    <w:rsid w:val="00E878A6"/>
    <w:rsid w:val="00E907E2"/>
    <w:rsid w:val="00E91357"/>
    <w:rsid w:val="00E9455E"/>
    <w:rsid w:val="00E94652"/>
    <w:rsid w:val="00E94BC4"/>
    <w:rsid w:val="00E96A5B"/>
    <w:rsid w:val="00EA1B5B"/>
    <w:rsid w:val="00EA46D0"/>
    <w:rsid w:val="00EA510F"/>
    <w:rsid w:val="00EB0448"/>
    <w:rsid w:val="00EB316F"/>
    <w:rsid w:val="00EB3A2C"/>
    <w:rsid w:val="00EB47B0"/>
    <w:rsid w:val="00EB5036"/>
    <w:rsid w:val="00EB647E"/>
    <w:rsid w:val="00EC000E"/>
    <w:rsid w:val="00EC002B"/>
    <w:rsid w:val="00EC022F"/>
    <w:rsid w:val="00EC05D0"/>
    <w:rsid w:val="00EC0CCD"/>
    <w:rsid w:val="00EC1695"/>
    <w:rsid w:val="00EC16AA"/>
    <w:rsid w:val="00EC3C61"/>
    <w:rsid w:val="00EC48C2"/>
    <w:rsid w:val="00EC4D51"/>
    <w:rsid w:val="00EC4F49"/>
    <w:rsid w:val="00EC7A5C"/>
    <w:rsid w:val="00EC7DE4"/>
    <w:rsid w:val="00ED0237"/>
    <w:rsid w:val="00ED079E"/>
    <w:rsid w:val="00ED1108"/>
    <w:rsid w:val="00ED1366"/>
    <w:rsid w:val="00ED3660"/>
    <w:rsid w:val="00ED403A"/>
    <w:rsid w:val="00ED6A8C"/>
    <w:rsid w:val="00ED7EB6"/>
    <w:rsid w:val="00EE0476"/>
    <w:rsid w:val="00EE151B"/>
    <w:rsid w:val="00EE4F89"/>
    <w:rsid w:val="00EE63A9"/>
    <w:rsid w:val="00EE641F"/>
    <w:rsid w:val="00EF160C"/>
    <w:rsid w:val="00EF191E"/>
    <w:rsid w:val="00EF2E34"/>
    <w:rsid w:val="00EF3D67"/>
    <w:rsid w:val="00EF723D"/>
    <w:rsid w:val="00EF778B"/>
    <w:rsid w:val="00F00E3A"/>
    <w:rsid w:val="00F00E78"/>
    <w:rsid w:val="00F01BB7"/>
    <w:rsid w:val="00F024ED"/>
    <w:rsid w:val="00F034BB"/>
    <w:rsid w:val="00F0377E"/>
    <w:rsid w:val="00F06464"/>
    <w:rsid w:val="00F1050B"/>
    <w:rsid w:val="00F11423"/>
    <w:rsid w:val="00F11CEF"/>
    <w:rsid w:val="00F11F37"/>
    <w:rsid w:val="00F12654"/>
    <w:rsid w:val="00F12AED"/>
    <w:rsid w:val="00F146C1"/>
    <w:rsid w:val="00F148DD"/>
    <w:rsid w:val="00F16C17"/>
    <w:rsid w:val="00F16E57"/>
    <w:rsid w:val="00F17BDE"/>
    <w:rsid w:val="00F20FD7"/>
    <w:rsid w:val="00F274B7"/>
    <w:rsid w:val="00F30DF8"/>
    <w:rsid w:val="00F34C62"/>
    <w:rsid w:val="00F35BB1"/>
    <w:rsid w:val="00F367E0"/>
    <w:rsid w:val="00F376BF"/>
    <w:rsid w:val="00F37A8B"/>
    <w:rsid w:val="00F40FAC"/>
    <w:rsid w:val="00F427B6"/>
    <w:rsid w:val="00F4312D"/>
    <w:rsid w:val="00F459F6"/>
    <w:rsid w:val="00F50CA5"/>
    <w:rsid w:val="00F50F55"/>
    <w:rsid w:val="00F52254"/>
    <w:rsid w:val="00F532E8"/>
    <w:rsid w:val="00F53589"/>
    <w:rsid w:val="00F554C6"/>
    <w:rsid w:val="00F60DB9"/>
    <w:rsid w:val="00F61240"/>
    <w:rsid w:val="00F62681"/>
    <w:rsid w:val="00F64341"/>
    <w:rsid w:val="00F6440E"/>
    <w:rsid w:val="00F673A0"/>
    <w:rsid w:val="00F7027F"/>
    <w:rsid w:val="00F7180C"/>
    <w:rsid w:val="00F72C9B"/>
    <w:rsid w:val="00F72D19"/>
    <w:rsid w:val="00F74A29"/>
    <w:rsid w:val="00F76B79"/>
    <w:rsid w:val="00F81FD8"/>
    <w:rsid w:val="00F85E83"/>
    <w:rsid w:val="00F860CA"/>
    <w:rsid w:val="00F86A6A"/>
    <w:rsid w:val="00F8754A"/>
    <w:rsid w:val="00F9026E"/>
    <w:rsid w:val="00F91732"/>
    <w:rsid w:val="00F9278F"/>
    <w:rsid w:val="00F92925"/>
    <w:rsid w:val="00F93207"/>
    <w:rsid w:val="00F93504"/>
    <w:rsid w:val="00F94116"/>
    <w:rsid w:val="00F947AE"/>
    <w:rsid w:val="00F94D90"/>
    <w:rsid w:val="00F96388"/>
    <w:rsid w:val="00FA17B9"/>
    <w:rsid w:val="00FA2452"/>
    <w:rsid w:val="00FA4047"/>
    <w:rsid w:val="00FB034E"/>
    <w:rsid w:val="00FB3A8D"/>
    <w:rsid w:val="00FB40E8"/>
    <w:rsid w:val="00FB7851"/>
    <w:rsid w:val="00FC1CCA"/>
    <w:rsid w:val="00FC1DFE"/>
    <w:rsid w:val="00FC29DE"/>
    <w:rsid w:val="00FC2E0F"/>
    <w:rsid w:val="00FC31BF"/>
    <w:rsid w:val="00FC3A77"/>
    <w:rsid w:val="00FC4FF4"/>
    <w:rsid w:val="00FC5593"/>
    <w:rsid w:val="00FC6860"/>
    <w:rsid w:val="00FD054C"/>
    <w:rsid w:val="00FD0FCB"/>
    <w:rsid w:val="00FD2C9C"/>
    <w:rsid w:val="00FD338C"/>
    <w:rsid w:val="00FD6233"/>
    <w:rsid w:val="00FD767D"/>
    <w:rsid w:val="00FE0131"/>
    <w:rsid w:val="00FE0817"/>
    <w:rsid w:val="00FE1348"/>
    <w:rsid w:val="00FE197E"/>
    <w:rsid w:val="00FE1E3E"/>
    <w:rsid w:val="00FE1F53"/>
    <w:rsid w:val="00FE3560"/>
    <w:rsid w:val="00FE40D7"/>
    <w:rsid w:val="00FE4E9D"/>
    <w:rsid w:val="00FE55DF"/>
    <w:rsid w:val="00FE619D"/>
    <w:rsid w:val="00FF3085"/>
    <w:rsid w:val="00FF3683"/>
    <w:rsid w:val="00FF4AFE"/>
    <w:rsid w:val="00FF6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89D8F7"/>
  <w15:chartTrackingRefBased/>
  <w15:docId w15:val="{2B9F8E61-3389-48A2-AAC7-D61279955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7C55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4E7A65"/>
    <w:pPr>
      <w:keepNext/>
      <w:keepLines/>
      <w:spacing w:before="240" w:line="259" w:lineRule="auto"/>
      <w:jc w:val="center"/>
      <w:outlineLvl w:val="0"/>
    </w:pPr>
    <w:rPr>
      <w:rFonts w:asciiTheme="majorHAnsi" w:eastAsiaTheme="majorEastAsia" w:hAnsiTheme="majorHAnsi"/>
      <w:bCs/>
      <w:color w:val="000000" w:themeColor="text1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E7A65"/>
    <w:pPr>
      <w:keepNext/>
      <w:keepLines/>
      <w:spacing w:before="40" w:line="259" w:lineRule="auto"/>
      <w:outlineLvl w:val="1"/>
    </w:pPr>
    <w:rPr>
      <w:rFonts w:asciiTheme="majorHAnsi" w:eastAsiaTheme="majorEastAsia" w:hAnsiTheme="majorHAnsi"/>
      <w:bCs/>
      <w:color w:val="000000" w:themeColor="text1"/>
      <w:sz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4E7A65"/>
    <w:pPr>
      <w:keepNext/>
      <w:keepLines/>
      <w:spacing w:before="120" w:after="120" w:line="259" w:lineRule="auto"/>
      <w:outlineLvl w:val="2"/>
    </w:pPr>
    <w:rPr>
      <w:rFonts w:ascii="TH SarabunIT๙" w:eastAsia="Times New Roman" w:hAnsi="TH SarabunIT๙" w:cs="TH SarabunIT๙"/>
      <w:b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29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C3947"/>
    <w:rPr>
      <w:color w:val="808080"/>
    </w:rPr>
  </w:style>
  <w:style w:type="paragraph" w:styleId="ListParagraph">
    <w:name w:val="List Paragraph"/>
    <w:basedOn w:val="Normal"/>
    <w:uiPriority w:val="34"/>
    <w:qFormat/>
    <w:rsid w:val="007F380D"/>
    <w:pPr>
      <w:ind w:left="720"/>
      <w:contextualSpacing/>
    </w:pPr>
    <w:rPr>
      <w:rFonts w:cs="Angsana New"/>
      <w:szCs w:val="40"/>
    </w:rPr>
  </w:style>
  <w:style w:type="table" w:customStyle="1" w:styleId="TableGrid2">
    <w:name w:val="Table Grid2"/>
    <w:basedOn w:val="TableNormal"/>
    <w:next w:val="TableGrid"/>
    <w:uiPriority w:val="39"/>
    <w:rsid w:val="00A31C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419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41929"/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41929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19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1929"/>
    <w:rPr>
      <w:rFonts w:cs="Angsana New"/>
      <w:b/>
      <w:bCs/>
      <w:sz w:val="20"/>
      <w:szCs w:val="25"/>
    </w:rPr>
  </w:style>
  <w:style w:type="paragraph" w:styleId="Header">
    <w:name w:val="header"/>
    <w:basedOn w:val="Normal"/>
    <w:link w:val="Head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6F773F"/>
    <w:rPr>
      <w:rFonts w:cs="Angsana New"/>
      <w:szCs w:val="40"/>
    </w:rPr>
  </w:style>
  <w:style w:type="paragraph" w:styleId="Footer">
    <w:name w:val="footer"/>
    <w:basedOn w:val="Normal"/>
    <w:link w:val="Foot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6F773F"/>
    <w:rPr>
      <w:rFonts w:cs="Angsana New"/>
      <w:szCs w:val="40"/>
    </w:rPr>
  </w:style>
  <w:style w:type="numbering" w:customStyle="1" w:styleId="NoList1">
    <w:name w:val="No List1"/>
    <w:next w:val="NoList"/>
    <w:uiPriority w:val="99"/>
    <w:semiHidden/>
    <w:unhideWhenUsed/>
    <w:rsid w:val="00DC34D3"/>
  </w:style>
  <w:style w:type="table" w:customStyle="1" w:styleId="TableGrid1">
    <w:name w:val="Table Grid1"/>
    <w:basedOn w:val="TableNormal"/>
    <w:next w:val="TableGrid"/>
    <w:uiPriority w:val="39"/>
    <w:rsid w:val="00DC34D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rsid w:val="00DC34D3"/>
    <w:rPr>
      <w:rFonts w:ascii="TH SarabunPSK" w:hAnsi="TH SarabunPSK" w:cs="TH SarabunPSK" w:hint="default"/>
      <w:b w:val="0"/>
      <w:bCs w:val="0"/>
      <w:i w:val="0"/>
      <w:iCs w:val="0"/>
      <w:color w:val="000000"/>
      <w:sz w:val="36"/>
      <w:szCs w:val="36"/>
    </w:rPr>
  </w:style>
  <w:style w:type="table" w:customStyle="1" w:styleId="TableGrid3">
    <w:name w:val="Table Grid3"/>
    <w:basedOn w:val="TableNormal"/>
    <w:next w:val="TableGrid"/>
    <w:uiPriority w:val="39"/>
    <w:rsid w:val="00571B34"/>
    <w:rPr>
      <w:rFonts w:ascii="Calibri" w:hAnsi="Calibri" w:cs="Cordia New"/>
      <w:sz w:val="22"/>
      <w:szCs w:val="28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F426B"/>
    <w:pPr>
      <w:spacing w:after="120" w:line="480" w:lineRule="auto"/>
      <w:ind w:left="360"/>
    </w:pPr>
    <w:rPr>
      <w:rFonts w:cs="Angsana New"/>
      <w:szCs w:val="4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F426B"/>
    <w:rPr>
      <w:rFonts w:cs="Angsana New"/>
      <w:szCs w:val="40"/>
    </w:rPr>
  </w:style>
  <w:style w:type="paragraph" w:styleId="NormalWeb">
    <w:name w:val="Normal (Web)"/>
    <w:basedOn w:val="Normal"/>
    <w:uiPriority w:val="99"/>
    <w:unhideWhenUsed/>
    <w:rsid w:val="001232F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4">
    <w:name w:val="Table Grid4"/>
    <w:basedOn w:val="TableNormal"/>
    <w:next w:val="TableGrid"/>
    <w:uiPriority w:val="39"/>
    <w:rsid w:val="00482BC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2E14E0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4E7A65"/>
    <w:rPr>
      <w:rFonts w:asciiTheme="majorHAnsi" w:eastAsiaTheme="majorEastAsia" w:hAnsiTheme="majorHAnsi"/>
      <w:bCs/>
      <w:color w:val="000000" w:themeColor="text1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4E7A65"/>
    <w:rPr>
      <w:rFonts w:asciiTheme="majorHAnsi" w:eastAsiaTheme="majorEastAsia" w:hAnsiTheme="majorHAnsi"/>
      <w:bCs/>
      <w:color w:val="000000" w:themeColor="text1"/>
      <w:sz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E7A65"/>
    <w:rPr>
      <w:rFonts w:ascii="TH SarabunIT๙" w:eastAsia="Times New Roman" w:hAnsi="TH SarabunIT๙" w:cs="TH SarabunIT๙"/>
      <w:bCs/>
      <w:color w:val="000000" w:themeColor="text1"/>
    </w:rPr>
  </w:style>
  <w:style w:type="numbering" w:customStyle="1" w:styleId="NoList2">
    <w:name w:val="No List2"/>
    <w:next w:val="NoList"/>
    <w:uiPriority w:val="99"/>
    <w:semiHidden/>
    <w:unhideWhenUsed/>
    <w:rsid w:val="004E7A65"/>
  </w:style>
  <w:style w:type="paragraph" w:customStyle="1" w:styleId="Default">
    <w:name w:val="Default"/>
    <w:rsid w:val="004E7A65"/>
    <w:pPr>
      <w:autoSpaceDE w:val="0"/>
      <w:autoSpaceDN w:val="0"/>
      <w:adjustRightInd w:val="0"/>
    </w:pPr>
    <w:rPr>
      <w:rFonts w:ascii="Angsana New" w:hAnsi="Angsana New" w:cs="Angsana New"/>
      <w:color w:val="000000"/>
      <w:sz w:val="24"/>
      <w:szCs w:val="24"/>
    </w:rPr>
  </w:style>
  <w:style w:type="table" w:customStyle="1" w:styleId="TableGrid11">
    <w:name w:val="Table Grid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4E7A6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7A65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7A65"/>
    <w:rPr>
      <w:rFonts w:ascii="Segoe UI" w:hAnsi="Segoe UI" w:cs="Angsana New"/>
      <w:sz w:val="18"/>
      <w:szCs w:val="22"/>
    </w:rPr>
  </w:style>
  <w:style w:type="paragraph" w:styleId="Revision">
    <w:name w:val="Revision"/>
    <w:hidden/>
    <w:uiPriority w:val="99"/>
    <w:semiHidden/>
    <w:rsid w:val="004E7A65"/>
    <w:rPr>
      <w:rFonts w:asciiTheme="minorHAnsi" w:hAnsiTheme="minorHAnsi" w:cstheme="minorBidi"/>
      <w:sz w:val="22"/>
      <w:szCs w:val="28"/>
    </w:rPr>
  </w:style>
  <w:style w:type="paragraph" w:customStyle="1" w:styleId="BodyA">
    <w:name w:val="Body A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</w:rPr>
  </w:style>
  <w:style w:type="table" w:customStyle="1" w:styleId="TableGrid21">
    <w:name w:val="Table Grid21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4E7A65"/>
  </w:style>
  <w:style w:type="table" w:customStyle="1" w:styleId="TableGrid6">
    <w:name w:val="Table Grid6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Default1">
    <w:name w:val="Default 1"/>
    <w:rsid w:val="004E7A65"/>
    <w:pPr>
      <w:pBdr>
        <w:top w:val="nil"/>
        <w:left w:val="nil"/>
        <w:bottom w:val="nil"/>
        <w:right w:val="nil"/>
        <w:between w:val="nil"/>
        <w:bar w:val="nil"/>
      </w:pBdr>
      <w:spacing w:line="20" w:lineRule="atLeast"/>
    </w:pPr>
    <w:rPr>
      <w:rFonts w:eastAsia="TH SarabunPSK"/>
      <w:color w:val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LabelA">
    <w:name w:val="Label A"/>
    <w:rsid w:val="004E7A65"/>
    <w:pPr>
      <w:keepLines/>
      <w:pBdr>
        <w:top w:val="nil"/>
        <w:left w:val="nil"/>
        <w:bottom w:val="nil"/>
        <w:right w:val="nil"/>
        <w:between w:val="nil"/>
        <w:bar w:val="nil"/>
      </w:pBdr>
      <w:jc w:val="center"/>
    </w:pPr>
    <w:rPr>
      <w:rFonts w:ascii="Helvetica Neue Medium" w:eastAsia="Arial Unicode MS" w:hAnsi="Helvetica Neue Medium" w:cs="Arial Unicode MS"/>
      <w:color w:val="FFFFFF"/>
      <w:sz w:val="24"/>
      <w:szCs w:val="24"/>
      <w:u w:color="FFFFFF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TableStyle2">
    <w:name w:val="Table Style 2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0"/>
      <w:szCs w:val="2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table" w:customStyle="1" w:styleId="TableGrid41">
    <w:name w:val="Table Grid41"/>
    <w:basedOn w:val="TableNormal"/>
    <w:next w:val="TableGrid"/>
    <w:uiPriority w:val="39"/>
    <w:rsid w:val="004E7A65"/>
    <w:rPr>
      <w:rFonts w:ascii="Calibri" w:hAnsi="Calibri" w:cs="Cordia New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42F6D"/>
    <w:rPr>
      <w:color w:val="0563C1" w:themeColor="hyperlink"/>
      <w:u w:val="single"/>
    </w:rPr>
  </w:style>
  <w:style w:type="paragraph" w:styleId="NoSpacing">
    <w:name w:val="No Spacing"/>
    <w:aliases w:val="เอกสารหลัก"/>
    <w:link w:val="NoSpacingChar"/>
    <w:uiPriority w:val="1"/>
    <w:qFormat/>
    <w:rsid w:val="00B10FAC"/>
    <w:rPr>
      <w:rFonts w:asciiTheme="minorHAnsi" w:hAnsiTheme="minorHAnsi" w:cstheme="minorBidi"/>
      <w:sz w:val="22"/>
      <w:szCs w:val="28"/>
    </w:rPr>
  </w:style>
  <w:style w:type="character" w:customStyle="1" w:styleId="NoSpacingChar">
    <w:name w:val="No Spacing Char"/>
    <w:aliases w:val="เอกสารหลัก Char"/>
    <w:basedOn w:val="DefaultParagraphFont"/>
    <w:link w:val="NoSpacing"/>
    <w:uiPriority w:val="1"/>
    <w:rsid w:val="00B10FAC"/>
    <w:rPr>
      <w:rFonts w:asciiTheme="minorHAnsi" w:hAnsiTheme="minorHAnsi" w:cstheme="minorBidi"/>
      <w:sz w:val="22"/>
      <w:szCs w:val="28"/>
    </w:rPr>
  </w:style>
  <w:style w:type="paragraph" w:styleId="FootnoteText">
    <w:name w:val="footnote text"/>
    <w:basedOn w:val="Normal"/>
    <w:link w:val="FootnoteTextChar"/>
    <w:uiPriority w:val="99"/>
    <w:unhideWhenUsed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B10FAC"/>
    <w:rPr>
      <w:vertAlign w:val="superscript"/>
    </w:rPr>
  </w:style>
  <w:style w:type="character" w:customStyle="1" w:styleId="apple-tab-span">
    <w:name w:val="apple-tab-span"/>
    <w:basedOn w:val="DefaultParagraphFont"/>
    <w:rsid w:val="00E04D32"/>
  </w:style>
  <w:style w:type="character" w:customStyle="1" w:styleId="RedBold">
    <w:name w:val="Red Bold"/>
    <w:rsid w:val="00AB3C91"/>
    <w:rPr>
      <w:b/>
      <w:bCs/>
      <w:outline w:val="0"/>
      <w:color w:val="EE220C"/>
    </w:rPr>
  </w:style>
  <w:style w:type="character" w:customStyle="1" w:styleId="normaltextrun">
    <w:name w:val="normaltextrun"/>
    <w:basedOn w:val="DefaultParagraphFont"/>
    <w:rsid w:val="00AB3C91"/>
  </w:style>
  <w:style w:type="numbering" w:customStyle="1" w:styleId="Numbered">
    <w:name w:val="Numbered"/>
    <w:rsid w:val="00AB3C91"/>
    <w:pPr>
      <w:numPr>
        <w:numId w:val="30"/>
      </w:numPr>
    </w:pPr>
  </w:style>
  <w:style w:type="numbering" w:customStyle="1" w:styleId="ImportedStyle1">
    <w:name w:val="Imported Style 1"/>
    <w:rsid w:val="00AB3C91"/>
    <w:pPr>
      <w:numPr>
        <w:numId w:val="32"/>
      </w:numPr>
    </w:pPr>
  </w:style>
  <w:style w:type="paragraph" w:customStyle="1" w:styleId="BodyAA">
    <w:name w:val="Body A A"/>
    <w:rsid w:val="00AB3C9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2">
    <w:name w:val="Imported Style 2"/>
    <w:rsid w:val="00AB3C91"/>
    <w:pPr>
      <w:numPr>
        <w:numId w:val="3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876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0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488369">
          <w:marLeft w:val="-7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B3D5-F397-4044-87F1-D20D815374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329</Words>
  <Characters>1879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Jaroonsri Jabthaisong</dc:creator>
  <cp:keywords/>
  <dc:description/>
  <cp:lastModifiedBy>Central 275</cp:lastModifiedBy>
  <cp:revision>8</cp:revision>
  <cp:lastPrinted>2022-02-25T09:04:00Z</cp:lastPrinted>
  <dcterms:created xsi:type="dcterms:W3CDTF">2022-02-25T09:09:00Z</dcterms:created>
  <dcterms:modified xsi:type="dcterms:W3CDTF">2022-04-06T07:53:00Z</dcterms:modified>
</cp:coreProperties>
</file>